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AC241" w14:textId="7B3485D8" w:rsidR="00F2342D" w:rsidRPr="00FB1CAE" w:rsidRDefault="00AC2E86" w:rsidP="00C8138E">
      <w:pPr>
        <w:spacing w:after="120"/>
        <w:rPr>
          <w:rFonts w:cstheme="minorHAnsi"/>
          <w:b/>
          <w:bCs/>
          <w:sz w:val="42"/>
          <w:szCs w:val="42"/>
        </w:rPr>
      </w:pPr>
      <w:r w:rsidRPr="00FB1CAE">
        <w:rPr>
          <w:rFonts w:cstheme="minorHAnsi"/>
          <w:b/>
          <w:bCs/>
          <w:sz w:val="42"/>
          <w:szCs w:val="42"/>
        </w:rPr>
        <w:t>Formular «vereinfachtes Baubewilligungsverfahren»</w:t>
      </w:r>
    </w:p>
    <w:tbl>
      <w:tblPr>
        <w:tblW w:w="35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984"/>
      </w:tblGrid>
      <w:tr w:rsidR="00995B11" w14:paraId="1F718198" w14:textId="77777777" w:rsidTr="00E81278">
        <w:tc>
          <w:tcPr>
            <w:tcW w:w="1560" w:type="dxa"/>
          </w:tcPr>
          <w:p w14:paraId="0919DFFB" w14:textId="77777777" w:rsidR="00995B11" w:rsidRDefault="00995B11" w:rsidP="00E81278">
            <w:pPr>
              <w:pStyle w:val="Kopfzeile"/>
              <w:tabs>
                <w:tab w:val="left" w:pos="5387"/>
              </w:tabs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1F0FC1">
              <w:rPr>
                <w:rFonts w:cstheme="minorHAnsi"/>
                <w:b/>
                <w:bCs/>
                <w:iCs/>
                <w:sz w:val="16"/>
                <w:szCs w:val="16"/>
              </w:rPr>
              <w:t>einzureichen an:</w:t>
            </w:r>
          </w:p>
        </w:tc>
        <w:tc>
          <w:tcPr>
            <w:tcW w:w="1984" w:type="dxa"/>
          </w:tcPr>
          <w:p w14:paraId="40B24B6B" w14:textId="77777777" w:rsidR="00995B11" w:rsidRDefault="00995B11" w:rsidP="00E81278">
            <w:pPr>
              <w:pStyle w:val="Kopfzeile"/>
              <w:tabs>
                <w:tab w:val="left" w:pos="5387"/>
              </w:tabs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Cs/>
                <w:sz w:val="16"/>
                <w:szCs w:val="16"/>
              </w:rPr>
              <w:t>Cumün da Scuol</w:t>
            </w:r>
            <w:r>
              <w:rPr>
                <w:rFonts w:cstheme="minorHAnsi"/>
                <w:iCs/>
                <w:sz w:val="16"/>
                <w:szCs w:val="16"/>
              </w:rPr>
              <w:br/>
              <w:t>Bauamt</w:t>
            </w:r>
            <w:r>
              <w:rPr>
                <w:rFonts w:cstheme="minorHAnsi"/>
                <w:iCs/>
                <w:sz w:val="16"/>
                <w:szCs w:val="16"/>
              </w:rPr>
              <w:br/>
              <w:t>Bagnera 170</w:t>
            </w:r>
            <w:r>
              <w:rPr>
                <w:rFonts w:cstheme="minorHAnsi"/>
                <w:iCs/>
                <w:sz w:val="16"/>
                <w:szCs w:val="16"/>
              </w:rPr>
              <w:br/>
              <w:t>7550 Scuol</w:t>
            </w:r>
          </w:p>
          <w:p w14:paraId="13041A4C" w14:textId="77777777" w:rsidR="00995B11" w:rsidRPr="001F0FC1" w:rsidRDefault="00995B11" w:rsidP="00E81278">
            <w:pPr>
              <w:pStyle w:val="Kopfzeile"/>
              <w:tabs>
                <w:tab w:val="left" w:pos="5387"/>
              </w:tabs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hyperlink r:id="rId8" w:history="1">
              <w:r w:rsidRPr="0056652B">
                <w:rPr>
                  <w:rStyle w:val="Hyperlink"/>
                  <w:rFonts w:cstheme="minorHAnsi"/>
                  <w:iCs/>
                  <w:sz w:val="16"/>
                  <w:szCs w:val="16"/>
                </w:rPr>
                <w:t>+41 81 861 27 20</w:t>
              </w:r>
            </w:hyperlink>
            <w:r>
              <w:rPr>
                <w:rStyle w:val="Hyperlink"/>
                <w:rFonts w:cstheme="minorHAnsi"/>
                <w:iCs/>
                <w:sz w:val="16"/>
                <w:szCs w:val="16"/>
              </w:rPr>
              <w:br/>
            </w:r>
            <w:hyperlink r:id="rId9" w:history="1">
              <w:r w:rsidRPr="00CE7752">
                <w:rPr>
                  <w:rStyle w:val="Hyperlink"/>
                  <w:rFonts w:cstheme="minorHAnsi"/>
                  <w:iCs/>
                  <w:sz w:val="16"/>
                  <w:szCs w:val="16"/>
                </w:rPr>
                <w:t>uffizidafabrica@scuol.net</w:t>
              </w:r>
            </w:hyperlink>
          </w:p>
        </w:tc>
      </w:tr>
    </w:tbl>
    <w:p w14:paraId="5B975B2B" w14:textId="77777777" w:rsidR="002C1D02" w:rsidRPr="00E40E87" w:rsidRDefault="002C1D02" w:rsidP="00CA45C3">
      <w:pPr>
        <w:spacing w:after="0"/>
        <w:rPr>
          <w:rFonts w:cstheme="minorHAnsi"/>
          <w:b/>
          <w:bCs/>
          <w:sz w:val="16"/>
          <w:szCs w:val="16"/>
        </w:rPr>
      </w:pPr>
    </w:p>
    <w:tbl>
      <w:tblPr>
        <w:tblW w:w="94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393"/>
        <w:gridCol w:w="160"/>
        <w:gridCol w:w="1190"/>
        <w:gridCol w:w="1701"/>
        <w:gridCol w:w="227"/>
        <w:gridCol w:w="567"/>
        <w:gridCol w:w="1560"/>
      </w:tblGrid>
      <w:tr w:rsidR="003B4614" w:rsidRPr="00FB1CAE" w14:paraId="66CC3D65" w14:textId="77777777" w:rsidTr="0073259F">
        <w:trPr>
          <w:cantSplit/>
          <w:trHeight w:val="454"/>
        </w:trPr>
        <w:tc>
          <w:tcPr>
            <w:tcW w:w="1701" w:type="dxa"/>
            <w:shd w:val="clear" w:color="auto" w:fill="D9D9D9"/>
            <w:vAlign w:val="center"/>
          </w:tcPr>
          <w:p w14:paraId="2E5543E1" w14:textId="77777777" w:rsidR="003B4614" w:rsidRPr="00FB1CAE" w:rsidRDefault="003B4614" w:rsidP="00CA45C3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FB1CAE">
              <w:rPr>
                <w:rFonts w:asciiTheme="minorHAnsi" w:hAnsiTheme="minorHAnsi" w:cstheme="minorHAnsi"/>
                <w:b/>
                <w:bCs/>
                <w:sz w:val="20"/>
              </w:rPr>
              <w:t>Baugesuch Nr.:</w:t>
            </w:r>
          </w:p>
        </w:tc>
        <w:tc>
          <w:tcPr>
            <w:tcW w:w="2393" w:type="dxa"/>
            <w:tcBorders>
              <w:bottom w:val="dotted" w:sz="4" w:space="0" w:color="auto"/>
            </w:tcBorders>
            <w:shd w:val="clear" w:color="auto" w:fill="D9D9D9"/>
            <w:vAlign w:val="center"/>
          </w:tcPr>
          <w:p w14:paraId="1819E582" w14:textId="77777777" w:rsidR="003B4614" w:rsidRPr="00382757" w:rsidRDefault="003B4614" w:rsidP="00CA45C3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382757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>
                <w:ffData>
                  <w:name w:val="BaugesNr"/>
                  <w:enabled/>
                  <w:calcOnExit/>
                  <w:textInput/>
                </w:ffData>
              </w:fldChar>
            </w:r>
            <w:r w:rsidRPr="00382757">
              <w:rPr>
                <w:rFonts w:asciiTheme="minorHAnsi" w:hAnsiTheme="minorHAnsi" w:cstheme="minorHAnsi"/>
                <w:b/>
                <w:bCs/>
                <w:szCs w:val="16"/>
              </w:rPr>
              <w:instrText xml:space="preserve"> FORMTEXT </w:instrText>
            </w:r>
            <w:r w:rsidRPr="00382757">
              <w:rPr>
                <w:rFonts w:asciiTheme="minorHAnsi" w:hAnsiTheme="minorHAnsi" w:cstheme="minorHAnsi"/>
                <w:b/>
                <w:bCs/>
                <w:szCs w:val="16"/>
              </w:rPr>
            </w:r>
            <w:r w:rsidRPr="00382757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Pr="00382757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382757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382757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382757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382757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382757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</w:p>
        </w:tc>
        <w:tc>
          <w:tcPr>
            <w:tcW w:w="160" w:type="dxa"/>
            <w:shd w:val="clear" w:color="auto" w:fill="D9D9D9"/>
            <w:vAlign w:val="center"/>
          </w:tcPr>
          <w:p w14:paraId="34866CBE" w14:textId="77777777" w:rsidR="003B4614" w:rsidRPr="00FB1CAE" w:rsidRDefault="003B4614" w:rsidP="00CA45C3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245" w:type="dxa"/>
            <w:gridSpan w:val="5"/>
            <w:shd w:val="clear" w:color="auto" w:fill="D9D9D9"/>
            <w:vAlign w:val="center"/>
          </w:tcPr>
          <w:p w14:paraId="27258E2E" w14:textId="25289448" w:rsidR="003B4614" w:rsidRPr="00EF5BB3" w:rsidRDefault="003B4614" w:rsidP="00CA45C3">
            <w:pPr>
              <w:pStyle w:val="AnmLeerz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F5BB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Von der Baubehörde auszufüllen!</w:t>
            </w:r>
          </w:p>
        </w:tc>
      </w:tr>
      <w:tr w:rsidR="00AC2E86" w:rsidRPr="00FB1CAE" w14:paraId="5A9B667E" w14:textId="77777777" w:rsidTr="003B4614">
        <w:trPr>
          <w:trHeight w:val="454"/>
        </w:trPr>
        <w:tc>
          <w:tcPr>
            <w:tcW w:w="1701" w:type="dxa"/>
            <w:shd w:val="clear" w:color="auto" w:fill="D9D9D9"/>
            <w:vAlign w:val="center"/>
          </w:tcPr>
          <w:p w14:paraId="445C3EDB" w14:textId="77777777" w:rsidR="00AC2E86" w:rsidRPr="00FB1CAE" w:rsidRDefault="00AC2E86" w:rsidP="00CA45C3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FB1CAE">
              <w:rPr>
                <w:rFonts w:asciiTheme="minorHAnsi" w:hAnsiTheme="minorHAnsi" w:cstheme="minorHAnsi"/>
                <w:b/>
                <w:bCs/>
                <w:sz w:val="20"/>
              </w:rPr>
              <w:t>Eingang:</w:t>
            </w:r>
          </w:p>
        </w:tc>
        <w:tc>
          <w:tcPr>
            <w:tcW w:w="2393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  <w:vAlign w:val="center"/>
          </w:tcPr>
          <w:p w14:paraId="21E4385E" w14:textId="77777777" w:rsidR="00AC2E86" w:rsidRPr="00382757" w:rsidRDefault="00AC2E86" w:rsidP="00CA45C3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382757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2757">
              <w:rPr>
                <w:rFonts w:asciiTheme="minorHAnsi" w:hAnsiTheme="minorHAnsi" w:cstheme="minorHAnsi"/>
                <w:b/>
                <w:bCs/>
                <w:szCs w:val="16"/>
              </w:rPr>
              <w:instrText xml:space="preserve"> FORMTEXT </w:instrText>
            </w:r>
            <w:r w:rsidRPr="00382757">
              <w:rPr>
                <w:rFonts w:asciiTheme="minorHAnsi" w:hAnsiTheme="minorHAnsi" w:cstheme="minorHAnsi"/>
                <w:b/>
                <w:bCs/>
                <w:szCs w:val="16"/>
              </w:rPr>
            </w:r>
            <w:r w:rsidRPr="00382757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Pr="00382757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382757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382757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382757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382757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382757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</w:p>
        </w:tc>
        <w:tc>
          <w:tcPr>
            <w:tcW w:w="160" w:type="dxa"/>
            <w:shd w:val="clear" w:color="auto" w:fill="D9D9D9"/>
            <w:vAlign w:val="center"/>
          </w:tcPr>
          <w:p w14:paraId="4B533BB3" w14:textId="77777777" w:rsidR="00AC2E86" w:rsidRPr="00FB1CAE" w:rsidRDefault="00AC2E86" w:rsidP="00CA45C3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190" w:type="dxa"/>
            <w:shd w:val="clear" w:color="auto" w:fill="D9D9D9"/>
            <w:vAlign w:val="center"/>
          </w:tcPr>
          <w:p w14:paraId="53261BCA" w14:textId="77777777" w:rsidR="00AC2E86" w:rsidRPr="00FB1CAE" w:rsidRDefault="00AC2E86" w:rsidP="00CA45C3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14:paraId="78050572" w14:textId="77777777" w:rsidR="00AC2E86" w:rsidRPr="00FB1CAE" w:rsidRDefault="00AC2E86" w:rsidP="00CA45C3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227" w:type="dxa"/>
            <w:shd w:val="clear" w:color="auto" w:fill="D9D9D9"/>
            <w:vAlign w:val="center"/>
          </w:tcPr>
          <w:p w14:paraId="73AEEA49" w14:textId="77777777" w:rsidR="00AC2E86" w:rsidRPr="00FB1CAE" w:rsidRDefault="00AC2E86" w:rsidP="00CA45C3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185EE6BC" w14:textId="77777777" w:rsidR="00AC2E86" w:rsidRPr="00FB1CAE" w:rsidRDefault="00AC2E86" w:rsidP="00CA45C3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0BC689A6" w14:textId="77777777" w:rsidR="00AC2E86" w:rsidRPr="00FB1CAE" w:rsidRDefault="00AC2E86" w:rsidP="00CA45C3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</w:tbl>
    <w:p w14:paraId="3FC61D0D" w14:textId="77777777" w:rsidR="00AC2E86" w:rsidRPr="00E14C7E" w:rsidRDefault="00AC2E86" w:rsidP="00CA45C3">
      <w:pPr>
        <w:spacing w:after="0"/>
        <w:rPr>
          <w:rFonts w:cstheme="minorHAnsi"/>
          <w:b/>
          <w:bCs/>
          <w:sz w:val="16"/>
          <w:szCs w:val="16"/>
        </w:rPr>
      </w:pP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83"/>
        <w:gridCol w:w="2035"/>
        <w:gridCol w:w="236"/>
        <w:gridCol w:w="2428"/>
        <w:gridCol w:w="262"/>
        <w:gridCol w:w="2127"/>
      </w:tblGrid>
      <w:tr w:rsidR="00CA5B10" w:rsidRPr="00FB1CAE" w14:paraId="1A001522" w14:textId="77777777" w:rsidTr="00FB1CAE">
        <w:trPr>
          <w:trHeight w:val="397"/>
        </w:trPr>
        <w:tc>
          <w:tcPr>
            <w:tcW w:w="9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AB5D" w14:textId="59475605" w:rsidR="00CA5B10" w:rsidRPr="00FB1CAE" w:rsidRDefault="00A16DD8" w:rsidP="00CA45C3">
            <w:pPr>
              <w:tabs>
                <w:tab w:val="right" w:pos="4608"/>
              </w:tabs>
              <w:ind w:left="284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FB1CAE">
              <w:rPr>
                <w:rFonts w:cstheme="minorHAnsi"/>
                <w:b/>
                <w:bCs/>
                <w:sz w:val="20"/>
                <w:szCs w:val="20"/>
              </w:rPr>
              <w:t>Projektbeteiligte</w:t>
            </w:r>
          </w:p>
        </w:tc>
      </w:tr>
      <w:tr w:rsidR="003649DC" w:rsidRPr="00FB1CAE" w14:paraId="73EE7E63" w14:textId="77777777" w:rsidTr="00FB1CAE">
        <w:trPr>
          <w:trHeight w:val="54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</w:tcPr>
          <w:p w14:paraId="4CFE568D" w14:textId="513BD116" w:rsidR="003649DC" w:rsidRPr="00FB1CAE" w:rsidRDefault="003649DC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44B2B46" w14:textId="77777777" w:rsidR="003649DC" w:rsidRPr="00FB1CAE" w:rsidRDefault="003649DC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5" w:type="dxa"/>
            <w:tcBorders>
              <w:top w:val="single" w:sz="4" w:space="0" w:color="auto"/>
            </w:tcBorders>
          </w:tcPr>
          <w:p w14:paraId="62C80447" w14:textId="33AAAE0C" w:rsidR="003649DC" w:rsidRPr="00FB1CAE" w:rsidRDefault="006A140A" w:rsidP="00CA45C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B1CAE">
              <w:rPr>
                <w:rFonts w:cstheme="minorHAnsi"/>
                <w:b/>
                <w:bCs/>
                <w:sz w:val="20"/>
                <w:szCs w:val="20"/>
              </w:rPr>
              <w:t>Bauherrschaft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2E590E8E" w14:textId="77777777" w:rsidR="003649DC" w:rsidRPr="00FB1CAE" w:rsidRDefault="003649DC" w:rsidP="00CA45C3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</w:tcPr>
          <w:p w14:paraId="4BBEE42F" w14:textId="77777777" w:rsidR="003649DC" w:rsidRPr="00FB1CAE" w:rsidRDefault="006A140A" w:rsidP="00CA45C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B1CAE">
              <w:rPr>
                <w:rFonts w:cstheme="minorHAnsi"/>
                <w:b/>
                <w:bCs/>
                <w:sz w:val="20"/>
                <w:szCs w:val="20"/>
              </w:rPr>
              <w:t>Grundeigen</w:t>
            </w:r>
            <w:r w:rsidR="00326F01" w:rsidRPr="00FB1CAE">
              <w:rPr>
                <w:rFonts w:cstheme="minorHAnsi"/>
                <w:b/>
                <w:bCs/>
                <w:sz w:val="20"/>
                <w:szCs w:val="20"/>
              </w:rPr>
              <w:t>tümer/in</w:t>
            </w:r>
          </w:p>
          <w:p w14:paraId="2990339B" w14:textId="76045B70" w:rsidR="003B4614" w:rsidRPr="0041066E" w:rsidRDefault="003B4614" w:rsidP="00CA45C3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41066E">
              <w:rPr>
                <w:rFonts w:cstheme="minorHAnsi"/>
                <w:sz w:val="14"/>
                <w:szCs w:val="14"/>
              </w:rPr>
              <w:t>(</w:t>
            </w:r>
            <w:sdt>
              <w:sdtPr>
                <w:rPr>
                  <w:rFonts w:cstheme="minorHAnsi"/>
                  <w:sz w:val="14"/>
                  <w:szCs w:val="14"/>
                </w:rPr>
                <w:id w:val="-78928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6987">
                  <w:rPr>
                    <w:rFonts w:ascii="MS Gothic" w:eastAsia="MS Gothic" w:hAnsi="MS Gothic" w:cstheme="minorHAnsi" w:hint="eastAsia"/>
                    <w:sz w:val="14"/>
                    <w:szCs w:val="14"/>
                  </w:rPr>
                  <w:t>☐</w:t>
                </w:r>
              </w:sdtContent>
            </w:sdt>
            <w:r w:rsidRPr="0041066E">
              <w:rPr>
                <w:rFonts w:cstheme="minorHAnsi"/>
                <w:sz w:val="14"/>
                <w:szCs w:val="14"/>
              </w:rPr>
              <w:t xml:space="preserve"> identisch mit Bauherrschaft)</w:t>
            </w:r>
          </w:p>
        </w:tc>
        <w:tc>
          <w:tcPr>
            <w:tcW w:w="262" w:type="dxa"/>
            <w:tcBorders>
              <w:top w:val="single" w:sz="4" w:space="0" w:color="auto"/>
            </w:tcBorders>
          </w:tcPr>
          <w:p w14:paraId="1C1888DE" w14:textId="77777777" w:rsidR="003649DC" w:rsidRPr="00FB1CAE" w:rsidRDefault="003649DC" w:rsidP="00CA45C3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14:paraId="7BFA3BD0" w14:textId="77777777" w:rsidR="003649DC" w:rsidRPr="00FB1CAE" w:rsidRDefault="00326F01" w:rsidP="00CA45C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B1CAE">
              <w:rPr>
                <w:rFonts w:cstheme="minorHAnsi"/>
                <w:b/>
                <w:bCs/>
                <w:sz w:val="20"/>
                <w:szCs w:val="20"/>
              </w:rPr>
              <w:t>Projektverfasser/in</w:t>
            </w:r>
          </w:p>
          <w:p w14:paraId="74477207" w14:textId="69840968" w:rsidR="003B4614" w:rsidRPr="0041066E" w:rsidRDefault="003B4614" w:rsidP="00CA45C3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41066E">
              <w:rPr>
                <w:rFonts w:cstheme="minorHAnsi"/>
                <w:sz w:val="14"/>
                <w:szCs w:val="14"/>
              </w:rPr>
              <w:t>(</w:t>
            </w:r>
            <w:sdt>
              <w:sdtPr>
                <w:rPr>
                  <w:rFonts w:cstheme="minorHAnsi"/>
                  <w:sz w:val="14"/>
                  <w:szCs w:val="14"/>
                </w:rPr>
                <w:id w:val="-1817557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066E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Pr="0041066E">
              <w:rPr>
                <w:rFonts w:cstheme="minorHAnsi"/>
                <w:sz w:val="14"/>
                <w:szCs w:val="14"/>
              </w:rPr>
              <w:t xml:space="preserve"> identisch mit Bauherrschaft)</w:t>
            </w:r>
          </w:p>
        </w:tc>
      </w:tr>
      <w:tr w:rsidR="003649DC" w:rsidRPr="00FB1CAE" w14:paraId="320DC2E5" w14:textId="77777777" w:rsidTr="00FB1CAE">
        <w:tc>
          <w:tcPr>
            <w:tcW w:w="2122" w:type="dxa"/>
            <w:tcBorders>
              <w:left w:val="single" w:sz="4" w:space="0" w:color="auto"/>
            </w:tcBorders>
          </w:tcPr>
          <w:p w14:paraId="70C95E42" w14:textId="7ED107BD" w:rsidR="003649DC" w:rsidRPr="00FB1CAE" w:rsidRDefault="00E54159" w:rsidP="00CA45C3">
            <w:pPr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>Name / Vorname:</w:t>
            </w:r>
          </w:p>
        </w:tc>
        <w:tc>
          <w:tcPr>
            <w:tcW w:w="283" w:type="dxa"/>
          </w:tcPr>
          <w:p w14:paraId="7831FA37" w14:textId="77777777" w:rsidR="003649DC" w:rsidRPr="00FB1CAE" w:rsidRDefault="003649DC" w:rsidP="00CA45C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798557911"/>
            <w:placeholder>
              <w:docPart w:val="594F873882C647CA8662FC25F1362F56"/>
            </w:placeholder>
            <w:showingPlcHdr/>
            <w:text w:multiLine="1"/>
          </w:sdtPr>
          <w:sdtEndPr/>
          <w:sdtContent>
            <w:tc>
              <w:tcPr>
                <w:tcW w:w="2035" w:type="dxa"/>
                <w:tcBorders>
                  <w:bottom w:val="dotted" w:sz="4" w:space="0" w:color="auto"/>
                </w:tcBorders>
              </w:tcPr>
              <w:p w14:paraId="30591415" w14:textId="16CBBD6A" w:rsidR="003649DC" w:rsidRPr="00382757" w:rsidRDefault="00E324AA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382757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</w:tcPr>
          <w:p w14:paraId="64642618" w14:textId="77777777" w:rsidR="003649DC" w:rsidRPr="00382757" w:rsidRDefault="003649DC" w:rsidP="00CA45C3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878376283"/>
            <w:placeholder>
              <w:docPart w:val="D637D57DB6EF4FA38A68A804AD8B1CE8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bottom w:val="dotted" w:sz="4" w:space="0" w:color="auto"/>
                </w:tcBorders>
              </w:tcPr>
              <w:p w14:paraId="711656F5" w14:textId="2769AD82" w:rsidR="003649DC" w:rsidRPr="00382757" w:rsidRDefault="00E324AA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382757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</w:tcPr>
          <w:p w14:paraId="0112F8F5" w14:textId="77777777" w:rsidR="003649DC" w:rsidRPr="00382757" w:rsidRDefault="003649DC" w:rsidP="00CA45C3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959684344"/>
            <w:placeholder>
              <w:docPart w:val="2ACCBBAF5C0E4193BBC48727726BB6D6"/>
            </w:placeholder>
            <w:showingPlcHdr/>
            <w:text w:multiLine="1"/>
          </w:sdtPr>
          <w:sdtEndPr/>
          <w:sdtContent>
            <w:tc>
              <w:tcPr>
                <w:tcW w:w="2127" w:type="dxa"/>
                <w:tcBorders>
                  <w:bottom w:val="dotted" w:sz="4" w:space="0" w:color="auto"/>
                  <w:right w:val="single" w:sz="4" w:space="0" w:color="auto"/>
                </w:tcBorders>
              </w:tcPr>
              <w:p w14:paraId="4FE57D89" w14:textId="77A2127B" w:rsidR="003649DC" w:rsidRPr="00382757" w:rsidRDefault="00E324AA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382757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3649DC" w:rsidRPr="00FB1CAE" w14:paraId="723104CB" w14:textId="77777777" w:rsidTr="00FB1CAE">
        <w:tc>
          <w:tcPr>
            <w:tcW w:w="2122" w:type="dxa"/>
            <w:tcBorders>
              <w:left w:val="single" w:sz="4" w:space="0" w:color="auto"/>
            </w:tcBorders>
          </w:tcPr>
          <w:p w14:paraId="54FA8D21" w14:textId="66D1C7AB" w:rsidR="003649DC" w:rsidRPr="00FB1CAE" w:rsidRDefault="00E54159" w:rsidP="00CA45C3">
            <w:pPr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>Strasse / Nr.:</w:t>
            </w:r>
          </w:p>
        </w:tc>
        <w:tc>
          <w:tcPr>
            <w:tcW w:w="283" w:type="dxa"/>
          </w:tcPr>
          <w:p w14:paraId="2B04FED6" w14:textId="77777777" w:rsidR="003649DC" w:rsidRPr="00FB1CAE" w:rsidRDefault="003649DC" w:rsidP="00CA45C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069880891"/>
            <w:placeholder>
              <w:docPart w:val="945CF07DA8334643841BAE6622E754D3"/>
            </w:placeholder>
            <w:showingPlcHdr/>
            <w:text w:multiLine="1"/>
          </w:sdtPr>
          <w:sdtEndPr/>
          <w:sdtContent>
            <w:tc>
              <w:tcPr>
                <w:tcW w:w="2035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79B11508" w14:textId="42388FA4" w:rsidR="003649DC" w:rsidRPr="00382757" w:rsidRDefault="00E324AA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382757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</w:tcPr>
          <w:p w14:paraId="1980C414" w14:textId="77777777" w:rsidR="003649DC" w:rsidRPr="00382757" w:rsidRDefault="003649DC" w:rsidP="00CA45C3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83593752"/>
            <w:placeholder>
              <w:docPart w:val="348265FD1E8D4FC08A1BB4A1FD5ACDEB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7BEEE397" w14:textId="7660D72A" w:rsidR="003649DC" w:rsidRPr="00382757" w:rsidRDefault="00E324AA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382757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</w:tcPr>
          <w:p w14:paraId="169E1E21" w14:textId="77777777" w:rsidR="003649DC" w:rsidRPr="00382757" w:rsidRDefault="003649DC" w:rsidP="00CA45C3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2084750072"/>
            <w:placeholder>
              <w:docPart w:val="C0D3D093CBB4473BA51E909214F79F39"/>
            </w:placeholder>
            <w:showingPlcHdr/>
            <w:text w:multiLine="1"/>
          </w:sdtPr>
          <w:sdtEndPr/>
          <w:sdtContent>
            <w:tc>
              <w:tcPr>
                <w:tcW w:w="2127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4AF69EA5" w14:textId="4E4C2EEC" w:rsidR="003649DC" w:rsidRPr="00382757" w:rsidRDefault="00E324AA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382757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3649DC" w:rsidRPr="00FB1CAE" w14:paraId="1BD99FEC" w14:textId="77777777" w:rsidTr="00FB1CAE">
        <w:tc>
          <w:tcPr>
            <w:tcW w:w="2122" w:type="dxa"/>
            <w:tcBorders>
              <w:left w:val="single" w:sz="4" w:space="0" w:color="auto"/>
            </w:tcBorders>
          </w:tcPr>
          <w:p w14:paraId="5D91CC51" w14:textId="2F607BFB" w:rsidR="003649DC" w:rsidRPr="00FB1CAE" w:rsidRDefault="00E54159" w:rsidP="00CA45C3">
            <w:pPr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>PLZ / Ort:</w:t>
            </w:r>
          </w:p>
        </w:tc>
        <w:tc>
          <w:tcPr>
            <w:tcW w:w="283" w:type="dxa"/>
          </w:tcPr>
          <w:p w14:paraId="3D5820E8" w14:textId="77777777" w:rsidR="003649DC" w:rsidRPr="00FB1CAE" w:rsidRDefault="003649DC" w:rsidP="00CA45C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251191125"/>
            <w:placeholder>
              <w:docPart w:val="B7F75147A63647A683687F85325EE004"/>
            </w:placeholder>
            <w:showingPlcHdr/>
            <w:text w:multiLine="1"/>
          </w:sdtPr>
          <w:sdtEndPr/>
          <w:sdtContent>
            <w:tc>
              <w:tcPr>
                <w:tcW w:w="2035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78F34A2E" w14:textId="1353540E" w:rsidR="003649DC" w:rsidRPr="00382757" w:rsidRDefault="00E324AA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382757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</w:tcPr>
          <w:p w14:paraId="2871C81D" w14:textId="77777777" w:rsidR="003649DC" w:rsidRPr="00382757" w:rsidRDefault="003649DC" w:rsidP="00CA45C3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148134713"/>
            <w:placeholder>
              <w:docPart w:val="42AD9C3724B04B9AB87CBDC13A2E50E1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3016CEB0" w14:textId="40518B77" w:rsidR="003649DC" w:rsidRPr="00382757" w:rsidRDefault="00E324AA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382757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</w:tcPr>
          <w:p w14:paraId="7603FAB8" w14:textId="77777777" w:rsidR="003649DC" w:rsidRPr="00382757" w:rsidRDefault="003649DC" w:rsidP="00CA45C3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927890089"/>
            <w:placeholder>
              <w:docPart w:val="ADEA843159D140EAAF6A3A8A969AEA6E"/>
            </w:placeholder>
            <w:showingPlcHdr/>
            <w:text w:multiLine="1"/>
          </w:sdtPr>
          <w:sdtEndPr/>
          <w:sdtContent>
            <w:tc>
              <w:tcPr>
                <w:tcW w:w="2127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11B65B4F" w14:textId="5C057CEC" w:rsidR="003649DC" w:rsidRPr="00382757" w:rsidRDefault="00E324AA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382757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E54159" w:rsidRPr="00FB1CAE" w14:paraId="3A217F23" w14:textId="77777777" w:rsidTr="00093E9F">
        <w:tc>
          <w:tcPr>
            <w:tcW w:w="2122" w:type="dxa"/>
            <w:tcBorders>
              <w:left w:val="single" w:sz="4" w:space="0" w:color="auto"/>
            </w:tcBorders>
          </w:tcPr>
          <w:p w14:paraId="63805240" w14:textId="4C2CAFFC" w:rsidR="00E54159" w:rsidRPr="00FB1CAE" w:rsidRDefault="00E54159" w:rsidP="00CA45C3">
            <w:pPr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 xml:space="preserve">Telefon / </w:t>
            </w:r>
            <w:r w:rsidR="00592C58" w:rsidRPr="00FB1CAE">
              <w:rPr>
                <w:rFonts w:cstheme="minorHAnsi"/>
                <w:sz w:val="20"/>
                <w:szCs w:val="20"/>
              </w:rPr>
              <w:t>mobil</w:t>
            </w:r>
            <w:r w:rsidRPr="00FB1CA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83" w:type="dxa"/>
          </w:tcPr>
          <w:p w14:paraId="4CE05AEF" w14:textId="77777777" w:rsidR="00E54159" w:rsidRPr="00FB1CAE" w:rsidRDefault="00E54159" w:rsidP="00CA45C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741839868"/>
            <w:placeholder>
              <w:docPart w:val="064B8694BCC6416DB196C7380A886FDF"/>
            </w:placeholder>
            <w:showingPlcHdr/>
            <w:text w:multiLine="1"/>
          </w:sdtPr>
          <w:sdtEndPr/>
          <w:sdtContent>
            <w:tc>
              <w:tcPr>
                <w:tcW w:w="2035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560D5C10" w14:textId="468DCD22" w:rsidR="00E54159" w:rsidRPr="00382757" w:rsidRDefault="00E324AA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382757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</w:tcPr>
          <w:p w14:paraId="5991B877" w14:textId="77777777" w:rsidR="00E54159" w:rsidRPr="00382757" w:rsidRDefault="00E54159" w:rsidP="00CA45C3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744844075"/>
            <w:placeholder>
              <w:docPart w:val="2AEE244CB6EF4511BE623981D58E73A4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465E813A" w14:textId="5AF48D02" w:rsidR="00E54159" w:rsidRPr="00382757" w:rsidRDefault="00E324AA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382757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</w:tcPr>
          <w:p w14:paraId="3290594D" w14:textId="77777777" w:rsidR="00E54159" w:rsidRPr="00382757" w:rsidRDefault="00E54159" w:rsidP="00CA45C3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19578139"/>
            <w:placeholder>
              <w:docPart w:val="8286B6DB27464A0BBF47013D10DDD14D"/>
            </w:placeholder>
            <w:showingPlcHdr/>
            <w:text w:multiLine="1"/>
          </w:sdtPr>
          <w:sdtEndPr/>
          <w:sdtContent>
            <w:tc>
              <w:tcPr>
                <w:tcW w:w="2127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66BEA088" w14:textId="61BEE410" w:rsidR="00E54159" w:rsidRPr="00382757" w:rsidRDefault="00E324AA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382757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E54159" w:rsidRPr="00FB1CAE" w14:paraId="73E5F2E2" w14:textId="77777777" w:rsidTr="00AC409E">
        <w:tc>
          <w:tcPr>
            <w:tcW w:w="2122" w:type="dxa"/>
            <w:tcBorders>
              <w:left w:val="single" w:sz="4" w:space="0" w:color="auto"/>
            </w:tcBorders>
          </w:tcPr>
          <w:p w14:paraId="11BB4835" w14:textId="69823E9D" w:rsidR="00E54159" w:rsidRPr="00FB1CAE" w:rsidRDefault="00E54159" w:rsidP="00CA45C3">
            <w:pPr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283" w:type="dxa"/>
          </w:tcPr>
          <w:p w14:paraId="58CDE228" w14:textId="77777777" w:rsidR="00E54159" w:rsidRPr="00FB1CAE" w:rsidRDefault="00E54159" w:rsidP="00CA45C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2071842753"/>
            <w:placeholder>
              <w:docPart w:val="F8253E7F01AF4294AD2DC9F126C9D39A"/>
            </w:placeholder>
            <w:showingPlcHdr/>
            <w:text w:multiLine="1"/>
          </w:sdtPr>
          <w:sdtEndPr/>
          <w:sdtContent>
            <w:tc>
              <w:tcPr>
                <w:tcW w:w="2035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6D6A0E9E" w14:textId="4AAB33A7" w:rsidR="00E54159" w:rsidRPr="00382757" w:rsidRDefault="00E324AA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382757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</w:tcPr>
          <w:p w14:paraId="18BFA76E" w14:textId="77777777" w:rsidR="00E54159" w:rsidRPr="00382757" w:rsidRDefault="00E54159" w:rsidP="00CA45C3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707221347"/>
            <w:placeholder>
              <w:docPart w:val="D99272969547465C917534CF790775FB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top w:val="dotted" w:sz="4" w:space="0" w:color="auto"/>
                </w:tcBorders>
              </w:tcPr>
              <w:p w14:paraId="0B86ED52" w14:textId="0972552E" w:rsidR="00E54159" w:rsidRPr="00382757" w:rsidRDefault="00E324AA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382757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</w:tcPr>
          <w:p w14:paraId="524B2BC5" w14:textId="77777777" w:rsidR="00E54159" w:rsidRPr="00382757" w:rsidRDefault="00E54159" w:rsidP="00CA45C3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688253832"/>
            <w:placeholder>
              <w:docPart w:val="4CC8011E3B4440E783C28F9AF7BEF9E5"/>
            </w:placeholder>
            <w:showingPlcHdr/>
            <w:text w:multiLine="1"/>
          </w:sdtPr>
          <w:sdtEndPr/>
          <w:sdtContent>
            <w:tc>
              <w:tcPr>
                <w:tcW w:w="2127" w:type="dxa"/>
                <w:tcBorders>
                  <w:top w:val="dotted" w:sz="4" w:space="0" w:color="auto"/>
                  <w:right w:val="single" w:sz="4" w:space="0" w:color="auto"/>
                </w:tcBorders>
              </w:tcPr>
              <w:p w14:paraId="28DAFB43" w14:textId="42315E92" w:rsidR="00E54159" w:rsidRPr="00382757" w:rsidRDefault="00E324AA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382757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3263C9" w:rsidRPr="00FB1CAE" w14:paraId="78C916F3" w14:textId="77777777" w:rsidTr="00AC409E">
        <w:trPr>
          <w:trHeight w:val="283"/>
        </w:trPr>
        <w:tc>
          <w:tcPr>
            <w:tcW w:w="2122" w:type="dxa"/>
            <w:tcBorders>
              <w:left w:val="single" w:sz="4" w:space="0" w:color="auto"/>
            </w:tcBorders>
            <w:vAlign w:val="bottom"/>
          </w:tcPr>
          <w:p w14:paraId="259A6184" w14:textId="1ACB744F" w:rsidR="003263C9" w:rsidRPr="00FB1CAE" w:rsidRDefault="003263C9" w:rsidP="00CA45C3">
            <w:pPr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 xml:space="preserve">Rechnungsadresse: </w:t>
            </w:r>
          </w:p>
        </w:tc>
        <w:tc>
          <w:tcPr>
            <w:tcW w:w="283" w:type="dxa"/>
            <w:vAlign w:val="bottom"/>
          </w:tcPr>
          <w:p w14:paraId="2E9BD80D" w14:textId="77777777" w:rsidR="003263C9" w:rsidRPr="00FB1CAE" w:rsidRDefault="003263C9" w:rsidP="00CA45C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4"/>
              <w:szCs w:val="14"/>
            </w:rPr>
            <w:id w:val="161129669"/>
            <w:placeholder>
              <w:docPart w:val="C11188C470C444D4AD02521AB42FF167"/>
            </w:placeholder>
            <w:text w:multiLine="1"/>
          </w:sdtPr>
          <w:sdtEndPr/>
          <w:sdtContent>
            <w:tc>
              <w:tcPr>
                <w:tcW w:w="2035" w:type="dxa"/>
                <w:tcBorders>
                  <w:top w:val="dotted" w:sz="4" w:space="0" w:color="auto"/>
                </w:tcBorders>
                <w:vAlign w:val="bottom"/>
              </w:tcPr>
              <w:p w14:paraId="2BBC2F0F" w14:textId="144AC227" w:rsidR="003263C9" w:rsidRPr="00382757" w:rsidRDefault="00382757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382757">
                  <w:rPr>
                    <w:rFonts w:cstheme="minorHAnsi"/>
                    <w:sz w:val="14"/>
                    <w:szCs w:val="14"/>
                  </w:rPr>
                  <w:t>(</w:t>
                </w:r>
                <w:r w:rsidRPr="00382757">
                  <w:rPr>
                    <w:rFonts w:ascii="Segoe UI Symbol" w:hAnsi="Segoe UI Symbol" w:cs="Segoe UI Symbol"/>
                    <w:sz w:val="14"/>
                    <w:szCs w:val="14"/>
                  </w:rPr>
                  <w:t>☐</w:t>
                </w:r>
                <w:r w:rsidRPr="00382757">
                  <w:rPr>
                    <w:rFonts w:cstheme="minorHAnsi"/>
                    <w:sz w:val="14"/>
                    <w:szCs w:val="14"/>
                  </w:rPr>
                  <w:t xml:space="preserve"> identisch mit Bauherrschaft)</w:t>
                </w:r>
              </w:p>
            </w:tc>
          </w:sdtContent>
        </w:sdt>
        <w:tc>
          <w:tcPr>
            <w:tcW w:w="236" w:type="dxa"/>
            <w:vAlign w:val="bottom"/>
          </w:tcPr>
          <w:p w14:paraId="6D661F19" w14:textId="77777777" w:rsidR="003263C9" w:rsidRPr="00382757" w:rsidRDefault="003263C9" w:rsidP="00CA45C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17" w:type="dxa"/>
            <w:gridSpan w:val="3"/>
            <w:tcBorders>
              <w:bottom w:val="dotted" w:sz="4" w:space="0" w:color="auto"/>
              <w:right w:val="single" w:sz="4" w:space="0" w:color="auto"/>
            </w:tcBorders>
            <w:vAlign w:val="bottom"/>
          </w:tcPr>
          <w:p w14:paraId="0052851B" w14:textId="33B36037" w:rsidR="003263C9" w:rsidRPr="00382757" w:rsidRDefault="003263C9" w:rsidP="00CA45C3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224B1" w:rsidRPr="00FB1CAE" w14:paraId="0EF57308" w14:textId="77777777" w:rsidTr="00AC409E">
        <w:tc>
          <w:tcPr>
            <w:tcW w:w="2122" w:type="dxa"/>
            <w:tcBorders>
              <w:left w:val="single" w:sz="4" w:space="0" w:color="auto"/>
              <w:bottom w:val="single" w:sz="4" w:space="0" w:color="auto"/>
            </w:tcBorders>
          </w:tcPr>
          <w:p w14:paraId="296E6669" w14:textId="3E0F603F" w:rsidR="001224B1" w:rsidRPr="0041066E" w:rsidRDefault="001224B1" w:rsidP="00CA45C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B5BA5EF" w14:textId="77777777" w:rsidR="001224B1" w:rsidRPr="00FB1CAE" w:rsidRDefault="001224B1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14:paraId="55F988DB" w14:textId="77777777" w:rsidR="001224B1" w:rsidRPr="00382757" w:rsidRDefault="001224B1" w:rsidP="00CA45C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1041AE4" w14:textId="77777777" w:rsidR="001224B1" w:rsidRPr="00382757" w:rsidRDefault="001224B1" w:rsidP="00CA45C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17" w:type="dxa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58874CA" w14:textId="77777777" w:rsidR="001224B1" w:rsidRPr="00382757" w:rsidRDefault="001224B1" w:rsidP="00CA45C3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4E4FC069" w14:textId="77777777" w:rsidR="00434289" w:rsidRPr="00FB1CAE" w:rsidRDefault="00434289" w:rsidP="00434289">
      <w:pPr>
        <w:spacing w:after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4321"/>
        <w:gridCol w:w="424"/>
        <w:gridCol w:w="4317"/>
      </w:tblGrid>
      <w:tr w:rsidR="00C17E02" w:rsidRPr="00FB1CAE" w14:paraId="460E4FF2" w14:textId="77777777" w:rsidTr="00263F3E">
        <w:tc>
          <w:tcPr>
            <w:tcW w:w="9486" w:type="dxa"/>
            <w:gridSpan w:val="4"/>
            <w:vAlign w:val="center"/>
          </w:tcPr>
          <w:p w14:paraId="78754613" w14:textId="77777777" w:rsidR="00C17E02" w:rsidRPr="00FB1CAE" w:rsidRDefault="00C17E02" w:rsidP="00263F3E">
            <w:pPr>
              <w:spacing w:after="0"/>
              <w:rPr>
                <w:rFonts w:cstheme="minorHAnsi"/>
              </w:rPr>
            </w:pPr>
            <w:r w:rsidRPr="00FB1CAE">
              <w:rPr>
                <w:rFonts w:cstheme="minorHAnsi"/>
                <w:b/>
                <w:bCs/>
              </w:rPr>
              <w:t>Sprachauswahl für die Verfügung</w:t>
            </w:r>
            <w:r w:rsidRPr="00FB1CAE">
              <w:rPr>
                <w:rFonts w:cstheme="minorHAnsi"/>
                <w:b/>
                <w:bCs/>
              </w:rPr>
              <w:br/>
            </w:r>
            <w:r w:rsidRPr="00FB1CAE">
              <w:rPr>
                <w:rFonts w:cstheme="minorHAnsi"/>
              </w:rPr>
              <w:t>Bitte wählen Sie die Sprache, in der Sie die Verfügung erhalten möchten:</w:t>
            </w:r>
          </w:p>
        </w:tc>
      </w:tr>
      <w:tr w:rsidR="00C17E02" w:rsidRPr="00FB1CAE" w14:paraId="49E94B54" w14:textId="77777777" w:rsidTr="00DE6B42"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14:paraId="2E1DD94C" w14:textId="77777777" w:rsidR="00C17E02" w:rsidRPr="00FB1CAE" w:rsidRDefault="008D5331" w:rsidP="00DE6B42">
            <w:pPr>
              <w:spacing w:after="40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6972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7E02" w:rsidRPr="00FB1CAE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</w:p>
        </w:tc>
        <w:tc>
          <w:tcPr>
            <w:tcW w:w="4321" w:type="dxa"/>
            <w:tcBorders>
              <w:bottom w:val="single" w:sz="4" w:space="0" w:color="auto"/>
            </w:tcBorders>
            <w:vAlign w:val="center"/>
          </w:tcPr>
          <w:p w14:paraId="4A25FF0B" w14:textId="77777777" w:rsidR="00C17E02" w:rsidRPr="00FB1CAE" w:rsidRDefault="00C17E02" w:rsidP="00263F3E">
            <w:pPr>
              <w:spacing w:after="40"/>
              <w:rPr>
                <w:rFonts w:cstheme="minorHAnsi"/>
              </w:rPr>
            </w:pPr>
            <w:r w:rsidRPr="00FB1CAE">
              <w:rPr>
                <w:rFonts w:cstheme="minorHAnsi"/>
              </w:rPr>
              <w:t>Romanisch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14:paraId="2EB618F2" w14:textId="77777777" w:rsidR="00C17E02" w:rsidRPr="00FB1CAE" w:rsidRDefault="008D5331" w:rsidP="00DE6B42">
            <w:pPr>
              <w:spacing w:after="40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42994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7E02" w:rsidRPr="00FB1CAE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</w:p>
        </w:tc>
        <w:tc>
          <w:tcPr>
            <w:tcW w:w="4317" w:type="dxa"/>
            <w:tcBorders>
              <w:bottom w:val="single" w:sz="4" w:space="0" w:color="auto"/>
            </w:tcBorders>
            <w:vAlign w:val="center"/>
          </w:tcPr>
          <w:p w14:paraId="1AE7CE7D" w14:textId="77777777" w:rsidR="00C17E02" w:rsidRPr="00FB1CAE" w:rsidRDefault="00C17E02" w:rsidP="00263F3E">
            <w:pPr>
              <w:spacing w:after="40"/>
              <w:rPr>
                <w:rFonts w:cstheme="minorHAnsi"/>
              </w:rPr>
            </w:pPr>
            <w:r w:rsidRPr="00FB1CAE">
              <w:rPr>
                <w:rFonts w:cstheme="minorHAnsi"/>
              </w:rPr>
              <w:t>Deutsch</w:t>
            </w:r>
          </w:p>
        </w:tc>
      </w:tr>
      <w:tr w:rsidR="00C17E02" w:rsidRPr="00FB1CAE" w14:paraId="0C6047C3" w14:textId="77777777" w:rsidTr="00263F3E">
        <w:tc>
          <w:tcPr>
            <w:tcW w:w="94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08738" w14:textId="793EBBD9" w:rsidR="00C17E02" w:rsidRPr="00FB1CAE" w:rsidRDefault="00C17E02" w:rsidP="00263F3E">
            <w:pPr>
              <w:spacing w:after="40"/>
              <w:rPr>
                <w:rFonts w:cstheme="minorHAnsi"/>
              </w:rPr>
            </w:pPr>
            <w:r w:rsidRPr="00FB1CAE">
              <w:rPr>
                <w:rFonts w:cstheme="minorHAnsi"/>
                <w:b/>
                <w:bCs/>
                <w:sz w:val="20"/>
                <w:szCs w:val="20"/>
              </w:rPr>
              <w:t>Es liegt in der Verantwortung der Grundeigentümer</w:t>
            </w:r>
            <w:r w:rsidR="00E373E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52057F">
              <w:rPr>
                <w:rFonts w:cstheme="minorHAnsi"/>
                <w:b/>
                <w:bCs/>
                <w:sz w:val="20"/>
                <w:szCs w:val="20"/>
              </w:rPr>
              <w:t>bzw.</w:t>
            </w:r>
            <w:r w:rsidR="00E373E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FB1CAE">
              <w:rPr>
                <w:rFonts w:cstheme="minorHAnsi"/>
                <w:b/>
                <w:bCs/>
                <w:sz w:val="20"/>
                <w:szCs w:val="20"/>
              </w:rPr>
              <w:t>Gesuchsteller, die Gebäudeversicherung und/oder</w:t>
            </w:r>
            <w:r w:rsidR="00E373E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FB1CAE">
              <w:rPr>
                <w:rFonts w:cstheme="minorHAnsi"/>
                <w:b/>
                <w:bCs/>
                <w:sz w:val="20"/>
                <w:szCs w:val="20"/>
              </w:rPr>
              <w:t>das Amt für Immobilienbewertung über das Vorhaben zu orientieren.</w:t>
            </w:r>
          </w:p>
        </w:tc>
      </w:tr>
    </w:tbl>
    <w:p w14:paraId="0B6FE664" w14:textId="77777777" w:rsidR="00B368E9" w:rsidRPr="00FB1CAE" w:rsidRDefault="00B368E9" w:rsidP="00CA45C3">
      <w:pPr>
        <w:spacing w:after="0"/>
        <w:rPr>
          <w:rFonts w:cstheme="minorHAnsi"/>
          <w:b/>
          <w:bCs/>
          <w:sz w:val="16"/>
          <w:szCs w:val="16"/>
        </w:rPr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276"/>
        <w:gridCol w:w="1134"/>
        <w:gridCol w:w="1559"/>
        <w:gridCol w:w="783"/>
        <w:gridCol w:w="1065"/>
      </w:tblGrid>
      <w:tr w:rsidR="00CA5B10" w:rsidRPr="00FB1CAE" w14:paraId="188A2140" w14:textId="77777777" w:rsidTr="00BA6D28">
        <w:trPr>
          <w:trHeight w:val="397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A42E" w14:textId="2C3B79EF" w:rsidR="00CA5B10" w:rsidRPr="00FB1CAE" w:rsidRDefault="00CA5B10" w:rsidP="00CA45C3">
            <w:pPr>
              <w:tabs>
                <w:tab w:val="right" w:pos="4608"/>
              </w:tabs>
              <w:ind w:left="284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FB1CAE">
              <w:rPr>
                <w:rFonts w:cstheme="minorHAnsi"/>
                <w:b/>
                <w:bCs/>
                <w:sz w:val="20"/>
                <w:szCs w:val="20"/>
              </w:rPr>
              <w:t>Lage des Vorhabens</w:t>
            </w:r>
          </w:p>
        </w:tc>
      </w:tr>
      <w:tr w:rsidR="00D56137" w:rsidRPr="00FB1CAE" w14:paraId="1FF8B8F2" w14:textId="77777777" w:rsidTr="001D0540"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</w:tcPr>
          <w:p w14:paraId="4BFB9A22" w14:textId="7EDBD024" w:rsidR="00D56137" w:rsidRPr="00FB1CAE" w:rsidRDefault="00D56137" w:rsidP="00CA45C3">
            <w:pPr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>Nutzungszone / überlagerte Zone</w:t>
            </w:r>
            <w:r w:rsidR="006E657C" w:rsidRPr="00FB1CAE">
              <w:rPr>
                <w:rFonts w:cstheme="minorHAnsi"/>
                <w:sz w:val="20"/>
                <w:szCs w:val="20"/>
              </w:rPr>
              <w:t>:</w:t>
            </w:r>
          </w:p>
        </w:tc>
        <w:sdt>
          <w:sdtPr>
            <w:rPr>
              <w:rFonts w:cstheme="minorHAnsi"/>
              <w:sz w:val="16"/>
              <w:szCs w:val="16"/>
            </w:rPr>
            <w:id w:val="376448318"/>
            <w:placeholder>
              <w:docPart w:val="2B4C9F1CD64044A3878DE5FEECB86BD3"/>
            </w:placeholder>
            <w:showingPlcHdr/>
            <w:text w:multiLine="1"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4" w:space="0" w:color="auto"/>
                </w:tcBorders>
              </w:tcPr>
              <w:p w14:paraId="0E54F55A" w14:textId="06A5896A" w:rsidR="00D56137" w:rsidRPr="00DE6B42" w:rsidRDefault="00E324AA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DE6B42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</w:tcBorders>
          </w:tcPr>
          <w:p w14:paraId="6C553FDB" w14:textId="77777777" w:rsidR="00D56137" w:rsidRPr="00FB1CAE" w:rsidRDefault="00D56137" w:rsidP="00CA45C3">
            <w:pPr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>Quartierplan:</w:t>
            </w:r>
          </w:p>
        </w:tc>
        <w:tc>
          <w:tcPr>
            <w:tcW w:w="783" w:type="dxa"/>
            <w:tcBorders>
              <w:top w:val="single" w:sz="4" w:space="0" w:color="auto"/>
            </w:tcBorders>
          </w:tcPr>
          <w:p w14:paraId="1D7F9D50" w14:textId="77777777" w:rsidR="00D56137" w:rsidRPr="00FB1CAE" w:rsidRDefault="008D5331" w:rsidP="00CA45C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542134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137" w:rsidRPr="00FB1CA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56137" w:rsidRPr="00FB1CAE">
              <w:rPr>
                <w:rFonts w:cstheme="minorHAnsi"/>
                <w:sz w:val="20"/>
                <w:szCs w:val="20"/>
              </w:rPr>
              <w:t xml:space="preserve"> Ja</w:t>
            </w:r>
          </w:p>
        </w:tc>
        <w:tc>
          <w:tcPr>
            <w:tcW w:w="1065" w:type="dxa"/>
            <w:tcBorders>
              <w:top w:val="single" w:sz="4" w:space="0" w:color="auto"/>
              <w:right w:val="single" w:sz="4" w:space="0" w:color="auto"/>
            </w:tcBorders>
          </w:tcPr>
          <w:p w14:paraId="43C2B724" w14:textId="77777777" w:rsidR="00D56137" w:rsidRPr="00FB1CAE" w:rsidRDefault="008D5331" w:rsidP="00CA45C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94968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137" w:rsidRPr="00FB1CA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56137" w:rsidRPr="00FB1CAE">
              <w:rPr>
                <w:rFonts w:cstheme="minorHAnsi"/>
                <w:sz w:val="20"/>
                <w:szCs w:val="20"/>
              </w:rPr>
              <w:t xml:space="preserve"> Nein</w:t>
            </w:r>
          </w:p>
        </w:tc>
      </w:tr>
      <w:tr w:rsidR="00D56137" w:rsidRPr="00FB1CAE" w14:paraId="5D19628D" w14:textId="77777777" w:rsidTr="001D0540">
        <w:tc>
          <w:tcPr>
            <w:tcW w:w="3681" w:type="dxa"/>
            <w:tcBorders>
              <w:left w:val="single" w:sz="4" w:space="0" w:color="auto"/>
            </w:tcBorders>
          </w:tcPr>
          <w:p w14:paraId="23DBDFBA" w14:textId="3E555146" w:rsidR="00D56137" w:rsidRPr="00FB1CAE" w:rsidRDefault="00D56137" w:rsidP="00CA45C3">
            <w:pPr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>Standort (Strasse/Haus-Nr./Ort):</w:t>
            </w:r>
          </w:p>
        </w:tc>
        <w:sdt>
          <w:sdtPr>
            <w:rPr>
              <w:rFonts w:cstheme="minorHAnsi"/>
              <w:sz w:val="16"/>
              <w:szCs w:val="16"/>
            </w:rPr>
            <w:id w:val="2130887884"/>
            <w:placeholder>
              <w:docPart w:val="C71E4EB0EF294327A6ED8834B7E9B5CE"/>
            </w:placeholder>
            <w:showingPlcHdr/>
            <w:text w:multiLine="1"/>
          </w:sdtPr>
          <w:sdtEndPr/>
          <w:sdtContent>
            <w:tc>
              <w:tcPr>
                <w:tcW w:w="5817" w:type="dxa"/>
                <w:gridSpan w:val="5"/>
                <w:tcBorders>
                  <w:bottom w:val="dotted" w:sz="4" w:space="0" w:color="auto"/>
                  <w:right w:val="single" w:sz="4" w:space="0" w:color="auto"/>
                </w:tcBorders>
              </w:tcPr>
              <w:p w14:paraId="4522A4CF" w14:textId="0F84FBE9" w:rsidR="00D56137" w:rsidRPr="00DE6B42" w:rsidRDefault="00E324AA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DE6B42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0C54AF" w:rsidRPr="00FB1CAE" w14:paraId="7D355E2F" w14:textId="77777777" w:rsidTr="001D0540">
        <w:tc>
          <w:tcPr>
            <w:tcW w:w="3681" w:type="dxa"/>
            <w:tcBorders>
              <w:left w:val="single" w:sz="4" w:space="0" w:color="auto"/>
            </w:tcBorders>
          </w:tcPr>
          <w:p w14:paraId="31E6B4C2" w14:textId="415771CB" w:rsidR="000C54AF" w:rsidRPr="00FB1CAE" w:rsidRDefault="000C54AF" w:rsidP="00CA45C3">
            <w:pPr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>Parzelle</w:t>
            </w:r>
            <w:r w:rsidR="00A16DD8" w:rsidRPr="00FB1CAE">
              <w:rPr>
                <w:rFonts w:cstheme="minorHAnsi"/>
                <w:sz w:val="20"/>
                <w:szCs w:val="20"/>
              </w:rPr>
              <w:t xml:space="preserve"> Nr.</w:t>
            </w:r>
            <w:r w:rsidR="006E657C" w:rsidRPr="00FB1CAE">
              <w:rPr>
                <w:rFonts w:cstheme="minorHAnsi"/>
                <w:sz w:val="20"/>
                <w:szCs w:val="20"/>
              </w:rPr>
              <w:t>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2007354074"/>
            <w:placeholder>
              <w:docPart w:val="7033C941FBA4400BBA83D952C8817828"/>
            </w:placeholder>
            <w:showingPlcHdr/>
            <w:text w:multiLine="1"/>
          </w:sdtPr>
          <w:sdtEndPr/>
          <w:sdtContent>
            <w:tc>
              <w:tcPr>
                <w:tcW w:w="5817" w:type="dxa"/>
                <w:gridSpan w:val="5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7AB141C7" w14:textId="0F20446D" w:rsidR="000C54AF" w:rsidRPr="00DE6B42" w:rsidRDefault="000C54AF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DE6B42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0C54AF" w:rsidRPr="00FB1CAE" w14:paraId="6727221C" w14:textId="77777777" w:rsidTr="00162A3A">
        <w:tc>
          <w:tcPr>
            <w:tcW w:w="3681" w:type="dxa"/>
            <w:tcBorders>
              <w:left w:val="single" w:sz="4" w:space="0" w:color="auto"/>
            </w:tcBorders>
          </w:tcPr>
          <w:p w14:paraId="036B2AB0" w14:textId="6A1BB6DB" w:rsidR="000C54AF" w:rsidRPr="00FB1CAE" w:rsidRDefault="000C54AF" w:rsidP="00CA45C3">
            <w:pPr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>Gebäudeversicherungs-Nr./EGID</w:t>
            </w:r>
            <w:r w:rsidR="006E657C" w:rsidRPr="00FB1CAE">
              <w:rPr>
                <w:rFonts w:cstheme="minorHAnsi"/>
                <w:sz w:val="20"/>
                <w:szCs w:val="20"/>
              </w:rPr>
              <w:t>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743947648"/>
            <w:placeholder>
              <w:docPart w:val="AC8F73AD2A584639A6704E1909121753"/>
            </w:placeholder>
            <w:showingPlcHdr/>
            <w:text w:multiLine="1"/>
          </w:sdtPr>
          <w:sdtEndPr/>
          <w:sdtContent>
            <w:tc>
              <w:tcPr>
                <w:tcW w:w="5817" w:type="dxa"/>
                <w:gridSpan w:val="5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41514DEC" w14:textId="149A9B0E" w:rsidR="000C54AF" w:rsidRPr="00DE6B42" w:rsidRDefault="000C54AF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DE6B42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3730C7" w:rsidRPr="00FB1CAE" w14:paraId="68848F56" w14:textId="28CF3E13" w:rsidTr="00162A3A">
        <w:tc>
          <w:tcPr>
            <w:tcW w:w="3681" w:type="dxa"/>
            <w:tcBorders>
              <w:left w:val="single" w:sz="4" w:space="0" w:color="auto"/>
            </w:tcBorders>
          </w:tcPr>
          <w:p w14:paraId="63548208" w14:textId="77777777" w:rsidR="003730C7" w:rsidRPr="00FB1CAE" w:rsidRDefault="003730C7" w:rsidP="00CA45C3">
            <w:pPr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>Koordinaten: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C0D6265" w14:textId="53AC19C5" w:rsidR="003730C7" w:rsidRPr="00DE6B42" w:rsidRDefault="003730C7" w:rsidP="00CA45C3">
            <w:pPr>
              <w:rPr>
                <w:rFonts w:cstheme="minorHAnsi"/>
                <w:sz w:val="16"/>
                <w:szCs w:val="16"/>
              </w:rPr>
            </w:pPr>
            <w:r w:rsidRPr="00DE6B42">
              <w:rPr>
                <w:rFonts w:cstheme="minorHAnsi"/>
                <w:sz w:val="16"/>
                <w:szCs w:val="16"/>
              </w:rPr>
              <w:t>2’</w:t>
            </w:r>
            <w:sdt>
              <w:sdtPr>
                <w:rPr>
                  <w:rFonts w:cstheme="minorHAnsi"/>
                  <w:sz w:val="16"/>
                  <w:szCs w:val="16"/>
                </w:rPr>
                <w:id w:val="1033154347"/>
                <w:placeholder>
                  <w:docPart w:val="CA01F3B2CC7E4E8F827CA5C89FBFD48E"/>
                </w:placeholder>
                <w:showingPlcHdr/>
                <w:text w:multiLine="1"/>
              </w:sdtPr>
              <w:sdtEndPr/>
              <w:sdtContent>
                <w:r w:rsidRPr="00DE6B42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sdtContent>
            </w:sdt>
          </w:p>
        </w:tc>
        <w:tc>
          <w:tcPr>
            <w:tcW w:w="4541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18D1A06" w14:textId="1FD14CB5" w:rsidR="003730C7" w:rsidRPr="00DE6B42" w:rsidRDefault="003730C7" w:rsidP="00CA45C3">
            <w:pPr>
              <w:rPr>
                <w:rFonts w:cstheme="minorHAnsi"/>
                <w:sz w:val="16"/>
                <w:szCs w:val="16"/>
              </w:rPr>
            </w:pPr>
            <w:r w:rsidRPr="00DE6B42">
              <w:rPr>
                <w:rFonts w:cstheme="minorHAnsi"/>
                <w:sz w:val="16"/>
                <w:szCs w:val="16"/>
              </w:rPr>
              <w:t>1’</w:t>
            </w:r>
            <w:sdt>
              <w:sdtPr>
                <w:rPr>
                  <w:rFonts w:cstheme="minorHAnsi"/>
                  <w:sz w:val="16"/>
                  <w:szCs w:val="16"/>
                </w:rPr>
                <w:id w:val="654111245"/>
                <w:placeholder>
                  <w:docPart w:val="F40786E29D3345FF9770E4A86738D4C7"/>
                </w:placeholder>
                <w:showingPlcHdr/>
                <w:text w:multiLine="1"/>
              </w:sdtPr>
              <w:sdtEndPr/>
              <w:sdtContent>
                <w:r w:rsidRPr="00DE6B42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sdtContent>
            </w:sdt>
          </w:p>
        </w:tc>
      </w:tr>
      <w:tr w:rsidR="003730C7" w:rsidRPr="00FB1CAE" w14:paraId="2BD858CB" w14:textId="77777777" w:rsidTr="00162A3A">
        <w:tc>
          <w:tcPr>
            <w:tcW w:w="3681" w:type="dxa"/>
            <w:tcBorders>
              <w:left w:val="single" w:sz="4" w:space="0" w:color="auto"/>
              <w:bottom w:val="single" w:sz="4" w:space="0" w:color="auto"/>
            </w:tcBorders>
          </w:tcPr>
          <w:p w14:paraId="407BBD7E" w14:textId="77777777" w:rsidR="003730C7" w:rsidRPr="00FB1CAE" w:rsidRDefault="003730C7" w:rsidP="00CA45C3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5817" w:type="dxa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6217026" w14:textId="77777777" w:rsidR="003730C7" w:rsidRPr="00FB1CAE" w:rsidRDefault="003730C7" w:rsidP="00CA45C3">
            <w:pPr>
              <w:rPr>
                <w:rFonts w:cstheme="minorHAnsi"/>
                <w:sz w:val="4"/>
                <w:szCs w:val="4"/>
              </w:rPr>
            </w:pPr>
          </w:p>
        </w:tc>
      </w:tr>
    </w:tbl>
    <w:p w14:paraId="30959590" w14:textId="77777777" w:rsidR="00B368E9" w:rsidRPr="00FB1CAE" w:rsidRDefault="00B368E9" w:rsidP="00CA45C3">
      <w:pPr>
        <w:spacing w:after="0"/>
        <w:rPr>
          <w:rFonts w:cstheme="minorHAnsi"/>
          <w:b/>
          <w:bCs/>
          <w:sz w:val="16"/>
          <w:szCs w:val="16"/>
        </w:rPr>
      </w:pPr>
    </w:p>
    <w:tbl>
      <w:tblPr>
        <w:tblStyle w:val="Tabellenraster"/>
        <w:tblW w:w="95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272"/>
        <w:gridCol w:w="1274"/>
        <w:gridCol w:w="1143"/>
        <w:gridCol w:w="1134"/>
        <w:gridCol w:w="283"/>
        <w:gridCol w:w="1285"/>
        <w:gridCol w:w="135"/>
        <w:gridCol w:w="1141"/>
        <w:gridCol w:w="276"/>
        <w:gridCol w:w="1420"/>
        <w:gridCol w:w="11"/>
      </w:tblGrid>
      <w:tr w:rsidR="00CA5B10" w:rsidRPr="00FB1CAE" w14:paraId="29D7CCED" w14:textId="77777777" w:rsidTr="00864FB9">
        <w:trPr>
          <w:gridAfter w:val="1"/>
          <w:wAfter w:w="11" w:type="dxa"/>
          <w:trHeight w:val="397"/>
        </w:trPr>
        <w:tc>
          <w:tcPr>
            <w:tcW w:w="9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B94E" w14:textId="192D2170" w:rsidR="00CA5B10" w:rsidRPr="00FB1CAE" w:rsidRDefault="00CA5B10" w:rsidP="00CA45C3">
            <w:pPr>
              <w:tabs>
                <w:tab w:val="right" w:pos="4608"/>
              </w:tabs>
              <w:ind w:left="284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FB1CAE">
              <w:rPr>
                <w:rFonts w:cstheme="minorHAnsi"/>
                <w:b/>
                <w:bCs/>
                <w:sz w:val="20"/>
                <w:szCs w:val="20"/>
              </w:rPr>
              <w:t xml:space="preserve">Beschrieb des Bauvorhabens </w:t>
            </w:r>
            <w:r w:rsidRPr="00FB1CAE">
              <w:rPr>
                <w:rFonts w:cstheme="minorHAnsi"/>
                <w:b/>
                <w:bCs/>
                <w:sz w:val="18"/>
                <w:szCs w:val="18"/>
              </w:rPr>
              <w:t>(mit Angaben über Zweckbestimmung, Bauausführung, Material, Farbgebung usw.)</w:t>
            </w:r>
          </w:p>
        </w:tc>
      </w:tr>
      <w:tr w:rsidR="0047690C" w:rsidRPr="00FB1CAE" w14:paraId="0CCF5CC4" w14:textId="77777777" w:rsidTr="00843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405" w:type="dxa"/>
            <w:gridSpan w:val="2"/>
          </w:tcPr>
          <w:p w14:paraId="60A1EB4F" w14:textId="77777777" w:rsidR="0047690C" w:rsidRPr="00FB1CAE" w:rsidRDefault="008D5331" w:rsidP="00B447D5">
            <w:pPr>
              <w:spacing w:after="4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4069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90C" w:rsidRPr="00FB1CA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7690C" w:rsidRPr="00FB1CAE">
              <w:rPr>
                <w:rFonts w:cstheme="minorHAnsi"/>
                <w:sz w:val="20"/>
                <w:szCs w:val="20"/>
              </w:rPr>
              <w:t xml:space="preserve"> Abbruch</w:t>
            </w:r>
          </w:p>
        </w:tc>
        <w:tc>
          <w:tcPr>
            <w:tcW w:w="1274" w:type="dxa"/>
          </w:tcPr>
          <w:p w14:paraId="3ECD0F2A" w14:textId="77777777" w:rsidR="0047690C" w:rsidRPr="00FB1CAE" w:rsidRDefault="008D5331" w:rsidP="00B447D5">
            <w:pPr>
              <w:spacing w:after="4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59288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90C" w:rsidRPr="00FB1CA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7690C" w:rsidRPr="00FB1CAE">
              <w:rPr>
                <w:rFonts w:cstheme="minorHAnsi"/>
                <w:sz w:val="20"/>
                <w:szCs w:val="20"/>
              </w:rPr>
              <w:t xml:space="preserve"> Neubau</w:t>
            </w:r>
          </w:p>
        </w:tc>
        <w:tc>
          <w:tcPr>
            <w:tcW w:w="1143" w:type="dxa"/>
          </w:tcPr>
          <w:p w14:paraId="5BCB9373" w14:textId="77777777" w:rsidR="0047690C" w:rsidRPr="00FB1CAE" w:rsidRDefault="008D5331" w:rsidP="00B447D5">
            <w:pPr>
              <w:spacing w:after="4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5251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90C" w:rsidRPr="00FB1CA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7690C" w:rsidRPr="00FB1CAE">
              <w:rPr>
                <w:rFonts w:cstheme="minorHAnsi"/>
                <w:sz w:val="20"/>
                <w:szCs w:val="20"/>
              </w:rPr>
              <w:t xml:space="preserve"> Anbau</w:t>
            </w:r>
          </w:p>
        </w:tc>
        <w:tc>
          <w:tcPr>
            <w:tcW w:w="1134" w:type="dxa"/>
          </w:tcPr>
          <w:p w14:paraId="2BE490C6" w14:textId="77777777" w:rsidR="0047690C" w:rsidRPr="00FB1CAE" w:rsidRDefault="008D5331" w:rsidP="00B447D5">
            <w:pPr>
              <w:spacing w:after="4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7253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90C" w:rsidRPr="00FB1CA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7690C" w:rsidRPr="00FB1CAE">
              <w:rPr>
                <w:rFonts w:cstheme="minorHAnsi"/>
                <w:sz w:val="20"/>
                <w:szCs w:val="20"/>
              </w:rPr>
              <w:t xml:space="preserve"> Umbau</w:t>
            </w:r>
          </w:p>
        </w:tc>
        <w:tc>
          <w:tcPr>
            <w:tcW w:w="1568" w:type="dxa"/>
            <w:gridSpan w:val="2"/>
          </w:tcPr>
          <w:p w14:paraId="7A92C847" w14:textId="7C49F126" w:rsidR="0047690C" w:rsidRPr="00FB1CAE" w:rsidRDefault="008D5331" w:rsidP="00B447D5">
            <w:pPr>
              <w:spacing w:after="4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6469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0C7" w:rsidRPr="00FB1CA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7690C" w:rsidRPr="00FB1CAE">
              <w:rPr>
                <w:rFonts w:cstheme="minorHAnsi"/>
                <w:sz w:val="20"/>
                <w:szCs w:val="20"/>
              </w:rPr>
              <w:t xml:space="preserve"> Erweiterung</w:t>
            </w:r>
          </w:p>
        </w:tc>
        <w:tc>
          <w:tcPr>
            <w:tcW w:w="1276" w:type="dxa"/>
            <w:gridSpan w:val="2"/>
          </w:tcPr>
          <w:p w14:paraId="6C1A4F84" w14:textId="77777777" w:rsidR="0047690C" w:rsidRPr="00FB1CAE" w:rsidRDefault="008D5331" w:rsidP="00B447D5">
            <w:pPr>
              <w:spacing w:after="4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0896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90C" w:rsidRPr="00FB1CA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7690C" w:rsidRPr="00FB1CAE">
              <w:rPr>
                <w:rFonts w:cstheme="minorHAnsi"/>
                <w:sz w:val="20"/>
                <w:szCs w:val="20"/>
              </w:rPr>
              <w:t xml:space="preserve"> Sanierung</w:t>
            </w:r>
          </w:p>
        </w:tc>
        <w:tc>
          <w:tcPr>
            <w:tcW w:w="1707" w:type="dxa"/>
            <w:gridSpan w:val="3"/>
          </w:tcPr>
          <w:p w14:paraId="0DC9ABC5" w14:textId="149BD2D7" w:rsidR="0047690C" w:rsidRPr="00FB1CAE" w:rsidRDefault="008D5331" w:rsidP="00B447D5">
            <w:pPr>
              <w:spacing w:after="4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2223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0C7" w:rsidRPr="00FB1CA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730C7" w:rsidRPr="00FB1CAE">
              <w:rPr>
                <w:rFonts w:cstheme="minorHAnsi"/>
                <w:sz w:val="20"/>
                <w:szCs w:val="20"/>
              </w:rPr>
              <w:t xml:space="preserve"> Ersatzneubau</w:t>
            </w:r>
          </w:p>
        </w:tc>
      </w:tr>
      <w:tr w:rsidR="00864FB9" w:rsidRPr="00FB1CAE" w14:paraId="327C9CEE" w14:textId="77777777" w:rsidTr="00843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1" w:type="dxa"/>
        </w:trPr>
        <w:tc>
          <w:tcPr>
            <w:tcW w:w="3822" w:type="dxa"/>
            <w:gridSpan w:val="4"/>
          </w:tcPr>
          <w:p w14:paraId="0329DBA0" w14:textId="0713F6BD" w:rsidR="00864FB9" w:rsidRPr="00FB1CAE" w:rsidRDefault="008D5331" w:rsidP="00CA45C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1347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FB9" w:rsidRPr="00FB1CA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64FB9" w:rsidRPr="00FB1CAE">
              <w:rPr>
                <w:rFonts w:cstheme="minorHAnsi"/>
                <w:sz w:val="20"/>
                <w:szCs w:val="20"/>
              </w:rPr>
              <w:t xml:space="preserve"> Projektänderung einer bewilligten Baute</w:t>
            </w:r>
          </w:p>
        </w:tc>
        <w:tc>
          <w:tcPr>
            <w:tcW w:w="1417" w:type="dxa"/>
            <w:gridSpan w:val="2"/>
          </w:tcPr>
          <w:p w14:paraId="40D5B6CD" w14:textId="77777777" w:rsidR="00864FB9" w:rsidRPr="00FB1CAE" w:rsidRDefault="00864FB9" w:rsidP="00CA45C3">
            <w:pPr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 xml:space="preserve">Baubeginn: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947543044"/>
                <w:placeholder>
                  <w:docPart w:val="E941C7B6DFD1410A9B2C0A411469FCD0"/>
                </w:placeholder>
                <w:showingPlcHdr/>
                <w:text w:multiLine="1"/>
              </w:sdtPr>
              <w:sdtEndPr/>
              <w:sdtContent>
                <w:r w:rsidRPr="00FB1CAE">
                  <w:rPr>
                    <w:rFonts w:cstheme="minorHAnsi"/>
                    <w:vanish/>
                    <w:sz w:val="20"/>
                    <w:szCs w:val="20"/>
                  </w:rPr>
                  <w:sym w:font="Wingdings" w:char="F021"/>
                </w:r>
              </w:sdtContent>
            </w:sdt>
          </w:p>
        </w:tc>
        <w:tc>
          <w:tcPr>
            <w:tcW w:w="1420" w:type="dxa"/>
            <w:gridSpan w:val="2"/>
            <w:tcBorders>
              <w:top w:val="nil"/>
              <w:bottom w:val="dotted" w:sz="4" w:space="0" w:color="auto"/>
            </w:tcBorders>
          </w:tcPr>
          <w:p w14:paraId="59D8C956" w14:textId="53641064" w:rsidR="00864FB9" w:rsidRPr="00FB1CAE" w:rsidRDefault="00864FB9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3CD4B752" w14:textId="77777777" w:rsidR="00864FB9" w:rsidRPr="00FB1CAE" w:rsidRDefault="00864FB9" w:rsidP="00CA45C3">
            <w:pPr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 xml:space="preserve">Bauende: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454677381"/>
                <w:placeholder>
                  <w:docPart w:val="E9332039C8F44801811C8060D14A713F"/>
                </w:placeholder>
                <w:showingPlcHdr/>
                <w:text w:multiLine="1"/>
              </w:sdtPr>
              <w:sdtEndPr/>
              <w:sdtContent>
                <w:r w:rsidRPr="00FB1CAE">
                  <w:rPr>
                    <w:rFonts w:cstheme="minorHAnsi"/>
                    <w:vanish/>
                    <w:sz w:val="20"/>
                    <w:szCs w:val="20"/>
                  </w:rPr>
                  <w:sym w:font="Wingdings" w:char="F021"/>
                </w:r>
              </w:sdtContent>
            </w:sdt>
          </w:p>
        </w:tc>
        <w:tc>
          <w:tcPr>
            <w:tcW w:w="1420" w:type="dxa"/>
            <w:tcBorders>
              <w:top w:val="nil"/>
              <w:bottom w:val="dotted" w:sz="4" w:space="0" w:color="auto"/>
            </w:tcBorders>
          </w:tcPr>
          <w:p w14:paraId="77DB4896" w14:textId="75258E65" w:rsidR="00864FB9" w:rsidRPr="00FB1CAE" w:rsidRDefault="00864FB9" w:rsidP="00CA45C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7690C" w:rsidRPr="00FB1CAE" w14:paraId="5130BFCA" w14:textId="77777777" w:rsidTr="005B2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1" w:type="dxa"/>
        </w:trPr>
        <w:tc>
          <w:tcPr>
            <w:tcW w:w="1133" w:type="dxa"/>
            <w:tcBorders>
              <w:top w:val="dotted" w:sz="4" w:space="0" w:color="auto"/>
              <w:bottom w:val="nil"/>
            </w:tcBorders>
          </w:tcPr>
          <w:p w14:paraId="719D195F" w14:textId="77777777" w:rsidR="0047690C" w:rsidRPr="00FB1CAE" w:rsidRDefault="0047690C" w:rsidP="00CA45C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B1CAE">
              <w:rPr>
                <w:rFonts w:cstheme="minorHAnsi"/>
                <w:b/>
                <w:bCs/>
                <w:sz w:val="20"/>
                <w:szCs w:val="20"/>
              </w:rPr>
              <w:t>Beschrieb: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921699647"/>
            <w:placeholder>
              <w:docPart w:val="158C82CA8D1846EBBC77900C96D7470C"/>
            </w:placeholder>
            <w:showingPlcHdr/>
            <w:text w:multiLine="1"/>
          </w:sdtPr>
          <w:sdtEndPr/>
          <w:sdtContent>
            <w:tc>
              <w:tcPr>
                <w:tcW w:w="8363" w:type="dxa"/>
                <w:gridSpan w:val="10"/>
                <w:tcBorders>
                  <w:top w:val="dotted" w:sz="4" w:space="0" w:color="auto"/>
                  <w:bottom w:val="dotted" w:sz="4" w:space="0" w:color="auto"/>
                </w:tcBorders>
              </w:tcPr>
              <w:p w14:paraId="32E33338" w14:textId="2240E388" w:rsidR="0047690C" w:rsidRPr="00DE6B42" w:rsidRDefault="001D0540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DE6B42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377732" w:rsidRPr="00FB1CAE" w14:paraId="1BF649A7" w14:textId="29462239" w:rsidTr="005B2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1" w:type="dxa"/>
          <w:trHeight w:val="176"/>
        </w:trPr>
        <w:tc>
          <w:tcPr>
            <w:tcW w:w="1133" w:type="dxa"/>
            <w:vMerge w:val="restart"/>
            <w:tcBorders>
              <w:top w:val="nil"/>
              <w:bottom w:val="nil"/>
            </w:tcBorders>
          </w:tcPr>
          <w:p w14:paraId="563A770E" w14:textId="6D9893F4" w:rsidR="00377732" w:rsidRPr="00FB1CAE" w:rsidRDefault="00377732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63" w:type="dxa"/>
            <w:gridSpan w:val="10"/>
            <w:tcBorders>
              <w:top w:val="dotted" w:sz="4" w:space="0" w:color="auto"/>
              <w:bottom w:val="dotted" w:sz="4" w:space="0" w:color="auto"/>
            </w:tcBorders>
          </w:tcPr>
          <w:p w14:paraId="029BAC45" w14:textId="77777777" w:rsidR="00377732" w:rsidRPr="00DE6B42" w:rsidRDefault="00377732" w:rsidP="00CA45C3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377732" w:rsidRPr="00FB1CAE" w14:paraId="60A82218" w14:textId="77777777" w:rsidTr="002D7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1" w:type="dxa"/>
          <w:trHeight w:val="1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14:paraId="69DCB155" w14:textId="77777777" w:rsidR="00377732" w:rsidRPr="00FB1CAE" w:rsidRDefault="00377732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63" w:type="dxa"/>
            <w:gridSpan w:val="10"/>
            <w:tcBorders>
              <w:top w:val="nil"/>
              <w:bottom w:val="dotted" w:sz="4" w:space="0" w:color="auto"/>
            </w:tcBorders>
          </w:tcPr>
          <w:p w14:paraId="528C04FC" w14:textId="77777777" w:rsidR="00377732" w:rsidRPr="00DE6B42" w:rsidRDefault="00377732" w:rsidP="00CA45C3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D7617" w:rsidRPr="00FB1CAE" w14:paraId="04CCD492" w14:textId="77777777" w:rsidTr="00FD4F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1" w:type="dxa"/>
          <w:trHeight w:val="39"/>
        </w:trPr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14:paraId="6F757B51" w14:textId="77777777" w:rsidR="002D7617" w:rsidRPr="00FB1CAE" w:rsidRDefault="002D7617" w:rsidP="00CA45C3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8363" w:type="dxa"/>
            <w:gridSpan w:val="10"/>
            <w:tcBorders>
              <w:top w:val="dotted" w:sz="4" w:space="0" w:color="auto"/>
              <w:bottom w:val="single" w:sz="4" w:space="0" w:color="auto"/>
            </w:tcBorders>
          </w:tcPr>
          <w:p w14:paraId="526EEED2" w14:textId="764C7D72" w:rsidR="002D7617" w:rsidRPr="00FB1CAE" w:rsidRDefault="002D7617" w:rsidP="00CA45C3">
            <w:pPr>
              <w:rPr>
                <w:rFonts w:cstheme="minorHAnsi"/>
                <w:sz w:val="4"/>
                <w:szCs w:val="4"/>
              </w:rPr>
            </w:pPr>
          </w:p>
        </w:tc>
      </w:tr>
    </w:tbl>
    <w:p w14:paraId="7BE33E91" w14:textId="77777777" w:rsidR="00503136" w:rsidRPr="00503136" w:rsidRDefault="00503136" w:rsidP="00503136">
      <w:pPr>
        <w:spacing w:after="0"/>
        <w:rPr>
          <w:sz w:val="16"/>
          <w:szCs w:val="16"/>
        </w:rPr>
      </w:pPr>
    </w:p>
    <w:tbl>
      <w:tblPr>
        <w:tblStyle w:val="Tabellenraster"/>
        <w:tblW w:w="9496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682"/>
        <w:gridCol w:w="2837"/>
      </w:tblGrid>
      <w:tr w:rsidR="0047690C" w:rsidRPr="00FB1CAE" w14:paraId="01616EB8" w14:textId="77777777" w:rsidTr="00503136">
        <w:trPr>
          <w:trHeight w:val="27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743EEB" w14:textId="139760E5" w:rsidR="0047690C" w:rsidRPr="00FB1CAE" w:rsidRDefault="0047690C" w:rsidP="00263F3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B1CAE">
              <w:rPr>
                <w:rFonts w:cstheme="minorHAnsi"/>
                <w:b/>
                <w:bCs/>
                <w:sz w:val="20"/>
                <w:szCs w:val="20"/>
              </w:rPr>
              <w:t>Angaben zu den Baukosten</w:t>
            </w:r>
          </w:p>
        </w:tc>
        <w:tc>
          <w:tcPr>
            <w:tcW w:w="3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EA080" w14:textId="2A4BC5D2" w:rsidR="0047690C" w:rsidRPr="00FB1CAE" w:rsidRDefault="0047690C" w:rsidP="00263F3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3440" w14:textId="77777777" w:rsidR="0047690C" w:rsidRPr="00FB1CAE" w:rsidRDefault="0047690C" w:rsidP="00263F3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16CA1" w:rsidRPr="00FB1CAE" w14:paraId="62800CC6" w14:textId="77777777" w:rsidTr="00503136"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7323B34E" w14:textId="77777777" w:rsidR="00F16CA1" w:rsidRPr="00FD4FAA" w:rsidRDefault="00F16CA1" w:rsidP="00263F3E">
            <w:pPr>
              <w:rPr>
                <w:rFonts w:cstheme="minorHAnsi"/>
                <w:sz w:val="20"/>
                <w:szCs w:val="20"/>
              </w:rPr>
            </w:pPr>
            <w:r w:rsidRPr="00FD4FAA">
              <w:rPr>
                <w:rFonts w:cstheme="minorHAnsi"/>
                <w:sz w:val="20"/>
                <w:szCs w:val="20"/>
              </w:rPr>
              <w:t>Kosten (Fr.):</w:t>
            </w:r>
          </w:p>
        </w:tc>
        <w:sdt>
          <w:sdtPr>
            <w:rPr>
              <w:rFonts w:cstheme="minorHAnsi"/>
              <w:b/>
              <w:bCs/>
              <w:sz w:val="16"/>
              <w:szCs w:val="16"/>
            </w:rPr>
            <w:id w:val="-386423370"/>
            <w:placeholder>
              <w:docPart w:val="A7633EA81C024E7D823A12A2379852BD"/>
            </w:placeholder>
            <w:showingPlcHdr/>
            <w:text w:multiLine="1"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bottom w:val="dotted" w:sz="4" w:space="0" w:color="auto"/>
                </w:tcBorders>
                <w:vAlign w:val="center"/>
              </w:tcPr>
              <w:p w14:paraId="0182AB5F" w14:textId="55CCBB4C" w:rsidR="00F16CA1" w:rsidRPr="00DE6B42" w:rsidRDefault="000C656D" w:rsidP="00263F3E">
                <w:pPr>
                  <w:rPr>
                    <w:rFonts w:cstheme="minorHAnsi"/>
                    <w:b/>
                    <w:bCs/>
                    <w:sz w:val="16"/>
                    <w:szCs w:val="16"/>
                  </w:rPr>
                </w:pPr>
                <w:r w:rsidRPr="00DE6B42">
                  <w:rPr>
                    <w:rFonts w:cstheme="minorHAnsi"/>
                    <w:b/>
                    <w:bCs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651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7430E14" w14:textId="7D5002A7" w:rsidR="00F16CA1" w:rsidRPr="00FB1CAE" w:rsidRDefault="00F16CA1" w:rsidP="00263F3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62839" w:rsidRPr="00FB1CAE" w14:paraId="1FAE4641" w14:textId="77777777" w:rsidTr="00503136">
        <w:tc>
          <w:tcPr>
            <w:tcW w:w="9496" w:type="dxa"/>
            <w:gridSpan w:val="4"/>
            <w:tcBorders>
              <w:top w:val="nil"/>
              <w:bottom w:val="nil"/>
            </w:tcBorders>
            <w:vAlign w:val="center"/>
          </w:tcPr>
          <w:p w14:paraId="761F0922" w14:textId="47BE767B" w:rsidR="00562839" w:rsidRPr="00FB1CAE" w:rsidRDefault="00562839" w:rsidP="00263F3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B1CAE">
              <w:rPr>
                <w:rFonts w:cstheme="minorHAnsi"/>
                <w:b/>
                <w:bCs/>
                <w:sz w:val="20"/>
                <w:szCs w:val="20"/>
              </w:rPr>
              <w:t>Hinweis</w:t>
            </w:r>
            <w:r w:rsidR="008933BC" w:rsidRPr="00FB1CAE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562839" w:rsidRPr="00FB1CAE" w14:paraId="70009076" w14:textId="77777777" w:rsidTr="00503136">
        <w:tc>
          <w:tcPr>
            <w:tcW w:w="949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0C353360" w14:textId="6159A93D" w:rsidR="00562839" w:rsidRPr="00FB1CAE" w:rsidRDefault="00191B07" w:rsidP="00263F3E">
            <w:pPr>
              <w:spacing w:after="40"/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>Die Baubehörde kann bei allen Baugesuchen auf einzelne Planunterlagen verzichten oder weitere anfordern, sofern dies für die Beurteilung des Bauvorhabens notwendig ist.</w:t>
            </w:r>
          </w:p>
        </w:tc>
      </w:tr>
    </w:tbl>
    <w:p w14:paraId="520B98E9" w14:textId="388D7BA7" w:rsidR="000C656D" w:rsidRDefault="000C656D" w:rsidP="000307D8">
      <w:pPr>
        <w:pStyle w:val="Fuzeile"/>
        <w:pBdr>
          <w:top w:val="single" w:sz="4" w:space="1" w:color="auto"/>
        </w:pBdr>
        <w:rPr>
          <w:rFonts w:ascii="Arial" w:hAnsi="Arial" w:cs="Arial"/>
          <w:sz w:val="16"/>
          <w:szCs w:val="16"/>
        </w:rPr>
      </w:pPr>
    </w:p>
    <w:p w14:paraId="44A0BD77" w14:textId="77777777" w:rsidR="00E40E87" w:rsidRDefault="00E40E87" w:rsidP="000307D8">
      <w:pPr>
        <w:pStyle w:val="Fuzeile"/>
        <w:pBdr>
          <w:top w:val="single" w:sz="4" w:space="1" w:color="auto"/>
        </w:pBdr>
        <w:rPr>
          <w:rFonts w:ascii="Arial" w:hAnsi="Arial" w:cs="Arial"/>
          <w:sz w:val="16"/>
          <w:szCs w:val="16"/>
        </w:rPr>
      </w:pPr>
    </w:p>
    <w:p w14:paraId="131AA5A8" w14:textId="77777777" w:rsidR="00E40E87" w:rsidRDefault="00E40E87" w:rsidP="000307D8">
      <w:pPr>
        <w:pStyle w:val="Fuzeile"/>
        <w:pBdr>
          <w:top w:val="single" w:sz="4" w:space="1" w:color="auto"/>
        </w:pBdr>
        <w:rPr>
          <w:rFonts w:ascii="Arial" w:hAnsi="Arial" w:cs="Arial"/>
          <w:sz w:val="16"/>
          <w:szCs w:val="16"/>
        </w:rPr>
      </w:pPr>
    </w:p>
    <w:p w14:paraId="508E3FEE" w14:textId="77777777" w:rsidR="00D93933" w:rsidRPr="000307D8" w:rsidRDefault="00D93933" w:rsidP="000307D8">
      <w:pPr>
        <w:pStyle w:val="Fuzeile"/>
        <w:pBdr>
          <w:top w:val="single" w:sz="4" w:space="1" w:color="auto"/>
        </w:pBdr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36"/>
        <w:gridCol w:w="2366"/>
        <w:gridCol w:w="236"/>
        <w:gridCol w:w="2428"/>
        <w:gridCol w:w="262"/>
        <w:gridCol w:w="2415"/>
      </w:tblGrid>
      <w:tr w:rsidR="00521FAA" w:rsidRPr="00FB1CAE" w14:paraId="489BED9E" w14:textId="77777777" w:rsidTr="00521FAA">
        <w:trPr>
          <w:trHeight w:val="284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046F" w14:textId="4F7202DA" w:rsidR="00521FAA" w:rsidRPr="00FB1CAE" w:rsidRDefault="00521FAA" w:rsidP="003D7E30">
            <w:pPr>
              <w:tabs>
                <w:tab w:val="right" w:pos="4608"/>
              </w:tabs>
              <w:ind w:right="-109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B1CAE"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Unterschriften </w:t>
            </w:r>
            <w:r w:rsidRPr="00FB1CAE">
              <w:rPr>
                <w:rFonts w:cstheme="minorHAnsi"/>
                <w:sz w:val="20"/>
                <w:szCs w:val="20"/>
              </w:rPr>
              <w:t xml:space="preserve">(schliessen nachfolgend aufgeführte Zusatzformulare sowie die Baugesuchsunterlagen inkl. die Bestätigung, dass bei der Umsetzung des Bauvorhabens die erforderlichen Massnahmen </w:t>
            </w:r>
            <w:r w:rsidR="003730C7" w:rsidRPr="00FB1CAE">
              <w:rPr>
                <w:rFonts w:cstheme="minorHAnsi"/>
                <w:sz w:val="20"/>
                <w:szCs w:val="20"/>
              </w:rPr>
              <w:t>zum Schutz gegen Radon</w:t>
            </w:r>
            <w:r w:rsidRPr="00FB1CAE">
              <w:rPr>
                <w:rFonts w:cstheme="minorHAnsi"/>
                <w:sz w:val="20"/>
                <w:szCs w:val="20"/>
              </w:rPr>
              <w:t xml:space="preserve"> ergriffen werden</w:t>
            </w:r>
            <w:r w:rsidR="00FF62EE" w:rsidRPr="00FB1CAE">
              <w:rPr>
                <w:rFonts w:cstheme="minorHAnsi"/>
                <w:sz w:val="20"/>
                <w:szCs w:val="20"/>
              </w:rPr>
              <w:t xml:space="preserve"> mit ein </w:t>
            </w:r>
            <w:r w:rsidRPr="00FB1CAE">
              <w:rPr>
                <w:rFonts w:cstheme="minorHAnsi"/>
                <w:sz w:val="20"/>
                <w:szCs w:val="20"/>
              </w:rPr>
              <w:t>*)</w:t>
            </w:r>
          </w:p>
        </w:tc>
      </w:tr>
      <w:tr w:rsidR="00E50705" w:rsidRPr="00FB1CAE" w14:paraId="6E4767FA" w14:textId="77777777" w:rsidTr="00426DDD">
        <w:trPr>
          <w:trHeight w:val="30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p w14:paraId="21B9603E" w14:textId="5E91E51C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>Ort und Datum</w:t>
            </w:r>
            <w:r w:rsidR="005B24BE">
              <w:rPr>
                <w:rFonts w:cstheme="minorHAnsi"/>
                <w:sz w:val="20"/>
                <w:szCs w:val="20"/>
              </w:rPr>
              <w:t>,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FADF620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388558653"/>
            <w:placeholder>
              <w:docPart w:val="A00EEC942AED46C291CDCB2D3FA7B0E7"/>
            </w:placeholder>
            <w:showingPlcHdr/>
            <w:text w:multiLine="1"/>
          </w:sdtPr>
          <w:sdtEndPr/>
          <w:sdtContent>
            <w:tc>
              <w:tcPr>
                <w:tcW w:w="2366" w:type="dxa"/>
                <w:tcBorders>
                  <w:top w:val="single" w:sz="4" w:space="0" w:color="auto"/>
                  <w:bottom w:val="dotted" w:sz="4" w:space="0" w:color="auto"/>
                </w:tcBorders>
              </w:tcPr>
              <w:p w14:paraId="2FC80E08" w14:textId="77777777" w:rsidR="00E50705" w:rsidRPr="00DE6B42" w:rsidRDefault="00E50705" w:rsidP="00CA45C3">
                <w:pPr>
                  <w:rPr>
                    <w:rFonts w:cstheme="minorHAnsi"/>
                    <w:sz w:val="16"/>
                    <w:szCs w:val="16"/>
                  </w:rPr>
                </w:pPr>
                <w:r w:rsidRPr="00DE6B42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  <w:tcBorders>
              <w:top w:val="single" w:sz="4" w:space="0" w:color="auto"/>
            </w:tcBorders>
          </w:tcPr>
          <w:p w14:paraId="28CF0BAB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065326803"/>
            <w:placeholder>
              <w:docPart w:val="69AFE4843ABD4F3CB94EE71E64F79266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top w:val="single" w:sz="4" w:space="0" w:color="auto"/>
                </w:tcBorders>
              </w:tcPr>
              <w:p w14:paraId="29FF72E5" w14:textId="77777777" w:rsidR="00E50705" w:rsidRPr="00FB1CAE" w:rsidRDefault="00E50705" w:rsidP="00CA45C3">
                <w:pPr>
                  <w:rPr>
                    <w:rFonts w:cstheme="minorHAnsi"/>
                    <w:sz w:val="20"/>
                    <w:szCs w:val="20"/>
                  </w:rPr>
                </w:pPr>
                <w:r w:rsidRPr="00FB1CAE">
                  <w:rPr>
                    <w:rFonts w:cstheme="minorHAnsi"/>
                    <w:vanish/>
                    <w:sz w:val="20"/>
                    <w:szCs w:val="20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  <w:tcBorders>
              <w:top w:val="single" w:sz="4" w:space="0" w:color="auto"/>
            </w:tcBorders>
          </w:tcPr>
          <w:p w14:paraId="47E77184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14FAA2E2" w14:textId="77777777" w:rsidR="00E50705" w:rsidRPr="00FB1CAE" w:rsidRDefault="008D5331" w:rsidP="00CA45C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591070407"/>
                <w:placeholder>
                  <w:docPart w:val="47FEA63714444331AFE6B64DEA63C90A"/>
                </w:placeholder>
                <w:showingPlcHdr/>
                <w:text w:multiLine="1"/>
              </w:sdtPr>
              <w:sdtEndPr/>
              <w:sdtContent>
                <w:r w:rsidR="00E50705" w:rsidRPr="00FB1CAE">
                  <w:rPr>
                    <w:rFonts w:cstheme="minorHAnsi"/>
                    <w:vanish/>
                    <w:sz w:val="20"/>
                    <w:szCs w:val="20"/>
                  </w:rPr>
                  <w:sym w:font="Wingdings" w:char="F021"/>
                </w:r>
              </w:sdtContent>
            </w:sdt>
          </w:p>
        </w:tc>
      </w:tr>
      <w:tr w:rsidR="00E50705" w:rsidRPr="00FB1CAE" w14:paraId="42ECB684" w14:textId="77777777" w:rsidTr="00426DDD">
        <w:trPr>
          <w:trHeight w:val="1105"/>
        </w:trPr>
        <w:tc>
          <w:tcPr>
            <w:tcW w:w="1555" w:type="dxa"/>
            <w:tcBorders>
              <w:left w:val="single" w:sz="4" w:space="0" w:color="auto"/>
            </w:tcBorders>
            <w:vAlign w:val="bottom"/>
          </w:tcPr>
          <w:p w14:paraId="446CE4A5" w14:textId="6508A30F" w:rsidR="00E50705" w:rsidRPr="00FB1CAE" w:rsidRDefault="00FF62EE" w:rsidP="00FF62EE">
            <w:pPr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>Unterschriften:</w:t>
            </w:r>
          </w:p>
        </w:tc>
        <w:tc>
          <w:tcPr>
            <w:tcW w:w="236" w:type="dxa"/>
            <w:tcBorders>
              <w:top w:val="dotted" w:sz="4" w:space="0" w:color="auto"/>
            </w:tcBorders>
          </w:tcPr>
          <w:p w14:paraId="208C6D7A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dotted" w:sz="4" w:space="0" w:color="auto"/>
            </w:tcBorders>
          </w:tcPr>
          <w:p w14:paraId="4650AB80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1FD02099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28" w:type="dxa"/>
          </w:tcPr>
          <w:p w14:paraId="0E7F51EC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" w:type="dxa"/>
          </w:tcPr>
          <w:p w14:paraId="45767106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BDAC60C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50705" w:rsidRPr="00FB1CAE" w14:paraId="35DCCCD4" w14:textId="77777777" w:rsidTr="00521FAA">
        <w:tc>
          <w:tcPr>
            <w:tcW w:w="1555" w:type="dxa"/>
            <w:tcBorders>
              <w:left w:val="single" w:sz="4" w:space="0" w:color="auto"/>
            </w:tcBorders>
          </w:tcPr>
          <w:p w14:paraId="0E22BF0C" w14:textId="49A5BD3F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6607E1B6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14:paraId="576ADF5A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3A07708A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14:paraId="4A7526BD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" w:type="dxa"/>
          </w:tcPr>
          <w:p w14:paraId="0B5BFAE1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14:paraId="62B43186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50705" w:rsidRPr="00FB1CAE" w14:paraId="5425465E" w14:textId="77777777" w:rsidTr="00521FAA">
        <w:tc>
          <w:tcPr>
            <w:tcW w:w="1555" w:type="dxa"/>
            <w:tcBorders>
              <w:left w:val="single" w:sz="4" w:space="0" w:color="auto"/>
            </w:tcBorders>
          </w:tcPr>
          <w:p w14:paraId="72AAB11C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1959860C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</w:tcBorders>
          </w:tcPr>
          <w:p w14:paraId="1A782C0A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b/>
                <w:bCs/>
                <w:sz w:val="20"/>
                <w:szCs w:val="20"/>
              </w:rPr>
              <w:t>Bauherrschaft</w:t>
            </w:r>
          </w:p>
        </w:tc>
        <w:tc>
          <w:tcPr>
            <w:tcW w:w="236" w:type="dxa"/>
          </w:tcPr>
          <w:p w14:paraId="0F3E3F85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</w:tcPr>
          <w:p w14:paraId="62179A85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b/>
                <w:bCs/>
                <w:sz w:val="20"/>
                <w:szCs w:val="20"/>
              </w:rPr>
              <w:t>Grundeigentümer/in</w:t>
            </w:r>
          </w:p>
        </w:tc>
        <w:tc>
          <w:tcPr>
            <w:tcW w:w="262" w:type="dxa"/>
          </w:tcPr>
          <w:p w14:paraId="3E8FCBEA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2D8EA38E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b/>
                <w:bCs/>
                <w:sz w:val="20"/>
                <w:szCs w:val="20"/>
              </w:rPr>
              <w:t>Projektverfasser/in</w:t>
            </w:r>
          </w:p>
        </w:tc>
      </w:tr>
      <w:tr w:rsidR="00E50705" w:rsidRPr="00FB1CAE" w14:paraId="5D9403B2" w14:textId="77777777" w:rsidTr="00521FAA">
        <w:tc>
          <w:tcPr>
            <w:tcW w:w="1555" w:type="dxa"/>
            <w:tcBorders>
              <w:left w:val="single" w:sz="4" w:space="0" w:color="auto"/>
              <w:bottom w:val="single" w:sz="4" w:space="0" w:color="auto"/>
            </w:tcBorders>
          </w:tcPr>
          <w:p w14:paraId="35095E70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378C3CE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14:paraId="0AFC9CDE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81A9AC3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14:paraId="4FAFE176" w14:textId="77777777" w:rsidR="00E50705" w:rsidRPr="00FB1CAE" w:rsidRDefault="00E50705" w:rsidP="00CA45C3">
            <w:pPr>
              <w:rPr>
                <w:rFonts w:cstheme="minorHAnsi"/>
                <w:sz w:val="14"/>
                <w:szCs w:val="14"/>
              </w:rPr>
            </w:pPr>
            <w:r w:rsidRPr="00FB1CAE">
              <w:rPr>
                <w:rFonts w:cstheme="minorHAnsi"/>
                <w:sz w:val="14"/>
                <w:szCs w:val="14"/>
              </w:rPr>
              <w:t>(</w:t>
            </w:r>
            <w:sdt>
              <w:sdtPr>
                <w:rPr>
                  <w:rFonts w:cstheme="minorHAnsi"/>
                  <w:sz w:val="14"/>
                  <w:szCs w:val="14"/>
                </w:rPr>
                <w:id w:val="-202639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1CAE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Pr="00FB1CAE">
              <w:rPr>
                <w:rFonts w:cstheme="minorHAnsi"/>
                <w:sz w:val="14"/>
                <w:szCs w:val="14"/>
              </w:rPr>
              <w:t xml:space="preserve"> identisch mit Bauherrschaft)</w:t>
            </w: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14:paraId="296955AB" w14:textId="77777777" w:rsidR="00E50705" w:rsidRPr="00FB1CAE" w:rsidRDefault="00E50705" w:rsidP="00CA45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14:paraId="490846E1" w14:textId="77777777" w:rsidR="00E50705" w:rsidRPr="00FB1CAE" w:rsidRDefault="00E50705" w:rsidP="00CA45C3">
            <w:pPr>
              <w:rPr>
                <w:rFonts w:cstheme="minorHAnsi"/>
                <w:sz w:val="14"/>
                <w:szCs w:val="14"/>
              </w:rPr>
            </w:pPr>
            <w:r w:rsidRPr="00FB1CAE">
              <w:rPr>
                <w:rFonts w:cstheme="minorHAnsi"/>
                <w:sz w:val="14"/>
                <w:szCs w:val="14"/>
              </w:rPr>
              <w:t>(</w:t>
            </w:r>
            <w:sdt>
              <w:sdtPr>
                <w:rPr>
                  <w:rFonts w:cstheme="minorHAnsi"/>
                  <w:sz w:val="14"/>
                  <w:szCs w:val="14"/>
                </w:rPr>
                <w:id w:val="-21087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1CAE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Pr="00FB1CAE">
              <w:rPr>
                <w:rFonts w:cstheme="minorHAnsi"/>
                <w:sz w:val="14"/>
                <w:szCs w:val="14"/>
              </w:rPr>
              <w:t xml:space="preserve"> identisch mit Bauherrschaft)</w:t>
            </w:r>
          </w:p>
        </w:tc>
      </w:tr>
    </w:tbl>
    <w:p w14:paraId="76D92AD9" w14:textId="77777777" w:rsidR="00391326" w:rsidRPr="00FB1CAE" w:rsidRDefault="00391326" w:rsidP="00CA45C3">
      <w:pPr>
        <w:spacing w:after="0"/>
        <w:rPr>
          <w:rFonts w:cstheme="minorHAnsi"/>
          <w:sz w:val="16"/>
          <w:szCs w:val="16"/>
        </w:rPr>
      </w:pPr>
    </w:p>
    <w:p w14:paraId="5AF90B3D" w14:textId="5C8BB630" w:rsidR="00431CBA" w:rsidRPr="00FB1CAE" w:rsidRDefault="00431CBA" w:rsidP="00263F3E">
      <w:pPr>
        <w:spacing w:after="120"/>
        <w:rPr>
          <w:rFonts w:cstheme="minorHAnsi"/>
          <w:b/>
          <w:bCs/>
          <w:sz w:val="20"/>
          <w:szCs w:val="20"/>
        </w:rPr>
      </w:pPr>
      <w:r w:rsidRPr="00FB1CAE">
        <w:rPr>
          <w:rFonts w:cstheme="minorHAnsi"/>
          <w:sz w:val="20"/>
          <w:szCs w:val="20"/>
        </w:rPr>
        <w:t>Alle betroffenen Grundeigentümer müssen das Baugesuchsformular unterschreiben. Bei Miteigentum oder Stockwerkeigentum ist zusätzlich der Beschluss der Eigentümerversammlung sowie eine Vollmacht einzureichen.</w:t>
      </w:r>
    </w:p>
    <w:p w14:paraId="2F916F83" w14:textId="79FBDB20" w:rsidR="00152373" w:rsidRPr="00FB1CAE" w:rsidRDefault="00431CBA" w:rsidP="00CA45C3">
      <w:pPr>
        <w:spacing w:after="0"/>
        <w:rPr>
          <w:rFonts w:cstheme="minorHAnsi"/>
          <w:b/>
          <w:bCs/>
          <w:sz w:val="20"/>
          <w:szCs w:val="20"/>
        </w:rPr>
      </w:pPr>
      <w:r w:rsidRPr="00FB1CAE">
        <w:rPr>
          <w:rFonts w:cstheme="minorHAnsi"/>
          <w:b/>
          <w:bCs/>
          <w:sz w:val="20"/>
          <w:szCs w:val="20"/>
        </w:rPr>
        <w:t>* Rechtsgrundlagen / Hinweis «Schutz gegen Radon»</w:t>
      </w:r>
    </w:p>
    <w:p w14:paraId="7A353280" w14:textId="77777777" w:rsidR="00A65A5A" w:rsidRDefault="00A65A5A" w:rsidP="00CA45C3">
      <w:pPr>
        <w:spacing w:after="0"/>
        <w:rPr>
          <w:rFonts w:cstheme="minorHAnsi"/>
          <w:b/>
          <w:bCs/>
          <w:sz w:val="20"/>
          <w:szCs w:val="20"/>
        </w:rPr>
      </w:pPr>
    </w:p>
    <w:p w14:paraId="45DC378B" w14:textId="77777777" w:rsidR="00E14C7E" w:rsidRDefault="00E14C7E" w:rsidP="00CA45C3">
      <w:pPr>
        <w:spacing w:after="0"/>
        <w:rPr>
          <w:rFonts w:cstheme="minorHAnsi"/>
          <w:b/>
          <w:bCs/>
          <w:sz w:val="20"/>
          <w:szCs w:val="20"/>
        </w:rPr>
      </w:pPr>
    </w:p>
    <w:p w14:paraId="6EBA4DC1" w14:textId="77777777" w:rsidR="00E14C7E" w:rsidRDefault="00E14C7E" w:rsidP="00CA45C3">
      <w:pPr>
        <w:spacing w:after="0"/>
        <w:rPr>
          <w:rFonts w:cstheme="minorHAnsi"/>
          <w:b/>
          <w:bCs/>
          <w:sz w:val="20"/>
          <w:szCs w:val="20"/>
        </w:rPr>
      </w:pPr>
    </w:p>
    <w:p w14:paraId="1FDA2D6B" w14:textId="77777777" w:rsidR="00E14C7E" w:rsidRDefault="00E14C7E" w:rsidP="00CA45C3">
      <w:pPr>
        <w:spacing w:after="0"/>
        <w:rPr>
          <w:rFonts w:cstheme="minorHAnsi"/>
          <w:b/>
          <w:bCs/>
          <w:sz w:val="20"/>
          <w:szCs w:val="20"/>
        </w:rPr>
      </w:pPr>
    </w:p>
    <w:p w14:paraId="620CBC96" w14:textId="77777777" w:rsidR="00E14C7E" w:rsidRDefault="00E14C7E" w:rsidP="00CA45C3">
      <w:pPr>
        <w:spacing w:after="0"/>
        <w:rPr>
          <w:rFonts w:cstheme="minorHAnsi"/>
          <w:b/>
          <w:bCs/>
          <w:sz w:val="20"/>
          <w:szCs w:val="20"/>
        </w:rPr>
      </w:pPr>
    </w:p>
    <w:p w14:paraId="601541CD" w14:textId="77777777" w:rsidR="00E14C7E" w:rsidRDefault="00E14C7E" w:rsidP="00CA45C3">
      <w:pPr>
        <w:spacing w:after="0"/>
        <w:rPr>
          <w:rFonts w:cstheme="minorHAnsi"/>
          <w:b/>
          <w:bCs/>
          <w:sz w:val="20"/>
          <w:szCs w:val="20"/>
        </w:rPr>
      </w:pPr>
    </w:p>
    <w:p w14:paraId="16FD2B6C" w14:textId="77777777" w:rsidR="00E14C7E" w:rsidRDefault="00E14C7E" w:rsidP="00CA45C3">
      <w:pPr>
        <w:spacing w:after="0"/>
        <w:rPr>
          <w:rFonts w:cstheme="minorHAnsi"/>
          <w:b/>
          <w:bCs/>
          <w:sz w:val="20"/>
          <w:szCs w:val="20"/>
        </w:rPr>
      </w:pPr>
    </w:p>
    <w:p w14:paraId="6BC4DA88" w14:textId="77777777" w:rsidR="00E14C7E" w:rsidRDefault="00E14C7E" w:rsidP="00CA45C3">
      <w:pPr>
        <w:spacing w:after="0"/>
        <w:rPr>
          <w:rFonts w:cstheme="minorHAnsi"/>
          <w:b/>
          <w:bCs/>
          <w:sz w:val="20"/>
          <w:szCs w:val="20"/>
        </w:rPr>
      </w:pPr>
    </w:p>
    <w:p w14:paraId="02C6FDE0" w14:textId="77777777" w:rsidR="00E14C7E" w:rsidRDefault="00E14C7E" w:rsidP="00CA45C3">
      <w:pPr>
        <w:spacing w:after="0"/>
        <w:rPr>
          <w:rFonts w:cstheme="minorHAnsi"/>
          <w:b/>
          <w:bCs/>
          <w:sz w:val="20"/>
          <w:szCs w:val="20"/>
        </w:rPr>
      </w:pPr>
    </w:p>
    <w:p w14:paraId="31A9E66D" w14:textId="77777777" w:rsidR="00E14C7E" w:rsidRDefault="00E14C7E" w:rsidP="00CA45C3">
      <w:pPr>
        <w:spacing w:after="0"/>
        <w:rPr>
          <w:rFonts w:cstheme="minorHAnsi"/>
          <w:b/>
          <w:bCs/>
          <w:sz w:val="20"/>
          <w:szCs w:val="20"/>
        </w:rPr>
      </w:pPr>
    </w:p>
    <w:p w14:paraId="4D16CF33" w14:textId="77777777" w:rsidR="00E14C7E" w:rsidRDefault="00E14C7E" w:rsidP="00CA45C3">
      <w:pPr>
        <w:spacing w:after="0"/>
        <w:rPr>
          <w:rFonts w:cstheme="minorHAnsi"/>
          <w:b/>
          <w:bCs/>
          <w:sz w:val="20"/>
          <w:szCs w:val="20"/>
        </w:rPr>
      </w:pPr>
    </w:p>
    <w:p w14:paraId="1766DC48" w14:textId="77777777" w:rsidR="00E14C7E" w:rsidRDefault="00E14C7E" w:rsidP="00CA45C3">
      <w:pPr>
        <w:spacing w:after="0"/>
        <w:rPr>
          <w:rFonts w:cstheme="minorHAnsi"/>
          <w:b/>
          <w:bCs/>
          <w:sz w:val="20"/>
          <w:szCs w:val="20"/>
        </w:rPr>
      </w:pPr>
    </w:p>
    <w:p w14:paraId="3B9B1806" w14:textId="77777777" w:rsidR="00B96987" w:rsidRPr="00FB1CAE" w:rsidRDefault="00B96987" w:rsidP="00CA45C3">
      <w:pPr>
        <w:spacing w:after="0"/>
        <w:rPr>
          <w:rFonts w:cstheme="minorHAnsi"/>
          <w:b/>
          <w:bCs/>
          <w:sz w:val="20"/>
          <w:szCs w:val="20"/>
        </w:rPr>
      </w:pPr>
    </w:p>
    <w:p w14:paraId="43B12AB1" w14:textId="77777777" w:rsidR="00A65A5A" w:rsidRDefault="00A65A5A" w:rsidP="00DE6B42">
      <w:pPr>
        <w:pBdr>
          <w:bottom w:val="single" w:sz="4" w:space="1" w:color="auto"/>
        </w:pBdr>
        <w:spacing w:after="0"/>
        <w:rPr>
          <w:rFonts w:cstheme="minorHAnsi"/>
          <w:b/>
          <w:bCs/>
          <w:sz w:val="20"/>
          <w:szCs w:val="20"/>
        </w:rPr>
      </w:pPr>
    </w:p>
    <w:p w14:paraId="2D0450AE" w14:textId="77777777" w:rsidR="00687FAC" w:rsidRPr="00FB1CAE" w:rsidRDefault="00687FAC" w:rsidP="00CA45C3">
      <w:pPr>
        <w:spacing w:after="0"/>
        <w:rPr>
          <w:rFonts w:cstheme="minorHAnsi"/>
          <w:b/>
          <w:bCs/>
          <w:sz w:val="20"/>
          <w:szCs w:val="20"/>
        </w:rPr>
      </w:pPr>
    </w:p>
    <w:tbl>
      <w:tblPr>
        <w:tblStyle w:val="Tabellenraster"/>
        <w:tblW w:w="949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214"/>
      </w:tblGrid>
      <w:tr w:rsidR="004D31D8" w:rsidRPr="00FB1CAE" w14:paraId="136F3EDC" w14:textId="77777777" w:rsidTr="00B86D2C">
        <w:trPr>
          <w:trHeight w:val="397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A0143" w14:textId="7A2EA636" w:rsidR="00004352" w:rsidRPr="00FB1CAE" w:rsidRDefault="00004352" w:rsidP="00B86D2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B1CAE">
              <w:rPr>
                <w:rFonts w:cstheme="minorHAnsi"/>
                <w:b/>
                <w:bCs/>
                <w:sz w:val="20"/>
                <w:szCs w:val="20"/>
              </w:rPr>
              <w:t>Auszug aus der Raumplanungsverordnung für den Kanton Graubünden (KRVO)</w:t>
            </w:r>
          </w:p>
        </w:tc>
      </w:tr>
      <w:tr w:rsidR="00B00AE0" w:rsidRPr="00FB1CAE" w14:paraId="42B1E482" w14:textId="77777777" w:rsidTr="00B86D2C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DA7F9" w14:textId="2E69B2C9" w:rsidR="00B00AE0" w:rsidRPr="00FB1CAE" w:rsidRDefault="00B00AE0" w:rsidP="00B86D2C">
            <w:pPr>
              <w:spacing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B1CAE">
              <w:rPr>
                <w:rFonts w:cstheme="minorHAnsi"/>
                <w:b/>
                <w:bCs/>
                <w:sz w:val="20"/>
                <w:szCs w:val="20"/>
              </w:rPr>
              <w:t>Art. 50 KRVO, Anwendungsfälle</w:t>
            </w:r>
          </w:p>
        </w:tc>
      </w:tr>
      <w:tr w:rsidR="00CB7664" w:rsidRPr="00FB1CAE" w14:paraId="515FCDA6" w14:textId="77777777" w:rsidTr="008A28B8">
        <w:trPr>
          <w:trHeight w:val="633"/>
        </w:trPr>
        <w:tc>
          <w:tcPr>
            <w:tcW w:w="284" w:type="dxa"/>
            <w:tcBorders>
              <w:top w:val="nil"/>
              <w:left w:val="nil"/>
              <w:right w:val="nil"/>
            </w:tcBorders>
          </w:tcPr>
          <w:p w14:paraId="29E5214D" w14:textId="07C2776F" w:rsidR="00CB7664" w:rsidRPr="003C2633" w:rsidRDefault="00CB7664" w:rsidP="00412896">
            <w:pPr>
              <w:spacing w:after="40"/>
              <w:jc w:val="both"/>
              <w:rPr>
                <w:rFonts w:cstheme="minorHAnsi"/>
                <w:sz w:val="20"/>
                <w:szCs w:val="20"/>
              </w:rPr>
            </w:pPr>
            <w:r w:rsidRPr="003C263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C5194" w14:textId="2C490145" w:rsidR="00CB7664" w:rsidRPr="00FB1CAE" w:rsidRDefault="00CB7664" w:rsidP="00412896">
            <w:pPr>
              <w:spacing w:after="40"/>
              <w:jc w:val="both"/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>Das vereinfachte Baubewilligungsverfahren findet auf untergeordnete Bauvorhaben Anwendung, bei welchen mit keinen Einsprachen zu rechnen ist, wie insbesondere:</w:t>
            </w:r>
          </w:p>
          <w:p w14:paraId="34CDB334" w14:textId="2D8DE7FE" w:rsidR="00CB7664" w:rsidRPr="00FB1CAE" w:rsidRDefault="00CB7664" w:rsidP="00412896">
            <w:pPr>
              <w:pStyle w:val="Listenabsatz"/>
              <w:numPr>
                <w:ilvl w:val="0"/>
                <w:numId w:val="20"/>
              </w:numPr>
              <w:spacing w:after="40"/>
              <w:ind w:left="317" w:hanging="284"/>
              <w:jc w:val="both"/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>geringfügige Projektänderungen bereits bewilligter Bauvorhaben</w:t>
            </w:r>
          </w:p>
          <w:p w14:paraId="0D715F40" w14:textId="726C402E" w:rsidR="00CB7664" w:rsidRPr="00FB1CAE" w:rsidRDefault="00CB7664" w:rsidP="00412896">
            <w:pPr>
              <w:pStyle w:val="Listenabsatz"/>
              <w:numPr>
                <w:ilvl w:val="0"/>
                <w:numId w:val="20"/>
              </w:numPr>
              <w:spacing w:after="40"/>
              <w:ind w:left="317" w:hanging="284"/>
              <w:jc w:val="both"/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 xml:space="preserve">bauliche Massnahmen, die nach aussen nicht in Erscheinung treten, zonenkonform sind und keine Veränderungen bezüglich Verkehrsbelastung oder Ausnützung </w:t>
            </w:r>
            <w:r w:rsidR="00412896">
              <w:rPr>
                <w:rFonts w:cstheme="minorHAnsi"/>
                <w:sz w:val="20"/>
                <w:szCs w:val="20"/>
              </w:rPr>
              <w:t>bewirken</w:t>
            </w:r>
          </w:p>
        </w:tc>
      </w:tr>
      <w:tr w:rsidR="00CB7664" w:rsidRPr="00FB1CAE" w14:paraId="76E3C2B6" w14:textId="77777777" w:rsidTr="008A28B8">
        <w:trPr>
          <w:trHeight w:val="632"/>
        </w:trPr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3A4474EC" w14:textId="1D716ACE" w:rsidR="00CB7664" w:rsidRPr="003C2633" w:rsidRDefault="00682EB9" w:rsidP="00412896">
            <w:pPr>
              <w:spacing w:after="40"/>
              <w:jc w:val="both"/>
              <w:rPr>
                <w:rFonts w:cstheme="minorHAnsi"/>
                <w:sz w:val="20"/>
                <w:szCs w:val="20"/>
              </w:rPr>
            </w:pPr>
            <w:r w:rsidRPr="003C263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64C23" w14:textId="62807C99" w:rsidR="00CB7664" w:rsidRPr="00FB1CAE" w:rsidRDefault="00CB7664" w:rsidP="00412896">
            <w:pPr>
              <w:spacing w:after="40"/>
              <w:jc w:val="both"/>
              <w:rPr>
                <w:rFonts w:cstheme="minorHAnsi"/>
                <w:sz w:val="20"/>
                <w:szCs w:val="20"/>
                <w:vertAlign w:val="superscript"/>
              </w:rPr>
            </w:pPr>
            <w:r w:rsidRPr="00FB1CAE">
              <w:rPr>
                <w:rFonts w:cstheme="minorHAnsi"/>
                <w:sz w:val="20"/>
                <w:szCs w:val="20"/>
              </w:rPr>
              <w:t>Das vereinfachte Baubewilligungsverfahren findet überdies auf Bauvorhaben Anwendung, die gemäss Artikel 40 von der Baubewilligungspflicht ausgenommen, jedoch gemäss kommunalem Baugesetz dem vereinfachten Baubewilligungsverfahren unterstellt sind</w:t>
            </w:r>
            <w:r w:rsidR="00B60B4B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B00AE0" w:rsidRPr="00FB1CAE" w14:paraId="76920549" w14:textId="77777777" w:rsidTr="00B86D2C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C0B15" w14:textId="0E9CDA60" w:rsidR="00B00AE0" w:rsidRPr="00FB1CAE" w:rsidRDefault="00B00AE0" w:rsidP="00412896">
            <w:pPr>
              <w:spacing w:after="4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B1CAE">
              <w:rPr>
                <w:rFonts w:cstheme="minorHAnsi"/>
                <w:b/>
                <w:bCs/>
                <w:sz w:val="20"/>
                <w:szCs w:val="20"/>
              </w:rPr>
              <w:t>Art. 51 KRVO, Verfahren</w:t>
            </w:r>
          </w:p>
        </w:tc>
      </w:tr>
      <w:tr w:rsidR="00004352" w:rsidRPr="00FB1CAE" w14:paraId="1B6D2A0D" w14:textId="77777777" w:rsidTr="008A28B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75CC02" w14:textId="6CA5D93B" w:rsidR="00004352" w:rsidRPr="003C2633" w:rsidRDefault="00682EB9" w:rsidP="00412896">
            <w:pPr>
              <w:spacing w:after="40"/>
              <w:jc w:val="both"/>
              <w:rPr>
                <w:rFonts w:cstheme="minorHAnsi"/>
                <w:sz w:val="20"/>
                <w:szCs w:val="20"/>
              </w:rPr>
            </w:pPr>
            <w:r w:rsidRPr="003C263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954F6" w14:textId="0366DD96" w:rsidR="00004352" w:rsidRPr="00FB1CAE" w:rsidRDefault="00004352" w:rsidP="00412896">
            <w:pPr>
              <w:spacing w:after="40"/>
              <w:jc w:val="both"/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>Gesuche und Gesuchsunterlagen können in vereinfachter Ausführung eingereicht werden. Auf das Baugespann und die öffentliche Auflage samt Publikation wird verzichtet.</w:t>
            </w:r>
          </w:p>
        </w:tc>
      </w:tr>
      <w:tr w:rsidR="00682EB9" w:rsidRPr="00FB1CAE" w14:paraId="43C7BFF6" w14:textId="77777777" w:rsidTr="008A28B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46404C" w14:textId="5DA02BD5" w:rsidR="00682EB9" w:rsidRPr="003C2633" w:rsidRDefault="00682EB9" w:rsidP="00412896">
            <w:pPr>
              <w:spacing w:after="40"/>
              <w:jc w:val="both"/>
              <w:rPr>
                <w:rFonts w:cstheme="minorHAnsi"/>
                <w:sz w:val="20"/>
                <w:szCs w:val="20"/>
              </w:rPr>
            </w:pPr>
            <w:r w:rsidRPr="003C263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D6566" w14:textId="0B3A1D45" w:rsidR="00682EB9" w:rsidRPr="00FB1CAE" w:rsidRDefault="00682EB9" w:rsidP="00412896">
            <w:pPr>
              <w:spacing w:after="40"/>
              <w:jc w:val="both"/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 xml:space="preserve">Gesuchstellende erhalten innert Monatsfrist seit Einreichung des Gesuchs einen Entscheid der kommunalen Baubehörde. Bei Bauvorhaben, die neben der Baubewilligung eine BAB-Bewilligung erfordern, sind der Entscheid der kommunalen Baubehörde und der BAB-Entscheid innert eineinhalb Monaten zu eröffnen. Der BAB-Entscheid ist innert zwei Wochen seit Eingang des Gesuchs bei der Fachstelle zu fällen. </w:t>
            </w:r>
          </w:p>
        </w:tc>
      </w:tr>
      <w:tr w:rsidR="00682EB9" w:rsidRPr="00FB1CAE" w14:paraId="4D5BC6E5" w14:textId="77777777" w:rsidTr="008A28B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12F123" w14:textId="23D429F3" w:rsidR="00682EB9" w:rsidRPr="003C2633" w:rsidRDefault="00682EB9" w:rsidP="00412896">
            <w:pPr>
              <w:spacing w:after="40"/>
              <w:jc w:val="both"/>
              <w:rPr>
                <w:rFonts w:cstheme="minorHAnsi"/>
                <w:sz w:val="20"/>
                <w:szCs w:val="20"/>
              </w:rPr>
            </w:pPr>
            <w:r w:rsidRPr="003C263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9A780" w14:textId="5F34336B" w:rsidR="00682EB9" w:rsidRPr="00FB1CAE" w:rsidRDefault="00682EB9" w:rsidP="00412896">
            <w:pPr>
              <w:spacing w:after="40"/>
              <w:jc w:val="both"/>
              <w:rPr>
                <w:rFonts w:cstheme="minorHAnsi"/>
                <w:sz w:val="20"/>
                <w:szCs w:val="20"/>
                <w:vertAlign w:val="superscript"/>
              </w:rPr>
            </w:pPr>
            <w:r w:rsidRPr="00FB1CAE">
              <w:rPr>
                <w:rFonts w:cstheme="minorHAnsi"/>
                <w:sz w:val="20"/>
                <w:szCs w:val="20"/>
              </w:rPr>
              <w:t xml:space="preserve">Bauvorhaben, die lediglich einer kommunalen Baubewilligung bedürfen, gelten als bewilligt, sofern innert Monatsfrist seit Einreichung des Gesuchs kein anders lautender Entscheid ergeht. </w:t>
            </w:r>
          </w:p>
        </w:tc>
      </w:tr>
      <w:tr w:rsidR="00B86D2C" w:rsidRPr="00FB1CAE" w14:paraId="3BBA3A9F" w14:textId="77777777" w:rsidTr="008A28B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135BEB" w14:textId="2CDFCEA0" w:rsidR="00B86D2C" w:rsidRPr="003C2633" w:rsidRDefault="00B86D2C" w:rsidP="00412896">
            <w:pPr>
              <w:spacing w:after="40"/>
              <w:jc w:val="both"/>
              <w:rPr>
                <w:rFonts w:cstheme="minorHAnsi"/>
                <w:sz w:val="20"/>
                <w:szCs w:val="20"/>
              </w:rPr>
            </w:pPr>
            <w:r w:rsidRPr="003C263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A28C0" w14:textId="5AC8AA25" w:rsidR="00B86D2C" w:rsidRPr="00FB1CAE" w:rsidRDefault="00B86D2C" w:rsidP="00412896">
            <w:pPr>
              <w:spacing w:after="40"/>
              <w:jc w:val="both"/>
              <w:rPr>
                <w:rFonts w:cstheme="minorHAnsi"/>
                <w:sz w:val="20"/>
                <w:szCs w:val="20"/>
              </w:rPr>
            </w:pPr>
            <w:r w:rsidRPr="00FB1CAE">
              <w:rPr>
                <w:rFonts w:cstheme="minorHAnsi"/>
                <w:sz w:val="20"/>
                <w:szCs w:val="20"/>
              </w:rPr>
              <w:t>Im Übrigen gelten die Bestimmungen über das ordentliche Baubewilligungsverfahren.</w:t>
            </w:r>
          </w:p>
        </w:tc>
      </w:tr>
    </w:tbl>
    <w:p w14:paraId="427D16B5" w14:textId="53DCE3F6" w:rsidR="00E97E0C" w:rsidRPr="00687FAC" w:rsidRDefault="00E97E0C" w:rsidP="00687FAC">
      <w:pPr>
        <w:spacing w:after="0"/>
        <w:rPr>
          <w:rFonts w:cstheme="minorHAnsi"/>
          <w:sz w:val="4"/>
          <w:szCs w:val="4"/>
        </w:rPr>
      </w:pPr>
    </w:p>
    <w:sectPr w:rsidR="00E97E0C" w:rsidRPr="00687FAC" w:rsidSect="006335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851" w:left="993" w:header="0" w:footer="3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33157" w14:textId="77777777" w:rsidR="004B7CF2" w:rsidRDefault="004B7CF2" w:rsidP="003E171F">
      <w:pPr>
        <w:spacing w:after="0" w:line="240" w:lineRule="auto"/>
      </w:pPr>
      <w:r>
        <w:separator/>
      </w:r>
    </w:p>
  </w:endnote>
  <w:endnote w:type="continuationSeparator" w:id="0">
    <w:p w14:paraId="6652E095" w14:textId="77777777" w:rsidR="004B7CF2" w:rsidRDefault="004B7CF2" w:rsidP="003E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AD0BC" w14:textId="77777777" w:rsidR="00696B76" w:rsidRDefault="00696B7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2"/>
        <w:szCs w:val="12"/>
      </w:rPr>
      <w:id w:val="-1620139200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14"/>
        <w:szCs w:val="14"/>
      </w:rPr>
    </w:sdtEndPr>
    <w:sdtContent>
      <w:p w14:paraId="4646F32A" w14:textId="77777777" w:rsidR="009B7C97" w:rsidRPr="00696B76" w:rsidRDefault="008D5331" w:rsidP="0031164A">
        <w:pPr>
          <w:pStyle w:val="Fuzeile"/>
          <w:pBdr>
            <w:top w:val="single" w:sz="4" w:space="1" w:color="auto"/>
          </w:pBdr>
          <w:rPr>
            <w:rFonts w:ascii="Arial" w:hAnsi="Arial" w:cs="Arial"/>
            <w:sz w:val="12"/>
            <w:szCs w:val="12"/>
          </w:rPr>
        </w:pPr>
        <w:sdt>
          <w:sdtPr>
            <w:rPr>
              <w:rFonts w:ascii="Arial" w:hAnsi="Arial" w:cs="Arial"/>
              <w:sz w:val="12"/>
              <w:szCs w:val="12"/>
            </w:rPr>
            <w:id w:val="711394935"/>
            <w:docPartObj>
              <w:docPartGallery w:val="Page Numbers (Bottom of Page)"/>
              <w:docPartUnique/>
            </w:docPartObj>
          </w:sdtPr>
          <w:sdtEndPr/>
          <w:sdtContent>
            <w:r w:rsidR="0092100D" w:rsidRPr="00696B76">
              <w:rPr>
                <w:rFonts w:ascii="Arial" w:hAnsi="Arial" w:cs="Arial"/>
                <w:sz w:val="12"/>
                <w:szCs w:val="12"/>
              </w:rPr>
              <w:t>Formular für Baugesuche «vereinfachtes Bewilligungsverfahren» der Gemeinde Scuol</w:t>
            </w:r>
            <w:r w:rsidR="0092100D" w:rsidRPr="00696B76">
              <w:rPr>
                <w:rFonts w:ascii="Arial" w:hAnsi="Arial" w:cs="Arial"/>
                <w:sz w:val="12"/>
                <w:szCs w:val="12"/>
              </w:rPr>
              <w:tab/>
            </w:r>
          </w:sdtContent>
        </w:sdt>
        <w:r w:rsidR="000B72DF" w:rsidRPr="00696B76">
          <w:rPr>
            <w:rFonts w:ascii="Arial" w:hAnsi="Arial" w:cs="Arial"/>
            <w:sz w:val="12"/>
            <w:szCs w:val="12"/>
          </w:rPr>
          <w:fldChar w:fldCharType="begin"/>
        </w:r>
        <w:r w:rsidR="000B72DF" w:rsidRPr="00696B76">
          <w:rPr>
            <w:rFonts w:ascii="Arial" w:hAnsi="Arial" w:cs="Arial"/>
            <w:sz w:val="12"/>
            <w:szCs w:val="12"/>
          </w:rPr>
          <w:instrText xml:space="preserve"> PAGE   \* MERGEFORMAT </w:instrText>
        </w:r>
        <w:r w:rsidR="000B72DF" w:rsidRPr="00696B76">
          <w:rPr>
            <w:rFonts w:ascii="Arial" w:hAnsi="Arial" w:cs="Arial"/>
            <w:sz w:val="12"/>
            <w:szCs w:val="12"/>
          </w:rPr>
          <w:fldChar w:fldCharType="separate"/>
        </w:r>
        <w:r w:rsidR="000B72DF" w:rsidRPr="00696B76">
          <w:rPr>
            <w:rFonts w:ascii="Arial" w:hAnsi="Arial" w:cs="Arial"/>
            <w:noProof/>
            <w:sz w:val="12"/>
            <w:szCs w:val="12"/>
          </w:rPr>
          <w:t>2</w:t>
        </w:r>
        <w:r w:rsidR="000B72DF" w:rsidRPr="00696B76">
          <w:rPr>
            <w:rFonts w:ascii="Arial" w:hAnsi="Arial" w:cs="Arial"/>
            <w:sz w:val="12"/>
            <w:szCs w:val="12"/>
          </w:rPr>
          <w:fldChar w:fldCharType="end"/>
        </w:r>
        <w:r w:rsidR="003552E6" w:rsidRPr="00696B76">
          <w:rPr>
            <w:rFonts w:ascii="Arial" w:hAnsi="Arial" w:cs="Arial"/>
            <w:sz w:val="12"/>
            <w:szCs w:val="12"/>
          </w:rPr>
          <w:t xml:space="preserve"> von </w:t>
        </w:r>
        <w:r w:rsidR="008C72D2" w:rsidRPr="00696B76">
          <w:rPr>
            <w:rFonts w:ascii="Arial" w:hAnsi="Arial" w:cs="Arial"/>
            <w:sz w:val="12"/>
            <w:szCs w:val="12"/>
          </w:rPr>
          <w:fldChar w:fldCharType="begin"/>
        </w:r>
        <w:r w:rsidR="008C72D2" w:rsidRPr="00696B76">
          <w:rPr>
            <w:rFonts w:ascii="Arial" w:hAnsi="Arial" w:cs="Arial"/>
            <w:sz w:val="12"/>
            <w:szCs w:val="12"/>
          </w:rPr>
          <w:instrText xml:space="preserve"> NUMPAGES   \* MERGEFORMAT </w:instrText>
        </w:r>
        <w:r w:rsidR="008C72D2" w:rsidRPr="00696B76">
          <w:rPr>
            <w:rFonts w:ascii="Arial" w:hAnsi="Arial" w:cs="Arial"/>
            <w:sz w:val="12"/>
            <w:szCs w:val="12"/>
          </w:rPr>
          <w:fldChar w:fldCharType="separate"/>
        </w:r>
        <w:r w:rsidR="008C72D2" w:rsidRPr="00696B76">
          <w:rPr>
            <w:rFonts w:ascii="Arial" w:hAnsi="Arial" w:cs="Arial"/>
            <w:noProof/>
            <w:sz w:val="12"/>
            <w:szCs w:val="12"/>
          </w:rPr>
          <w:t>2</w:t>
        </w:r>
        <w:r w:rsidR="008C72D2" w:rsidRPr="00696B76">
          <w:rPr>
            <w:rFonts w:ascii="Arial" w:hAnsi="Arial" w:cs="Arial"/>
            <w:sz w:val="12"/>
            <w:szCs w:val="12"/>
          </w:rPr>
          <w:fldChar w:fldCharType="end"/>
        </w:r>
      </w:p>
      <w:p w14:paraId="2D232902" w14:textId="77777777" w:rsidR="0031164A" w:rsidRPr="0031164A" w:rsidRDefault="0031164A" w:rsidP="0031164A">
        <w:pPr>
          <w:pStyle w:val="Fuzeile"/>
          <w:pBdr>
            <w:top w:val="single" w:sz="4" w:space="1" w:color="auto"/>
          </w:pBdr>
          <w:rPr>
            <w:rFonts w:ascii="Arial" w:hAnsi="Arial" w:cs="Arial"/>
            <w:i/>
            <w:iCs/>
            <w:sz w:val="16"/>
            <w:szCs w:val="16"/>
          </w:rPr>
        </w:pPr>
      </w:p>
      <w:p w14:paraId="05A11E99" w14:textId="406EB8AE" w:rsidR="003552E6" w:rsidRPr="00C17F9B" w:rsidRDefault="008D5331" w:rsidP="00C17F9B">
        <w:pPr>
          <w:pStyle w:val="Fuzeile"/>
          <w:rPr>
            <w:sz w:val="14"/>
            <w:szCs w:val="14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A732C" w14:textId="77777777" w:rsidR="000307D8" w:rsidRPr="00696B76" w:rsidRDefault="008D5331" w:rsidP="000307D8">
    <w:pPr>
      <w:pStyle w:val="Fuzeile"/>
      <w:pBdr>
        <w:top w:val="single" w:sz="4" w:space="1" w:color="auto"/>
      </w:pBdr>
      <w:rPr>
        <w:rFonts w:ascii="Arial" w:hAnsi="Arial" w:cs="Arial"/>
        <w:sz w:val="12"/>
        <w:szCs w:val="12"/>
      </w:rPr>
    </w:pPr>
    <w:sdt>
      <w:sdtPr>
        <w:rPr>
          <w:rFonts w:ascii="Arial" w:hAnsi="Arial" w:cs="Arial"/>
          <w:sz w:val="12"/>
          <w:szCs w:val="12"/>
        </w:rPr>
        <w:id w:val="-516460963"/>
        <w:docPartObj>
          <w:docPartGallery w:val="Page Numbers (Bottom of Page)"/>
          <w:docPartUnique/>
        </w:docPartObj>
      </w:sdtPr>
      <w:sdtEndPr/>
      <w:sdtContent>
        <w:r w:rsidR="000307D8" w:rsidRPr="00696B76">
          <w:rPr>
            <w:rFonts w:ascii="Arial" w:hAnsi="Arial" w:cs="Arial"/>
            <w:sz w:val="12"/>
            <w:szCs w:val="12"/>
          </w:rPr>
          <w:t>Formular für Baugesuche «vereinfachtes Bewilligungsverfahren» der Gemeinde Scuol</w:t>
        </w:r>
        <w:r w:rsidR="000307D8" w:rsidRPr="00696B76">
          <w:rPr>
            <w:rFonts w:ascii="Arial" w:hAnsi="Arial" w:cs="Arial"/>
            <w:sz w:val="12"/>
            <w:szCs w:val="12"/>
          </w:rPr>
          <w:tab/>
        </w:r>
      </w:sdtContent>
    </w:sdt>
    <w:r w:rsidR="000307D8" w:rsidRPr="00696B76">
      <w:rPr>
        <w:rFonts w:ascii="Arial" w:hAnsi="Arial" w:cs="Arial"/>
        <w:sz w:val="12"/>
        <w:szCs w:val="12"/>
      </w:rPr>
      <w:fldChar w:fldCharType="begin"/>
    </w:r>
    <w:r w:rsidR="000307D8" w:rsidRPr="00696B76">
      <w:rPr>
        <w:rFonts w:ascii="Arial" w:hAnsi="Arial" w:cs="Arial"/>
        <w:sz w:val="12"/>
        <w:szCs w:val="12"/>
      </w:rPr>
      <w:instrText xml:space="preserve"> PAGE   \* MERGEFORMAT </w:instrText>
    </w:r>
    <w:r w:rsidR="000307D8" w:rsidRPr="00696B76">
      <w:rPr>
        <w:rFonts w:ascii="Arial" w:hAnsi="Arial" w:cs="Arial"/>
        <w:sz w:val="12"/>
        <w:szCs w:val="12"/>
      </w:rPr>
      <w:fldChar w:fldCharType="separate"/>
    </w:r>
    <w:r w:rsidR="000307D8" w:rsidRPr="00696B76">
      <w:rPr>
        <w:rFonts w:ascii="Arial" w:hAnsi="Arial" w:cs="Arial"/>
        <w:sz w:val="12"/>
        <w:szCs w:val="12"/>
      </w:rPr>
      <w:t>2</w:t>
    </w:r>
    <w:r w:rsidR="000307D8" w:rsidRPr="00696B76">
      <w:rPr>
        <w:rFonts w:ascii="Arial" w:hAnsi="Arial" w:cs="Arial"/>
        <w:sz w:val="12"/>
        <w:szCs w:val="12"/>
      </w:rPr>
      <w:fldChar w:fldCharType="end"/>
    </w:r>
    <w:r w:rsidR="000307D8" w:rsidRPr="00696B76">
      <w:rPr>
        <w:rFonts w:ascii="Arial" w:hAnsi="Arial" w:cs="Arial"/>
        <w:sz w:val="12"/>
        <w:szCs w:val="12"/>
      </w:rPr>
      <w:t xml:space="preserve"> von </w:t>
    </w:r>
    <w:r w:rsidR="000307D8" w:rsidRPr="00696B76">
      <w:rPr>
        <w:rFonts w:ascii="Arial" w:hAnsi="Arial" w:cs="Arial"/>
        <w:sz w:val="12"/>
        <w:szCs w:val="12"/>
      </w:rPr>
      <w:fldChar w:fldCharType="begin"/>
    </w:r>
    <w:r w:rsidR="000307D8" w:rsidRPr="00696B76">
      <w:rPr>
        <w:rFonts w:ascii="Arial" w:hAnsi="Arial" w:cs="Arial"/>
        <w:sz w:val="12"/>
        <w:szCs w:val="12"/>
      </w:rPr>
      <w:instrText xml:space="preserve"> NUMPAGES   \* MERGEFORMAT </w:instrText>
    </w:r>
    <w:r w:rsidR="000307D8" w:rsidRPr="00696B76">
      <w:rPr>
        <w:rFonts w:ascii="Arial" w:hAnsi="Arial" w:cs="Arial"/>
        <w:sz w:val="12"/>
        <w:szCs w:val="12"/>
      </w:rPr>
      <w:fldChar w:fldCharType="separate"/>
    </w:r>
    <w:r w:rsidR="000307D8" w:rsidRPr="00696B76">
      <w:rPr>
        <w:rFonts w:ascii="Arial" w:hAnsi="Arial" w:cs="Arial"/>
        <w:sz w:val="12"/>
        <w:szCs w:val="12"/>
      </w:rPr>
      <w:t>2</w:t>
    </w:r>
    <w:r w:rsidR="000307D8" w:rsidRPr="00696B76">
      <w:rPr>
        <w:rFonts w:ascii="Arial" w:hAnsi="Arial" w:cs="Arial"/>
        <w:sz w:val="12"/>
        <w:szCs w:val="12"/>
      </w:rPr>
      <w:fldChar w:fldCharType="end"/>
    </w:r>
  </w:p>
  <w:p w14:paraId="1B179D31" w14:textId="77777777" w:rsidR="00C17F9B" w:rsidRPr="00A65A5A" w:rsidRDefault="00C17F9B" w:rsidP="000307D8">
    <w:pPr>
      <w:pStyle w:val="Fuzeile"/>
      <w:pBdr>
        <w:top w:val="single" w:sz="4" w:space="1" w:color="auto"/>
      </w:pBdr>
      <w:rPr>
        <w:rFonts w:ascii="Arial" w:hAnsi="Arial" w:cs="Arial"/>
        <w:sz w:val="16"/>
        <w:szCs w:val="16"/>
      </w:rPr>
    </w:pPr>
  </w:p>
  <w:p w14:paraId="40A71A79" w14:textId="51733205" w:rsidR="00C17F9B" w:rsidRPr="00696B76" w:rsidRDefault="000307D8" w:rsidP="000307D8">
    <w:pPr>
      <w:pStyle w:val="Fuzeile"/>
      <w:tabs>
        <w:tab w:val="clear" w:pos="4536"/>
        <w:tab w:val="clear" w:pos="9072"/>
        <w:tab w:val="left" w:pos="918"/>
      </w:tabs>
      <w:rPr>
        <w:sz w:val="14"/>
        <w:szCs w:val="14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FEB426" w14:textId="77777777" w:rsidR="004B7CF2" w:rsidRDefault="004B7CF2" w:rsidP="003E171F">
      <w:pPr>
        <w:spacing w:after="0" w:line="240" w:lineRule="auto"/>
      </w:pPr>
      <w:r>
        <w:separator/>
      </w:r>
    </w:p>
  </w:footnote>
  <w:footnote w:type="continuationSeparator" w:id="0">
    <w:p w14:paraId="47D147BD" w14:textId="77777777" w:rsidR="004B7CF2" w:rsidRDefault="004B7CF2" w:rsidP="003E1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09982" w14:textId="77777777" w:rsidR="00696B76" w:rsidRDefault="00696B7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3B67A" w14:textId="3CD1C9D1" w:rsidR="003E171F" w:rsidRDefault="003E171F" w:rsidP="008C4204">
    <w:pPr>
      <w:pStyle w:val="Kopfzeile"/>
      <w:ind w:left="-993"/>
    </w:pPr>
  </w:p>
  <w:p w14:paraId="6F115CCC" w14:textId="77777777" w:rsidR="00C678F0" w:rsidRPr="00CE2F46" w:rsidRDefault="00C678F0" w:rsidP="000C656D">
    <w:pPr>
      <w:tabs>
        <w:tab w:val="center" w:pos="4678"/>
        <w:tab w:val="right" w:pos="9639"/>
      </w:tabs>
      <w:spacing w:line="240" w:lineRule="auto"/>
      <w:rPr>
        <w:b/>
        <w:sz w:val="12"/>
        <w:szCs w:val="12"/>
        <w:u w:val="single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42BB8" w14:textId="77777777" w:rsidR="00503136" w:rsidRDefault="00503136" w:rsidP="00503136">
    <w:pPr>
      <w:pStyle w:val="Kopfzeile"/>
      <w:ind w:left="-993"/>
      <w:jc w:val="right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B27B5FA" wp14:editId="3D7D3720">
              <wp:simplePos x="0" y="0"/>
              <wp:positionH relativeFrom="column">
                <wp:posOffset>692652</wp:posOffset>
              </wp:positionH>
              <wp:positionV relativeFrom="paragraph">
                <wp:posOffset>299720</wp:posOffset>
              </wp:positionV>
              <wp:extent cx="2247582" cy="528003"/>
              <wp:effectExtent l="0" t="0" r="635" b="5715"/>
              <wp:wrapNone/>
              <wp:docPr id="80381004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582" cy="52800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0E0D81" w14:textId="77777777" w:rsidR="00503136" w:rsidRDefault="00503136" w:rsidP="00503136">
                          <w:pPr>
                            <w:pStyle w:val="Kopfzeile"/>
                          </w:pPr>
                          <w:r>
                            <w:rPr>
                              <w:rFonts w:ascii="Calibri" w:hAnsi="Calibri" w:cs="Segoe UI Semibold"/>
                              <w:b/>
                              <w:smallCaps/>
                              <w:noProof/>
                              <w:spacing w:val="20"/>
                              <w:sz w:val="48"/>
                              <w:szCs w:val="48"/>
                            </w:rPr>
                            <w:t>Ge</w:t>
                          </w:r>
                          <w:r w:rsidRPr="00FD6009">
                            <w:rPr>
                              <w:rFonts w:ascii="Calibri" w:hAnsi="Calibri" w:cs="Segoe UI Semibold"/>
                              <w:b/>
                              <w:smallCaps/>
                              <w:noProof/>
                              <w:spacing w:val="20"/>
                              <w:sz w:val="48"/>
                              <w:szCs w:val="48"/>
                            </w:rPr>
                            <w:t>m</w:t>
                          </w:r>
                          <w:r>
                            <w:rPr>
                              <w:rFonts w:ascii="Calibri" w:hAnsi="Calibri" w:cs="Segoe UI Semibold"/>
                              <w:b/>
                              <w:smallCaps/>
                              <w:noProof/>
                              <w:spacing w:val="20"/>
                              <w:sz w:val="48"/>
                              <w:szCs w:val="48"/>
                            </w:rPr>
                            <w:t>einde</w:t>
                          </w:r>
                          <w:r w:rsidRPr="00FD6009">
                            <w:rPr>
                              <w:rFonts w:ascii="Calibri" w:hAnsi="Calibri" w:cs="Segoe UI Semibold"/>
                              <w:b/>
                              <w:smallCaps/>
                              <w:noProof/>
                              <w:spacing w:val="20"/>
                              <w:sz w:val="48"/>
                              <w:szCs w:val="48"/>
                            </w:rPr>
                            <w:t xml:space="preserve"> </w:t>
                          </w:r>
                        </w:p>
                        <w:p w14:paraId="3F28BFEA" w14:textId="77777777" w:rsidR="00503136" w:rsidRDefault="00503136" w:rsidP="00503136">
                          <w:pPr>
                            <w:pStyle w:val="Kopfzeile"/>
                          </w:pPr>
                          <w:r w:rsidRPr="00FD6009">
                            <w:rPr>
                              <w:rFonts w:ascii="Calibri" w:hAnsi="Calibri" w:cs="Segoe UI Semibold"/>
                              <w:b/>
                              <w:smallCaps/>
                              <w:noProof/>
                              <w:spacing w:val="20"/>
                              <w:sz w:val="48"/>
                              <w:szCs w:val="48"/>
                            </w:rPr>
                            <w:t>Sc</w:t>
                          </w:r>
                        </w:p>
                        <w:p w14:paraId="19575ABD" w14:textId="77777777" w:rsidR="00503136" w:rsidRPr="00FD6009" w:rsidRDefault="00503136" w:rsidP="00503136">
                          <w:pPr>
                            <w:spacing w:line="240" w:lineRule="auto"/>
                            <w:jc w:val="center"/>
                            <w:rPr>
                              <w:rFonts w:ascii="Calibri" w:hAnsi="Calibri" w:cs="Segoe UI Semibold"/>
                              <w:b/>
                              <w:smallCaps/>
                              <w:noProof/>
                              <w:spacing w:val="20"/>
                              <w:sz w:val="48"/>
                              <w:szCs w:val="48"/>
                            </w:rPr>
                          </w:pPr>
                          <w:r w:rsidRPr="00FD6009">
                            <w:rPr>
                              <w:rFonts w:ascii="Calibri" w:hAnsi="Calibri" w:cs="Segoe UI Semibold"/>
                              <w:b/>
                              <w:smallCaps/>
                              <w:noProof/>
                              <w:spacing w:val="20"/>
                              <w:sz w:val="48"/>
                              <w:szCs w:val="48"/>
                            </w:rPr>
                            <w:t>uol</w:t>
                          </w:r>
                        </w:p>
                        <w:p w14:paraId="4740B942" w14:textId="77777777" w:rsidR="00503136" w:rsidRDefault="00503136" w:rsidP="0050313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27B5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4.55pt;margin-top:23.6pt;width:176.95pt;height:4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" stroked="f">
              <v:textbox>
                <w:txbxContent>
                  <w:p w14:paraId="1D0E0D81" w14:textId="77777777" w:rsidR="00503136" w:rsidRDefault="00503136" w:rsidP="00503136">
                    <w:pPr>
                      <w:pStyle w:val="Kopfzeile"/>
                    </w:pPr>
                    <w:r>
                      <w:rPr>
                        <w:rFonts w:ascii="Calibri" w:hAnsi="Calibri" w:cs="Segoe UI Semibold"/>
                        <w:b/>
                        <w:smallCaps/>
                        <w:noProof/>
                        <w:spacing w:val="20"/>
                        <w:sz w:val="48"/>
                        <w:szCs w:val="48"/>
                      </w:rPr>
                      <w:t>Ge</w:t>
                    </w:r>
                    <w:r w:rsidRPr="00FD6009">
                      <w:rPr>
                        <w:rFonts w:ascii="Calibri" w:hAnsi="Calibri" w:cs="Segoe UI Semibold"/>
                        <w:b/>
                        <w:smallCaps/>
                        <w:noProof/>
                        <w:spacing w:val="20"/>
                        <w:sz w:val="48"/>
                        <w:szCs w:val="48"/>
                      </w:rPr>
                      <w:t>m</w:t>
                    </w:r>
                    <w:r>
                      <w:rPr>
                        <w:rFonts w:ascii="Calibri" w:hAnsi="Calibri" w:cs="Segoe UI Semibold"/>
                        <w:b/>
                        <w:smallCaps/>
                        <w:noProof/>
                        <w:spacing w:val="20"/>
                        <w:sz w:val="48"/>
                        <w:szCs w:val="48"/>
                      </w:rPr>
                      <w:t>einde</w:t>
                    </w:r>
                    <w:r w:rsidRPr="00FD6009">
                      <w:rPr>
                        <w:rFonts w:ascii="Calibri" w:hAnsi="Calibri" w:cs="Segoe UI Semibold"/>
                        <w:b/>
                        <w:smallCaps/>
                        <w:noProof/>
                        <w:spacing w:val="20"/>
                        <w:sz w:val="48"/>
                        <w:szCs w:val="48"/>
                      </w:rPr>
                      <w:t xml:space="preserve"> </w:t>
                    </w:r>
                  </w:p>
                  <w:p w14:paraId="3F28BFEA" w14:textId="77777777" w:rsidR="00503136" w:rsidRDefault="00503136" w:rsidP="00503136">
                    <w:pPr>
                      <w:pStyle w:val="Kopfzeile"/>
                    </w:pPr>
                    <w:r w:rsidRPr="00FD6009">
                      <w:rPr>
                        <w:rFonts w:ascii="Calibri" w:hAnsi="Calibri" w:cs="Segoe UI Semibold"/>
                        <w:b/>
                        <w:smallCaps/>
                        <w:noProof/>
                        <w:spacing w:val="20"/>
                        <w:sz w:val="48"/>
                        <w:szCs w:val="48"/>
                      </w:rPr>
                      <w:t>Sc</w:t>
                    </w:r>
                  </w:p>
                  <w:p w14:paraId="19575ABD" w14:textId="77777777" w:rsidR="00503136" w:rsidRPr="00FD6009" w:rsidRDefault="00503136" w:rsidP="00503136">
                    <w:pPr>
                      <w:spacing w:line="240" w:lineRule="auto"/>
                      <w:jc w:val="center"/>
                      <w:rPr>
                        <w:rFonts w:ascii="Calibri" w:hAnsi="Calibri" w:cs="Segoe UI Semibold"/>
                        <w:b/>
                        <w:smallCaps/>
                        <w:noProof/>
                        <w:spacing w:val="20"/>
                        <w:sz w:val="48"/>
                        <w:szCs w:val="48"/>
                      </w:rPr>
                    </w:pPr>
                    <w:r w:rsidRPr="00FD6009">
                      <w:rPr>
                        <w:rFonts w:ascii="Calibri" w:hAnsi="Calibri" w:cs="Segoe UI Semibold"/>
                        <w:b/>
                        <w:smallCaps/>
                        <w:noProof/>
                        <w:spacing w:val="20"/>
                        <w:sz w:val="48"/>
                        <w:szCs w:val="48"/>
                      </w:rPr>
                      <w:t>uol</w:t>
                    </w:r>
                  </w:p>
                  <w:p w14:paraId="4740B942" w14:textId="77777777" w:rsidR="00503136" w:rsidRDefault="00503136" w:rsidP="00503136"/>
                </w:txbxContent>
              </v:textbox>
            </v:shape>
          </w:pict>
        </mc:Fallback>
      </mc:AlternateContent>
    </w:r>
    <w:r>
      <w:rPr>
        <w:noProof/>
        <w:lang w:eastAsia="de-CH"/>
      </w:rPr>
      <w:drawing>
        <wp:anchor distT="0" distB="0" distL="114300" distR="114300" simplePos="0" relativeHeight="251664384" behindDoc="0" locked="0" layoutInCell="1" allowOverlap="1" wp14:anchorId="07B8917B" wp14:editId="4EB1E0C4">
          <wp:simplePos x="0" y="0"/>
          <wp:positionH relativeFrom="column">
            <wp:posOffset>95250</wp:posOffset>
          </wp:positionH>
          <wp:positionV relativeFrom="paragraph">
            <wp:posOffset>281836</wp:posOffset>
          </wp:positionV>
          <wp:extent cx="547370" cy="616585"/>
          <wp:effectExtent l="0" t="0" r="0" b="0"/>
          <wp:wrapNone/>
          <wp:docPr id="1894441848" name="Bild 3" descr="Ein Bild, das Symbol, Logo, Emblem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 3" descr="Ein Bild, das Symbol, Logo, Emblem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7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9DDF53" w14:textId="77777777" w:rsidR="00503136" w:rsidRDefault="00503136" w:rsidP="00503136">
    <w:pPr>
      <w:pStyle w:val="Kopfzeile"/>
    </w:pPr>
  </w:p>
  <w:p w14:paraId="178D56CF" w14:textId="77777777" w:rsidR="00503136" w:rsidRDefault="00503136" w:rsidP="00503136">
    <w:pPr>
      <w:pStyle w:val="Kopfzeile"/>
    </w:pPr>
  </w:p>
  <w:p w14:paraId="24480D01" w14:textId="77777777" w:rsidR="00503136" w:rsidRDefault="00503136" w:rsidP="00503136">
    <w:pPr>
      <w:pStyle w:val="Kopfzeile"/>
    </w:pPr>
  </w:p>
  <w:p w14:paraId="7BEAEC8C" w14:textId="77777777" w:rsidR="00503136" w:rsidRDefault="00503136">
    <w:pPr>
      <w:pStyle w:val="Kopfzeile"/>
    </w:pPr>
  </w:p>
  <w:p w14:paraId="354E53D2" w14:textId="77777777" w:rsidR="00436042" w:rsidRPr="00BC4E78" w:rsidRDefault="00436042" w:rsidP="00436042">
    <w:pPr>
      <w:pStyle w:val="Kopfzeile"/>
      <w:pBdr>
        <w:bottom w:val="single" w:sz="4" w:space="1" w:color="auto"/>
      </w:pBd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00700"/>
    <w:multiLevelType w:val="hybridMultilevel"/>
    <w:tmpl w:val="50DEBFDC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12EB5"/>
    <w:multiLevelType w:val="hybridMultilevel"/>
    <w:tmpl w:val="37E0DE2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C10D1"/>
    <w:multiLevelType w:val="hybridMultilevel"/>
    <w:tmpl w:val="9F5624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27D1D"/>
    <w:multiLevelType w:val="hybridMultilevel"/>
    <w:tmpl w:val="38CAFC3A"/>
    <w:lvl w:ilvl="0" w:tplc="824411C6">
      <w:start w:val="5"/>
      <w:numFmt w:val="bullet"/>
      <w:lvlText w:val=""/>
      <w:lvlJc w:val="left"/>
      <w:pPr>
        <w:ind w:left="501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15C429E8"/>
    <w:multiLevelType w:val="hybridMultilevel"/>
    <w:tmpl w:val="E89EA9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A0E9E"/>
    <w:multiLevelType w:val="hybridMultilevel"/>
    <w:tmpl w:val="FBC8B234"/>
    <w:lvl w:ilvl="0" w:tplc="19DA1C1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96099"/>
    <w:multiLevelType w:val="hybridMultilevel"/>
    <w:tmpl w:val="206E813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C566F"/>
    <w:multiLevelType w:val="hybridMultilevel"/>
    <w:tmpl w:val="EC72696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A70C3"/>
    <w:multiLevelType w:val="hybridMultilevel"/>
    <w:tmpl w:val="A62A3B44"/>
    <w:lvl w:ilvl="0" w:tplc="04B4CD9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12131"/>
    <w:multiLevelType w:val="hybridMultilevel"/>
    <w:tmpl w:val="8146D0E8"/>
    <w:lvl w:ilvl="0" w:tplc="6C6252C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C0016"/>
    <w:multiLevelType w:val="hybridMultilevel"/>
    <w:tmpl w:val="7F460296"/>
    <w:lvl w:ilvl="0" w:tplc="81066A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05BDB"/>
    <w:multiLevelType w:val="hybridMultilevel"/>
    <w:tmpl w:val="5A3AFC2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122CD"/>
    <w:multiLevelType w:val="hybridMultilevel"/>
    <w:tmpl w:val="472CE3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E1BAA"/>
    <w:multiLevelType w:val="hybridMultilevel"/>
    <w:tmpl w:val="E89EA9CE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F29A1"/>
    <w:multiLevelType w:val="hybridMultilevel"/>
    <w:tmpl w:val="98F4369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C6E5A"/>
    <w:multiLevelType w:val="hybridMultilevel"/>
    <w:tmpl w:val="33DE135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9003B"/>
    <w:multiLevelType w:val="hybridMultilevel"/>
    <w:tmpl w:val="CEE475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C1501"/>
    <w:multiLevelType w:val="hybridMultilevel"/>
    <w:tmpl w:val="DC96FDA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261A2"/>
    <w:multiLevelType w:val="hybridMultilevel"/>
    <w:tmpl w:val="BED218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335413"/>
    <w:multiLevelType w:val="hybridMultilevel"/>
    <w:tmpl w:val="5EA8CC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686049">
    <w:abstractNumId w:val="14"/>
  </w:num>
  <w:num w:numId="2" w16cid:durableId="1588538794">
    <w:abstractNumId w:val="10"/>
  </w:num>
  <w:num w:numId="3" w16cid:durableId="1478034745">
    <w:abstractNumId w:val="8"/>
  </w:num>
  <w:num w:numId="4" w16cid:durableId="1240288475">
    <w:abstractNumId w:val="3"/>
  </w:num>
  <w:num w:numId="5" w16cid:durableId="1422214946">
    <w:abstractNumId w:val="15"/>
  </w:num>
  <w:num w:numId="6" w16cid:durableId="516500465">
    <w:abstractNumId w:val="13"/>
  </w:num>
  <w:num w:numId="7" w16cid:durableId="1908109466">
    <w:abstractNumId w:val="4"/>
  </w:num>
  <w:num w:numId="8" w16cid:durableId="1920016405">
    <w:abstractNumId w:val="19"/>
  </w:num>
  <w:num w:numId="9" w16cid:durableId="540358615">
    <w:abstractNumId w:val="17"/>
  </w:num>
  <w:num w:numId="10" w16cid:durableId="1829831654">
    <w:abstractNumId w:val="7"/>
  </w:num>
  <w:num w:numId="11" w16cid:durableId="1194003976">
    <w:abstractNumId w:val="2"/>
  </w:num>
  <w:num w:numId="12" w16cid:durableId="151609583">
    <w:abstractNumId w:val="5"/>
  </w:num>
  <w:num w:numId="13" w16cid:durableId="1218861682">
    <w:abstractNumId w:val="12"/>
  </w:num>
  <w:num w:numId="14" w16cid:durableId="1104156406">
    <w:abstractNumId w:val="1"/>
  </w:num>
  <w:num w:numId="15" w16cid:durableId="1632981141">
    <w:abstractNumId w:val="6"/>
  </w:num>
  <w:num w:numId="16" w16cid:durableId="1637366977">
    <w:abstractNumId w:val="18"/>
  </w:num>
  <w:num w:numId="17" w16cid:durableId="1730423985">
    <w:abstractNumId w:val="9"/>
  </w:num>
  <w:num w:numId="18" w16cid:durableId="2020964519">
    <w:abstractNumId w:val="16"/>
  </w:num>
  <w:num w:numId="19" w16cid:durableId="1158961552">
    <w:abstractNumId w:val="11"/>
  </w:num>
  <w:num w:numId="20" w16cid:durableId="63013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1F"/>
    <w:rsid w:val="00001CA3"/>
    <w:rsid w:val="00001D2D"/>
    <w:rsid w:val="00001FCF"/>
    <w:rsid w:val="00002415"/>
    <w:rsid w:val="000027D2"/>
    <w:rsid w:val="00002B8E"/>
    <w:rsid w:val="00004352"/>
    <w:rsid w:val="00005012"/>
    <w:rsid w:val="00005537"/>
    <w:rsid w:val="000103C4"/>
    <w:rsid w:val="00014A06"/>
    <w:rsid w:val="00016DE9"/>
    <w:rsid w:val="00016F24"/>
    <w:rsid w:val="00021322"/>
    <w:rsid w:val="00023D8A"/>
    <w:rsid w:val="00026CFD"/>
    <w:rsid w:val="00027126"/>
    <w:rsid w:val="00030478"/>
    <w:rsid w:val="000307D8"/>
    <w:rsid w:val="00030D0A"/>
    <w:rsid w:val="00033131"/>
    <w:rsid w:val="000355B6"/>
    <w:rsid w:val="000371E8"/>
    <w:rsid w:val="00037AA8"/>
    <w:rsid w:val="000417DB"/>
    <w:rsid w:val="00043F26"/>
    <w:rsid w:val="00045067"/>
    <w:rsid w:val="00054972"/>
    <w:rsid w:val="0005764B"/>
    <w:rsid w:val="000625AD"/>
    <w:rsid w:val="00066BE8"/>
    <w:rsid w:val="00066E63"/>
    <w:rsid w:val="000677E3"/>
    <w:rsid w:val="00067E74"/>
    <w:rsid w:val="00074932"/>
    <w:rsid w:val="0007635C"/>
    <w:rsid w:val="00085178"/>
    <w:rsid w:val="00090A69"/>
    <w:rsid w:val="00093E9F"/>
    <w:rsid w:val="000A24EC"/>
    <w:rsid w:val="000A32FB"/>
    <w:rsid w:val="000A3833"/>
    <w:rsid w:val="000A3E1A"/>
    <w:rsid w:val="000A4AAB"/>
    <w:rsid w:val="000B72DF"/>
    <w:rsid w:val="000C54AF"/>
    <w:rsid w:val="000C5BB2"/>
    <w:rsid w:val="000C656D"/>
    <w:rsid w:val="000E189B"/>
    <w:rsid w:val="000E4497"/>
    <w:rsid w:val="000E6CCF"/>
    <w:rsid w:val="000F0A4C"/>
    <w:rsid w:val="000F0CAB"/>
    <w:rsid w:val="000F1D46"/>
    <w:rsid w:val="000F5179"/>
    <w:rsid w:val="000F7C2D"/>
    <w:rsid w:val="001051CC"/>
    <w:rsid w:val="00105F17"/>
    <w:rsid w:val="001069DC"/>
    <w:rsid w:val="00112A21"/>
    <w:rsid w:val="00113865"/>
    <w:rsid w:val="00114DA9"/>
    <w:rsid w:val="00120E8E"/>
    <w:rsid w:val="001224B1"/>
    <w:rsid w:val="00127D9B"/>
    <w:rsid w:val="0013165E"/>
    <w:rsid w:val="00133819"/>
    <w:rsid w:val="001367D2"/>
    <w:rsid w:val="00142A8C"/>
    <w:rsid w:val="0014615F"/>
    <w:rsid w:val="001464A7"/>
    <w:rsid w:val="00147016"/>
    <w:rsid w:val="00152373"/>
    <w:rsid w:val="00162A3A"/>
    <w:rsid w:val="00170849"/>
    <w:rsid w:val="00181EF3"/>
    <w:rsid w:val="00182870"/>
    <w:rsid w:val="001870A7"/>
    <w:rsid w:val="00187329"/>
    <w:rsid w:val="00191B07"/>
    <w:rsid w:val="0019366F"/>
    <w:rsid w:val="00197D55"/>
    <w:rsid w:val="001A4ADA"/>
    <w:rsid w:val="001A55CC"/>
    <w:rsid w:val="001A5AB7"/>
    <w:rsid w:val="001C6217"/>
    <w:rsid w:val="001D0540"/>
    <w:rsid w:val="001D09DD"/>
    <w:rsid w:val="001D0F4F"/>
    <w:rsid w:val="001D1B64"/>
    <w:rsid w:val="001D2A22"/>
    <w:rsid w:val="001D2D9D"/>
    <w:rsid w:val="001D5C4F"/>
    <w:rsid w:val="001E1C59"/>
    <w:rsid w:val="001E3B49"/>
    <w:rsid w:val="001E4A66"/>
    <w:rsid w:val="001E6689"/>
    <w:rsid w:val="001F0B33"/>
    <w:rsid w:val="001F630B"/>
    <w:rsid w:val="001F68F5"/>
    <w:rsid w:val="001F6C5C"/>
    <w:rsid w:val="001F720B"/>
    <w:rsid w:val="0021010D"/>
    <w:rsid w:val="00211667"/>
    <w:rsid w:val="00217A41"/>
    <w:rsid w:val="00220062"/>
    <w:rsid w:val="00221697"/>
    <w:rsid w:val="0022349D"/>
    <w:rsid w:val="00225464"/>
    <w:rsid w:val="00234C63"/>
    <w:rsid w:val="0024033B"/>
    <w:rsid w:val="002434F6"/>
    <w:rsid w:val="00243E58"/>
    <w:rsid w:val="00246210"/>
    <w:rsid w:val="00247B89"/>
    <w:rsid w:val="002543FC"/>
    <w:rsid w:val="002602A2"/>
    <w:rsid w:val="002621CC"/>
    <w:rsid w:val="00263F3E"/>
    <w:rsid w:val="00264535"/>
    <w:rsid w:val="00265113"/>
    <w:rsid w:val="00266373"/>
    <w:rsid w:val="002745AB"/>
    <w:rsid w:val="00277E51"/>
    <w:rsid w:val="002808AC"/>
    <w:rsid w:val="0029002B"/>
    <w:rsid w:val="00294B8B"/>
    <w:rsid w:val="002956DA"/>
    <w:rsid w:val="00295B65"/>
    <w:rsid w:val="0029682F"/>
    <w:rsid w:val="002A1401"/>
    <w:rsid w:val="002A1591"/>
    <w:rsid w:val="002A45BC"/>
    <w:rsid w:val="002A45EB"/>
    <w:rsid w:val="002A4853"/>
    <w:rsid w:val="002A7701"/>
    <w:rsid w:val="002B3DCC"/>
    <w:rsid w:val="002B7DE0"/>
    <w:rsid w:val="002C0470"/>
    <w:rsid w:val="002C1373"/>
    <w:rsid w:val="002C1D02"/>
    <w:rsid w:val="002C2C82"/>
    <w:rsid w:val="002C48A0"/>
    <w:rsid w:val="002D1A24"/>
    <w:rsid w:val="002D7617"/>
    <w:rsid w:val="002E0FB7"/>
    <w:rsid w:val="002E2847"/>
    <w:rsid w:val="002E44A6"/>
    <w:rsid w:val="002F16A2"/>
    <w:rsid w:val="002F1BFB"/>
    <w:rsid w:val="002F3600"/>
    <w:rsid w:val="002F365A"/>
    <w:rsid w:val="003006AF"/>
    <w:rsid w:val="00302A0B"/>
    <w:rsid w:val="00303057"/>
    <w:rsid w:val="003052EB"/>
    <w:rsid w:val="00305C82"/>
    <w:rsid w:val="0031164A"/>
    <w:rsid w:val="003142AD"/>
    <w:rsid w:val="00316649"/>
    <w:rsid w:val="003175CB"/>
    <w:rsid w:val="00317B56"/>
    <w:rsid w:val="00322DC9"/>
    <w:rsid w:val="003240BC"/>
    <w:rsid w:val="003263C9"/>
    <w:rsid w:val="00326F01"/>
    <w:rsid w:val="00330F7F"/>
    <w:rsid w:val="0033146C"/>
    <w:rsid w:val="00332D88"/>
    <w:rsid w:val="00335C2F"/>
    <w:rsid w:val="003368D8"/>
    <w:rsid w:val="003450D5"/>
    <w:rsid w:val="00345159"/>
    <w:rsid w:val="00346171"/>
    <w:rsid w:val="0034766E"/>
    <w:rsid w:val="00354DDF"/>
    <w:rsid w:val="003552E6"/>
    <w:rsid w:val="0036062D"/>
    <w:rsid w:val="00362C31"/>
    <w:rsid w:val="003649DC"/>
    <w:rsid w:val="003677A1"/>
    <w:rsid w:val="00370E1B"/>
    <w:rsid w:val="003722FC"/>
    <w:rsid w:val="003730C7"/>
    <w:rsid w:val="003735B4"/>
    <w:rsid w:val="00373698"/>
    <w:rsid w:val="00374063"/>
    <w:rsid w:val="00377732"/>
    <w:rsid w:val="003824A6"/>
    <w:rsid w:val="00382757"/>
    <w:rsid w:val="00382A2C"/>
    <w:rsid w:val="003838BC"/>
    <w:rsid w:val="00387528"/>
    <w:rsid w:val="00391326"/>
    <w:rsid w:val="0039467A"/>
    <w:rsid w:val="00395CF5"/>
    <w:rsid w:val="003A083E"/>
    <w:rsid w:val="003A0C7F"/>
    <w:rsid w:val="003A5295"/>
    <w:rsid w:val="003B01FA"/>
    <w:rsid w:val="003B0E19"/>
    <w:rsid w:val="003B3D4B"/>
    <w:rsid w:val="003B4129"/>
    <w:rsid w:val="003B4614"/>
    <w:rsid w:val="003B7AD9"/>
    <w:rsid w:val="003C066E"/>
    <w:rsid w:val="003C11A1"/>
    <w:rsid w:val="003C2633"/>
    <w:rsid w:val="003C2C3A"/>
    <w:rsid w:val="003C4266"/>
    <w:rsid w:val="003C7FEC"/>
    <w:rsid w:val="003D270D"/>
    <w:rsid w:val="003D391D"/>
    <w:rsid w:val="003D63C7"/>
    <w:rsid w:val="003D6B7A"/>
    <w:rsid w:val="003D7E30"/>
    <w:rsid w:val="003E171F"/>
    <w:rsid w:val="003E4804"/>
    <w:rsid w:val="003F0CC5"/>
    <w:rsid w:val="003F427D"/>
    <w:rsid w:val="00400C45"/>
    <w:rsid w:val="0041066E"/>
    <w:rsid w:val="004123B6"/>
    <w:rsid w:val="00412896"/>
    <w:rsid w:val="00414BC6"/>
    <w:rsid w:val="0042123C"/>
    <w:rsid w:val="0042153F"/>
    <w:rsid w:val="00422559"/>
    <w:rsid w:val="00423079"/>
    <w:rsid w:val="00423AC6"/>
    <w:rsid w:val="00426DDD"/>
    <w:rsid w:val="00430931"/>
    <w:rsid w:val="00431CBA"/>
    <w:rsid w:val="00432018"/>
    <w:rsid w:val="00432363"/>
    <w:rsid w:val="00434289"/>
    <w:rsid w:val="00436042"/>
    <w:rsid w:val="00441573"/>
    <w:rsid w:val="00442D5D"/>
    <w:rsid w:val="00442FAD"/>
    <w:rsid w:val="0044350A"/>
    <w:rsid w:val="004461E0"/>
    <w:rsid w:val="0044734C"/>
    <w:rsid w:val="00450791"/>
    <w:rsid w:val="00452CCE"/>
    <w:rsid w:val="0045441B"/>
    <w:rsid w:val="00455CA4"/>
    <w:rsid w:val="00455F58"/>
    <w:rsid w:val="00457BAA"/>
    <w:rsid w:val="00457E18"/>
    <w:rsid w:val="004633B1"/>
    <w:rsid w:val="00475B1B"/>
    <w:rsid w:val="00476213"/>
    <w:rsid w:val="0047690C"/>
    <w:rsid w:val="00476EB2"/>
    <w:rsid w:val="00477F9A"/>
    <w:rsid w:val="00480275"/>
    <w:rsid w:val="00481BC0"/>
    <w:rsid w:val="0049248E"/>
    <w:rsid w:val="00492AE2"/>
    <w:rsid w:val="004A013D"/>
    <w:rsid w:val="004A0657"/>
    <w:rsid w:val="004A0B33"/>
    <w:rsid w:val="004A78C4"/>
    <w:rsid w:val="004A7ED9"/>
    <w:rsid w:val="004B0BB6"/>
    <w:rsid w:val="004B328D"/>
    <w:rsid w:val="004B4CD9"/>
    <w:rsid w:val="004B7CF2"/>
    <w:rsid w:val="004C7616"/>
    <w:rsid w:val="004D31D8"/>
    <w:rsid w:val="004D39CD"/>
    <w:rsid w:val="004D5748"/>
    <w:rsid w:val="004D75C4"/>
    <w:rsid w:val="004F2A99"/>
    <w:rsid w:val="004F3DFB"/>
    <w:rsid w:val="00503136"/>
    <w:rsid w:val="00510327"/>
    <w:rsid w:val="005126F0"/>
    <w:rsid w:val="005138E4"/>
    <w:rsid w:val="00514648"/>
    <w:rsid w:val="005147E4"/>
    <w:rsid w:val="00514C8E"/>
    <w:rsid w:val="0051608D"/>
    <w:rsid w:val="00516404"/>
    <w:rsid w:val="005202A9"/>
    <w:rsid w:val="0052057F"/>
    <w:rsid w:val="00521272"/>
    <w:rsid w:val="0052189B"/>
    <w:rsid w:val="00521FAA"/>
    <w:rsid w:val="00524C1D"/>
    <w:rsid w:val="00525C82"/>
    <w:rsid w:val="00531F2D"/>
    <w:rsid w:val="00532AE3"/>
    <w:rsid w:val="00533223"/>
    <w:rsid w:val="005333EA"/>
    <w:rsid w:val="0053415C"/>
    <w:rsid w:val="0053507F"/>
    <w:rsid w:val="00544932"/>
    <w:rsid w:val="005456D6"/>
    <w:rsid w:val="005456E8"/>
    <w:rsid w:val="00550E66"/>
    <w:rsid w:val="0055271C"/>
    <w:rsid w:val="00552D9C"/>
    <w:rsid w:val="00552E3D"/>
    <w:rsid w:val="005530F8"/>
    <w:rsid w:val="00553953"/>
    <w:rsid w:val="00560CEA"/>
    <w:rsid w:val="00562489"/>
    <w:rsid w:val="00562839"/>
    <w:rsid w:val="00566C5A"/>
    <w:rsid w:val="00571AC1"/>
    <w:rsid w:val="005722D4"/>
    <w:rsid w:val="005762DA"/>
    <w:rsid w:val="00576F03"/>
    <w:rsid w:val="005814BC"/>
    <w:rsid w:val="00582DE4"/>
    <w:rsid w:val="005857EC"/>
    <w:rsid w:val="00592C58"/>
    <w:rsid w:val="00594978"/>
    <w:rsid w:val="005A29FB"/>
    <w:rsid w:val="005A520C"/>
    <w:rsid w:val="005A798B"/>
    <w:rsid w:val="005B0375"/>
    <w:rsid w:val="005B24BE"/>
    <w:rsid w:val="005B27EE"/>
    <w:rsid w:val="005B2DD5"/>
    <w:rsid w:val="005B7E94"/>
    <w:rsid w:val="005C0A28"/>
    <w:rsid w:val="005C2954"/>
    <w:rsid w:val="005D04FD"/>
    <w:rsid w:val="005D08D7"/>
    <w:rsid w:val="005D1686"/>
    <w:rsid w:val="005D1795"/>
    <w:rsid w:val="005D1A72"/>
    <w:rsid w:val="005D3920"/>
    <w:rsid w:val="005D568E"/>
    <w:rsid w:val="005D6592"/>
    <w:rsid w:val="005D6A7C"/>
    <w:rsid w:val="005F4C6D"/>
    <w:rsid w:val="005F5AA4"/>
    <w:rsid w:val="0060271E"/>
    <w:rsid w:val="00603497"/>
    <w:rsid w:val="006075A0"/>
    <w:rsid w:val="00617591"/>
    <w:rsid w:val="00617A7B"/>
    <w:rsid w:val="00623235"/>
    <w:rsid w:val="00626290"/>
    <w:rsid w:val="006315B9"/>
    <w:rsid w:val="00632175"/>
    <w:rsid w:val="00632FBE"/>
    <w:rsid w:val="0063354E"/>
    <w:rsid w:val="00635EF8"/>
    <w:rsid w:val="00637623"/>
    <w:rsid w:val="006412CE"/>
    <w:rsid w:val="00641CED"/>
    <w:rsid w:val="00642444"/>
    <w:rsid w:val="0064596C"/>
    <w:rsid w:val="00650803"/>
    <w:rsid w:val="00663BF8"/>
    <w:rsid w:val="00667EC4"/>
    <w:rsid w:val="00672F36"/>
    <w:rsid w:val="0067385A"/>
    <w:rsid w:val="00676194"/>
    <w:rsid w:val="00680276"/>
    <w:rsid w:val="00681F7A"/>
    <w:rsid w:val="00682EB9"/>
    <w:rsid w:val="006856A5"/>
    <w:rsid w:val="0068595F"/>
    <w:rsid w:val="006877B5"/>
    <w:rsid w:val="00687FAC"/>
    <w:rsid w:val="00692602"/>
    <w:rsid w:val="00693F4E"/>
    <w:rsid w:val="00694BF4"/>
    <w:rsid w:val="00696B76"/>
    <w:rsid w:val="006A0FB1"/>
    <w:rsid w:val="006A140A"/>
    <w:rsid w:val="006B1245"/>
    <w:rsid w:val="006B3446"/>
    <w:rsid w:val="006B5443"/>
    <w:rsid w:val="006B6967"/>
    <w:rsid w:val="006B7CE3"/>
    <w:rsid w:val="006C3AD6"/>
    <w:rsid w:val="006C6539"/>
    <w:rsid w:val="006C7722"/>
    <w:rsid w:val="006D5283"/>
    <w:rsid w:val="006D5B12"/>
    <w:rsid w:val="006D5EF3"/>
    <w:rsid w:val="006E0381"/>
    <w:rsid w:val="006E657C"/>
    <w:rsid w:val="006E7DF2"/>
    <w:rsid w:val="006F0EB4"/>
    <w:rsid w:val="006F5E97"/>
    <w:rsid w:val="007005F0"/>
    <w:rsid w:val="00705BED"/>
    <w:rsid w:val="0071163F"/>
    <w:rsid w:val="00713585"/>
    <w:rsid w:val="007174E0"/>
    <w:rsid w:val="007218CB"/>
    <w:rsid w:val="00722EC6"/>
    <w:rsid w:val="007231B5"/>
    <w:rsid w:val="0072493F"/>
    <w:rsid w:val="00725039"/>
    <w:rsid w:val="00730105"/>
    <w:rsid w:val="00735240"/>
    <w:rsid w:val="00744B70"/>
    <w:rsid w:val="00746240"/>
    <w:rsid w:val="00753517"/>
    <w:rsid w:val="00755472"/>
    <w:rsid w:val="00757D75"/>
    <w:rsid w:val="00764A1E"/>
    <w:rsid w:val="007661B2"/>
    <w:rsid w:val="00766CB5"/>
    <w:rsid w:val="00771E29"/>
    <w:rsid w:val="00773C22"/>
    <w:rsid w:val="00782497"/>
    <w:rsid w:val="00782C21"/>
    <w:rsid w:val="00783CDE"/>
    <w:rsid w:val="007A048F"/>
    <w:rsid w:val="007A07ED"/>
    <w:rsid w:val="007A425C"/>
    <w:rsid w:val="007B07F9"/>
    <w:rsid w:val="007B4B79"/>
    <w:rsid w:val="007B5416"/>
    <w:rsid w:val="007B6A59"/>
    <w:rsid w:val="007C2C5C"/>
    <w:rsid w:val="007C4876"/>
    <w:rsid w:val="007C5777"/>
    <w:rsid w:val="007C75FA"/>
    <w:rsid w:val="007D0757"/>
    <w:rsid w:val="007D2555"/>
    <w:rsid w:val="007D324A"/>
    <w:rsid w:val="007D5333"/>
    <w:rsid w:val="007D6342"/>
    <w:rsid w:val="007D73B6"/>
    <w:rsid w:val="007D7FE3"/>
    <w:rsid w:val="007E200F"/>
    <w:rsid w:val="007E3254"/>
    <w:rsid w:val="007E4CDA"/>
    <w:rsid w:val="007F0989"/>
    <w:rsid w:val="007F173B"/>
    <w:rsid w:val="007F1964"/>
    <w:rsid w:val="007F3695"/>
    <w:rsid w:val="007F3AC7"/>
    <w:rsid w:val="007F5114"/>
    <w:rsid w:val="007F583A"/>
    <w:rsid w:val="007F62FB"/>
    <w:rsid w:val="00801027"/>
    <w:rsid w:val="00811D3F"/>
    <w:rsid w:val="00823DD5"/>
    <w:rsid w:val="00824CE2"/>
    <w:rsid w:val="008263A9"/>
    <w:rsid w:val="00826700"/>
    <w:rsid w:val="00826D84"/>
    <w:rsid w:val="0083573B"/>
    <w:rsid w:val="00843619"/>
    <w:rsid w:val="008453BD"/>
    <w:rsid w:val="008460EE"/>
    <w:rsid w:val="00846B63"/>
    <w:rsid w:val="00846FDF"/>
    <w:rsid w:val="008472FD"/>
    <w:rsid w:val="008519F8"/>
    <w:rsid w:val="0086141F"/>
    <w:rsid w:val="0086269B"/>
    <w:rsid w:val="00864FB9"/>
    <w:rsid w:val="008657E3"/>
    <w:rsid w:val="00870DA7"/>
    <w:rsid w:val="0087152E"/>
    <w:rsid w:val="008718DD"/>
    <w:rsid w:val="0087747B"/>
    <w:rsid w:val="00877E5C"/>
    <w:rsid w:val="008810B2"/>
    <w:rsid w:val="0088330F"/>
    <w:rsid w:val="008855CE"/>
    <w:rsid w:val="0088613F"/>
    <w:rsid w:val="008874ED"/>
    <w:rsid w:val="00892DA0"/>
    <w:rsid w:val="008933BC"/>
    <w:rsid w:val="008949B2"/>
    <w:rsid w:val="008A28B8"/>
    <w:rsid w:val="008A4048"/>
    <w:rsid w:val="008A4F14"/>
    <w:rsid w:val="008B21F6"/>
    <w:rsid w:val="008B5D4D"/>
    <w:rsid w:val="008C33E9"/>
    <w:rsid w:val="008C4204"/>
    <w:rsid w:val="008C6EFD"/>
    <w:rsid w:val="008C72D2"/>
    <w:rsid w:val="008C73EE"/>
    <w:rsid w:val="008D153B"/>
    <w:rsid w:val="008D1696"/>
    <w:rsid w:val="008D2640"/>
    <w:rsid w:val="008D5331"/>
    <w:rsid w:val="008D59E3"/>
    <w:rsid w:val="008E233F"/>
    <w:rsid w:val="008E4AB5"/>
    <w:rsid w:val="008E6B0D"/>
    <w:rsid w:val="008F1D31"/>
    <w:rsid w:val="008F4D7A"/>
    <w:rsid w:val="009018C5"/>
    <w:rsid w:val="00902494"/>
    <w:rsid w:val="00903EF7"/>
    <w:rsid w:val="009045DD"/>
    <w:rsid w:val="00905136"/>
    <w:rsid w:val="0090622F"/>
    <w:rsid w:val="0091168A"/>
    <w:rsid w:val="0092100D"/>
    <w:rsid w:val="00922D38"/>
    <w:rsid w:val="00923077"/>
    <w:rsid w:val="0092413E"/>
    <w:rsid w:val="009246DE"/>
    <w:rsid w:val="00926C07"/>
    <w:rsid w:val="00927E6B"/>
    <w:rsid w:val="00932D10"/>
    <w:rsid w:val="009362B6"/>
    <w:rsid w:val="00940C5D"/>
    <w:rsid w:val="009431DD"/>
    <w:rsid w:val="0094320C"/>
    <w:rsid w:val="00944D3C"/>
    <w:rsid w:val="009451DD"/>
    <w:rsid w:val="00952A6E"/>
    <w:rsid w:val="00956E28"/>
    <w:rsid w:val="009609F3"/>
    <w:rsid w:val="009626FB"/>
    <w:rsid w:val="00965249"/>
    <w:rsid w:val="00965414"/>
    <w:rsid w:val="00965DAF"/>
    <w:rsid w:val="009672A2"/>
    <w:rsid w:val="00967FB0"/>
    <w:rsid w:val="00973C20"/>
    <w:rsid w:val="009815F1"/>
    <w:rsid w:val="0098160D"/>
    <w:rsid w:val="0098284C"/>
    <w:rsid w:val="00990490"/>
    <w:rsid w:val="00990AAE"/>
    <w:rsid w:val="00990EC7"/>
    <w:rsid w:val="00995B11"/>
    <w:rsid w:val="009965B5"/>
    <w:rsid w:val="009A58DA"/>
    <w:rsid w:val="009B1D49"/>
    <w:rsid w:val="009B2960"/>
    <w:rsid w:val="009B3293"/>
    <w:rsid w:val="009B6877"/>
    <w:rsid w:val="009B7C97"/>
    <w:rsid w:val="009C7303"/>
    <w:rsid w:val="009D2CE3"/>
    <w:rsid w:val="009D4463"/>
    <w:rsid w:val="009D4701"/>
    <w:rsid w:val="009D642B"/>
    <w:rsid w:val="009E69E6"/>
    <w:rsid w:val="009E6FF3"/>
    <w:rsid w:val="009F27E6"/>
    <w:rsid w:val="009F29B6"/>
    <w:rsid w:val="009F477B"/>
    <w:rsid w:val="009F7A2B"/>
    <w:rsid w:val="00A0677E"/>
    <w:rsid w:val="00A1678E"/>
    <w:rsid w:val="00A16DD8"/>
    <w:rsid w:val="00A20273"/>
    <w:rsid w:val="00A21392"/>
    <w:rsid w:val="00A257A7"/>
    <w:rsid w:val="00A27201"/>
    <w:rsid w:val="00A2729A"/>
    <w:rsid w:val="00A275A5"/>
    <w:rsid w:val="00A37425"/>
    <w:rsid w:val="00A41D22"/>
    <w:rsid w:val="00A443A3"/>
    <w:rsid w:val="00A52A65"/>
    <w:rsid w:val="00A54B62"/>
    <w:rsid w:val="00A55B9C"/>
    <w:rsid w:val="00A578ED"/>
    <w:rsid w:val="00A6021C"/>
    <w:rsid w:val="00A633DF"/>
    <w:rsid w:val="00A65A5A"/>
    <w:rsid w:val="00A70408"/>
    <w:rsid w:val="00A714A9"/>
    <w:rsid w:val="00A716E2"/>
    <w:rsid w:val="00A71FE6"/>
    <w:rsid w:val="00A72D1E"/>
    <w:rsid w:val="00A74C43"/>
    <w:rsid w:val="00A80CFE"/>
    <w:rsid w:val="00A81F4C"/>
    <w:rsid w:val="00A83AF5"/>
    <w:rsid w:val="00A84E79"/>
    <w:rsid w:val="00A85101"/>
    <w:rsid w:val="00A873D9"/>
    <w:rsid w:val="00A91F6C"/>
    <w:rsid w:val="00A94BD4"/>
    <w:rsid w:val="00A97774"/>
    <w:rsid w:val="00A97823"/>
    <w:rsid w:val="00AA2EB8"/>
    <w:rsid w:val="00AA46A5"/>
    <w:rsid w:val="00AA6D99"/>
    <w:rsid w:val="00AB19F1"/>
    <w:rsid w:val="00AB4800"/>
    <w:rsid w:val="00AB755C"/>
    <w:rsid w:val="00AC10D0"/>
    <w:rsid w:val="00AC2E86"/>
    <w:rsid w:val="00AC409E"/>
    <w:rsid w:val="00AC5DE6"/>
    <w:rsid w:val="00AD3870"/>
    <w:rsid w:val="00AD6579"/>
    <w:rsid w:val="00AD76F8"/>
    <w:rsid w:val="00AE13F2"/>
    <w:rsid w:val="00AE1542"/>
    <w:rsid w:val="00AE1A19"/>
    <w:rsid w:val="00AE2267"/>
    <w:rsid w:val="00AE5C10"/>
    <w:rsid w:val="00AF0BF6"/>
    <w:rsid w:val="00AF3A61"/>
    <w:rsid w:val="00AF7C82"/>
    <w:rsid w:val="00B005B6"/>
    <w:rsid w:val="00B00AE0"/>
    <w:rsid w:val="00B01ABA"/>
    <w:rsid w:val="00B111AD"/>
    <w:rsid w:val="00B12EFC"/>
    <w:rsid w:val="00B14714"/>
    <w:rsid w:val="00B1510F"/>
    <w:rsid w:val="00B15E41"/>
    <w:rsid w:val="00B275A6"/>
    <w:rsid w:val="00B311E2"/>
    <w:rsid w:val="00B3182A"/>
    <w:rsid w:val="00B332A6"/>
    <w:rsid w:val="00B34DB7"/>
    <w:rsid w:val="00B368E9"/>
    <w:rsid w:val="00B447D5"/>
    <w:rsid w:val="00B449FF"/>
    <w:rsid w:val="00B46A07"/>
    <w:rsid w:val="00B47B17"/>
    <w:rsid w:val="00B52A3A"/>
    <w:rsid w:val="00B54DCC"/>
    <w:rsid w:val="00B5578E"/>
    <w:rsid w:val="00B55B4F"/>
    <w:rsid w:val="00B60B4B"/>
    <w:rsid w:val="00B60EFB"/>
    <w:rsid w:val="00B61292"/>
    <w:rsid w:val="00B613ED"/>
    <w:rsid w:val="00B641DA"/>
    <w:rsid w:val="00B64EA6"/>
    <w:rsid w:val="00B67040"/>
    <w:rsid w:val="00B705A6"/>
    <w:rsid w:val="00B71938"/>
    <w:rsid w:val="00B7447F"/>
    <w:rsid w:val="00B84B3B"/>
    <w:rsid w:val="00B85895"/>
    <w:rsid w:val="00B86D2C"/>
    <w:rsid w:val="00B9024D"/>
    <w:rsid w:val="00B956A7"/>
    <w:rsid w:val="00B96987"/>
    <w:rsid w:val="00BA142A"/>
    <w:rsid w:val="00BA1FC8"/>
    <w:rsid w:val="00BA4AAC"/>
    <w:rsid w:val="00BA6D28"/>
    <w:rsid w:val="00BB2649"/>
    <w:rsid w:val="00BB44A3"/>
    <w:rsid w:val="00BB709A"/>
    <w:rsid w:val="00BC470E"/>
    <w:rsid w:val="00BC4E78"/>
    <w:rsid w:val="00BC7732"/>
    <w:rsid w:val="00BD03D1"/>
    <w:rsid w:val="00BD11B6"/>
    <w:rsid w:val="00BD1DE3"/>
    <w:rsid w:val="00BE0A62"/>
    <w:rsid w:val="00BF3BC0"/>
    <w:rsid w:val="00C00039"/>
    <w:rsid w:val="00C02A61"/>
    <w:rsid w:val="00C15724"/>
    <w:rsid w:val="00C17E02"/>
    <w:rsid w:val="00C17F9B"/>
    <w:rsid w:val="00C2662C"/>
    <w:rsid w:val="00C27888"/>
    <w:rsid w:val="00C3080B"/>
    <w:rsid w:val="00C31B93"/>
    <w:rsid w:val="00C31CD2"/>
    <w:rsid w:val="00C33D44"/>
    <w:rsid w:val="00C440BA"/>
    <w:rsid w:val="00C46DF7"/>
    <w:rsid w:val="00C479B0"/>
    <w:rsid w:val="00C65ECF"/>
    <w:rsid w:val="00C678F0"/>
    <w:rsid w:val="00C70869"/>
    <w:rsid w:val="00C712C6"/>
    <w:rsid w:val="00C80F40"/>
    <w:rsid w:val="00C8138E"/>
    <w:rsid w:val="00C821A6"/>
    <w:rsid w:val="00C947E4"/>
    <w:rsid w:val="00C970D4"/>
    <w:rsid w:val="00CA4419"/>
    <w:rsid w:val="00CA45C3"/>
    <w:rsid w:val="00CA5B10"/>
    <w:rsid w:val="00CB41BE"/>
    <w:rsid w:val="00CB5B97"/>
    <w:rsid w:val="00CB7664"/>
    <w:rsid w:val="00CC083E"/>
    <w:rsid w:val="00CC1111"/>
    <w:rsid w:val="00CC5344"/>
    <w:rsid w:val="00CD2A6D"/>
    <w:rsid w:val="00CD30A9"/>
    <w:rsid w:val="00CD3179"/>
    <w:rsid w:val="00CD3DE7"/>
    <w:rsid w:val="00CD4AA2"/>
    <w:rsid w:val="00CE2F46"/>
    <w:rsid w:val="00CF3074"/>
    <w:rsid w:val="00CF4E90"/>
    <w:rsid w:val="00CF7BB8"/>
    <w:rsid w:val="00CF7FA8"/>
    <w:rsid w:val="00D036B7"/>
    <w:rsid w:val="00D04200"/>
    <w:rsid w:val="00D063DF"/>
    <w:rsid w:val="00D13A83"/>
    <w:rsid w:val="00D14172"/>
    <w:rsid w:val="00D1493E"/>
    <w:rsid w:val="00D21FC2"/>
    <w:rsid w:val="00D30C15"/>
    <w:rsid w:val="00D3208C"/>
    <w:rsid w:val="00D32220"/>
    <w:rsid w:val="00D35278"/>
    <w:rsid w:val="00D35FA4"/>
    <w:rsid w:val="00D432AC"/>
    <w:rsid w:val="00D460A9"/>
    <w:rsid w:val="00D4688D"/>
    <w:rsid w:val="00D46A71"/>
    <w:rsid w:val="00D47645"/>
    <w:rsid w:val="00D511A0"/>
    <w:rsid w:val="00D51386"/>
    <w:rsid w:val="00D56137"/>
    <w:rsid w:val="00D56A51"/>
    <w:rsid w:val="00D628A8"/>
    <w:rsid w:val="00D63421"/>
    <w:rsid w:val="00D72C4F"/>
    <w:rsid w:val="00D75609"/>
    <w:rsid w:val="00D8135F"/>
    <w:rsid w:val="00D81B64"/>
    <w:rsid w:val="00D81CEC"/>
    <w:rsid w:val="00D83817"/>
    <w:rsid w:val="00D900AD"/>
    <w:rsid w:val="00D9088E"/>
    <w:rsid w:val="00D916FE"/>
    <w:rsid w:val="00D92B9D"/>
    <w:rsid w:val="00D93665"/>
    <w:rsid w:val="00D93933"/>
    <w:rsid w:val="00DA056E"/>
    <w:rsid w:val="00DA4667"/>
    <w:rsid w:val="00DB2F58"/>
    <w:rsid w:val="00DB6832"/>
    <w:rsid w:val="00DB6CC9"/>
    <w:rsid w:val="00DC25D0"/>
    <w:rsid w:val="00DC47A7"/>
    <w:rsid w:val="00DE20D1"/>
    <w:rsid w:val="00DE4726"/>
    <w:rsid w:val="00DE4D1F"/>
    <w:rsid w:val="00DE5F69"/>
    <w:rsid w:val="00DE6B42"/>
    <w:rsid w:val="00DF0C01"/>
    <w:rsid w:val="00DF42BE"/>
    <w:rsid w:val="00E003C2"/>
    <w:rsid w:val="00E02178"/>
    <w:rsid w:val="00E04073"/>
    <w:rsid w:val="00E067CF"/>
    <w:rsid w:val="00E06FF4"/>
    <w:rsid w:val="00E11594"/>
    <w:rsid w:val="00E1313F"/>
    <w:rsid w:val="00E14C7E"/>
    <w:rsid w:val="00E24D69"/>
    <w:rsid w:val="00E26E50"/>
    <w:rsid w:val="00E3067C"/>
    <w:rsid w:val="00E324AA"/>
    <w:rsid w:val="00E373E5"/>
    <w:rsid w:val="00E3743A"/>
    <w:rsid w:val="00E40218"/>
    <w:rsid w:val="00E40E87"/>
    <w:rsid w:val="00E412FC"/>
    <w:rsid w:val="00E423B2"/>
    <w:rsid w:val="00E44BFA"/>
    <w:rsid w:val="00E460D9"/>
    <w:rsid w:val="00E470A7"/>
    <w:rsid w:val="00E506C5"/>
    <w:rsid w:val="00E50705"/>
    <w:rsid w:val="00E51086"/>
    <w:rsid w:val="00E54159"/>
    <w:rsid w:val="00E56456"/>
    <w:rsid w:val="00E56A01"/>
    <w:rsid w:val="00E623B2"/>
    <w:rsid w:val="00E730DA"/>
    <w:rsid w:val="00E73A7C"/>
    <w:rsid w:val="00E76F06"/>
    <w:rsid w:val="00E83405"/>
    <w:rsid w:val="00E84BAC"/>
    <w:rsid w:val="00E8773F"/>
    <w:rsid w:val="00E95B5A"/>
    <w:rsid w:val="00E96868"/>
    <w:rsid w:val="00E968F2"/>
    <w:rsid w:val="00E97E0C"/>
    <w:rsid w:val="00EA0046"/>
    <w:rsid w:val="00EB0C4B"/>
    <w:rsid w:val="00EC1B02"/>
    <w:rsid w:val="00EC3730"/>
    <w:rsid w:val="00EC3772"/>
    <w:rsid w:val="00ED2293"/>
    <w:rsid w:val="00ED3A89"/>
    <w:rsid w:val="00EE0CC2"/>
    <w:rsid w:val="00EE3529"/>
    <w:rsid w:val="00EE46A4"/>
    <w:rsid w:val="00EF4404"/>
    <w:rsid w:val="00EF4F2D"/>
    <w:rsid w:val="00EF5BB3"/>
    <w:rsid w:val="00EF7890"/>
    <w:rsid w:val="00F01C6B"/>
    <w:rsid w:val="00F04B32"/>
    <w:rsid w:val="00F06D59"/>
    <w:rsid w:val="00F14968"/>
    <w:rsid w:val="00F14BA6"/>
    <w:rsid w:val="00F16153"/>
    <w:rsid w:val="00F168B6"/>
    <w:rsid w:val="00F16CA1"/>
    <w:rsid w:val="00F17FB6"/>
    <w:rsid w:val="00F2342D"/>
    <w:rsid w:val="00F250B1"/>
    <w:rsid w:val="00F27215"/>
    <w:rsid w:val="00F31236"/>
    <w:rsid w:val="00F327AE"/>
    <w:rsid w:val="00F35B09"/>
    <w:rsid w:val="00F4087E"/>
    <w:rsid w:val="00F4452F"/>
    <w:rsid w:val="00F44587"/>
    <w:rsid w:val="00F4462A"/>
    <w:rsid w:val="00F45E8A"/>
    <w:rsid w:val="00F4723B"/>
    <w:rsid w:val="00F544B8"/>
    <w:rsid w:val="00F56095"/>
    <w:rsid w:val="00F60483"/>
    <w:rsid w:val="00F62437"/>
    <w:rsid w:val="00F62DCD"/>
    <w:rsid w:val="00F62E36"/>
    <w:rsid w:val="00F64DDA"/>
    <w:rsid w:val="00F7679D"/>
    <w:rsid w:val="00F80421"/>
    <w:rsid w:val="00F80764"/>
    <w:rsid w:val="00F81DB4"/>
    <w:rsid w:val="00F8434B"/>
    <w:rsid w:val="00F92DFE"/>
    <w:rsid w:val="00F92F6F"/>
    <w:rsid w:val="00F961C9"/>
    <w:rsid w:val="00F976B8"/>
    <w:rsid w:val="00FA1EA0"/>
    <w:rsid w:val="00FA2353"/>
    <w:rsid w:val="00FA253C"/>
    <w:rsid w:val="00FB1CAE"/>
    <w:rsid w:val="00FB65EA"/>
    <w:rsid w:val="00FC1F30"/>
    <w:rsid w:val="00FC27E3"/>
    <w:rsid w:val="00FC42C5"/>
    <w:rsid w:val="00FC5184"/>
    <w:rsid w:val="00FC605C"/>
    <w:rsid w:val="00FD3D4C"/>
    <w:rsid w:val="00FD4FAA"/>
    <w:rsid w:val="00FE338F"/>
    <w:rsid w:val="00FF47A3"/>
    <w:rsid w:val="00FF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07D70B"/>
  <w15:chartTrackingRefBased/>
  <w15:docId w15:val="{88E60615-85BD-47AF-A702-1CDD30EE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313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E1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E171F"/>
  </w:style>
  <w:style w:type="paragraph" w:styleId="Fuzeile">
    <w:name w:val="footer"/>
    <w:basedOn w:val="Standard"/>
    <w:link w:val="FuzeileZchn"/>
    <w:uiPriority w:val="99"/>
    <w:unhideWhenUsed/>
    <w:rsid w:val="003E1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E171F"/>
  </w:style>
  <w:style w:type="character" w:styleId="Hyperlink">
    <w:name w:val="Hyperlink"/>
    <w:basedOn w:val="Absatz-Standardschriftart"/>
    <w:uiPriority w:val="99"/>
    <w:unhideWhenUsed/>
    <w:rsid w:val="003E171F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3E1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53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B449FF"/>
    <w:rPr>
      <w:color w:val="808080"/>
    </w:rPr>
  </w:style>
  <w:style w:type="paragraph" w:styleId="Listenabsatz">
    <w:name w:val="List Paragraph"/>
    <w:basedOn w:val="Standard"/>
    <w:uiPriority w:val="34"/>
    <w:qFormat/>
    <w:rsid w:val="009815F1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A4AD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A4ADA"/>
    <w:rPr>
      <w:color w:val="954F72" w:themeColor="followedHyperlink"/>
      <w:u w:val="single"/>
    </w:rPr>
  </w:style>
  <w:style w:type="paragraph" w:customStyle="1" w:styleId="AnmLeerz">
    <w:name w:val="Anm. Leerz."/>
    <w:basedOn w:val="Standard"/>
    <w:next w:val="Standard"/>
    <w:rsid w:val="00F2342D"/>
    <w:pPr>
      <w:spacing w:after="0" w:line="192" w:lineRule="auto"/>
    </w:pPr>
    <w:rPr>
      <w:rFonts w:ascii="Lucida Sans" w:eastAsia="Times New Roman" w:hAnsi="Lucida Sans" w:cs="Times New Roman"/>
      <w:kern w:val="20"/>
      <w:sz w:val="16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1818612720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ffizidafabrica@scuol.net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94F873882C647CA8662FC25F1362F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3ACC82-DA8B-4953-9F02-5FDA54AD49EA}"/>
      </w:docPartPr>
      <w:docPartBody>
        <w:p w:rsidR="00C127B2" w:rsidRDefault="00BF76D0" w:rsidP="00BF76D0">
          <w:pPr>
            <w:pStyle w:val="594F873882C647CA8662FC25F1362F56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945CF07DA8334643841BAE6622E754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1291DB-5F5B-4BB4-9C00-B6235A19AD7F}"/>
      </w:docPartPr>
      <w:docPartBody>
        <w:p w:rsidR="00C127B2" w:rsidRDefault="00BF76D0" w:rsidP="00BF76D0">
          <w:pPr>
            <w:pStyle w:val="945CF07DA8334643841BAE6622E754D3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B7F75147A63647A683687F85325EE0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90D55B-8F2F-4B6B-90E1-767088EEB372}"/>
      </w:docPartPr>
      <w:docPartBody>
        <w:p w:rsidR="00C127B2" w:rsidRDefault="00BF76D0" w:rsidP="00BF76D0">
          <w:pPr>
            <w:pStyle w:val="B7F75147A63647A683687F85325EE004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064B8694BCC6416DB196C7380A886F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DEF25E-EE14-4DF8-ACC2-20D011B58075}"/>
      </w:docPartPr>
      <w:docPartBody>
        <w:p w:rsidR="00C127B2" w:rsidRDefault="00BF76D0" w:rsidP="00BF76D0">
          <w:pPr>
            <w:pStyle w:val="064B8694BCC6416DB196C7380A886FDF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F8253E7F01AF4294AD2DC9F126C9D3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BFF516-D454-44C6-98C8-8F2D0FD2F356}"/>
      </w:docPartPr>
      <w:docPartBody>
        <w:p w:rsidR="00C127B2" w:rsidRDefault="00BF76D0" w:rsidP="00BF76D0">
          <w:pPr>
            <w:pStyle w:val="F8253E7F01AF4294AD2DC9F126C9D39A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D637D57DB6EF4FA38A68A804AD8B1C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BA121F-D6A0-4F68-AA0F-D5134C0F596D}"/>
      </w:docPartPr>
      <w:docPartBody>
        <w:p w:rsidR="00C127B2" w:rsidRDefault="00BF76D0" w:rsidP="00BF76D0">
          <w:pPr>
            <w:pStyle w:val="D637D57DB6EF4FA38A68A804AD8B1CE8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348265FD1E8D4FC08A1BB4A1FD5ACD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4E4818-5212-44A7-81E8-C0B60CAA9F3D}"/>
      </w:docPartPr>
      <w:docPartBody>
        <w:p w:rsidR="00C127B2" w:rsidRDefault="00BF76D0" w:rsidP="00BF76D0">
          <w:pPr>
            <w:pStyle w:val="348265FD1E8D4FC08A1BB4A1FD5ACDEB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42AD9C3724B04B9AB87CBDC13A2E50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E92506-C264-4C70-9946-FAC6C33A18B4}"/>
      </w:docPartPr>
      <w:docPartBody>
        <w:p w:rsidR="00C127B2" w:rsidRDefault="00BF76D0" w:rsidP="00BF76D0">
          <w:pPr>
            <w:pStyle w:val="42AD9C3724B04B9AB87CBDC13A2E50E1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2AEE244CB6EF4511BE623981D58E73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3D3E08-8ED2-4670-898A-D5C98F2C9F83}"/>
      </w:docPartPr>
      <w:docPartBody>
        <w:p w:rsidR="00C127B2" w:rsidRDefault="00BF76D0" w:rsidP="00BF76D0">
          <w:pPr>
            <w:pStyle w:val="2AEE244CB6EF4511BE623981D58E73A4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D99272969547465C917534CF790775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98F178-31FF-471C-8DD2-BE4EA8563652}"/>
      </w:docPartPr>
      <w:docPartBody>
        <w:p w:rsidR="00C127B2" w:rsidRDefault="00BF76D0" w:rsidP="00BF76D0">
          <w:pPr>
            <w:pStyle w:val="D99272969547465C917534CF790775FB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2ACCBBAF5C0E4193BBC48727726BB6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EABBA3-E501-46FD-8E70-FC785F643FEB}"/>
      </w:docPartPr>
      <w:docPartBody>
        <w:p w:rsidR="00C127B2" w:rsidRDefault="00BF76D0" w:rsidP="00BF76D0">
          <w:pPr>
            <w:pStyle w:val="2ACCBBAF5C0E4193BBC48727726BB6D6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C0D3D093CBB4473BA51E909214F79F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438C05-2F24-40C1-92FE-DFB00B438EB6}"/>
      </w:docPartPr>
      <w:docPartBody>
        <w:p w:rsidR="00C127B2" w:rsidRDefault="00BF76D0" w:rsidP="00BF76D0">
          <w:pPr>
            <w:pStyle w:val="C0D3D093CBB4473BA51E909214F79F39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ADEA843159D140EAAF6A3A8A969AEA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8CBF7F-AEE7-410B-804F-32EC7470C345}"/>
      </w:docPartPr>
      <w:docPartBody>
        <w:p w:rsidR="00C127B2" w:rsidRDefault="00BF76D0" w:rsidP="00BF76D0">
          <w:pPr>
            <w:pStyle w:val="ADEA843159D140EAAF6A3A8A969AEA6E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8286B6DB27464A0BBF47013D10DDD1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6AF48B-3C4F-459F-B647-0EE33214B04A}"/>
      </w:docPartPr>
      <w:docPartBody>
        <w:p w:rsidR="00C127B2" w:rsidRDefault="00BF76D0" w:rsidP="00BF76D0">
          <w:pPr>
            <w:pStyle w:val="8286B6DB27464A0BBF47013D10DDD14D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4CC8011E3B4440E783C28F9AF7BEF9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4888E4-B118-4A4A-BF2F-7BE4A5E7F39C}"/>
      </w:docPartPr>
      <w:docPartBody>
        <w:p w:rsidR="00C127B2" w:rsidRDefault="00BF76D0" w:rsidP="00BF76D0">
          <w:pPr>
            <w:pStyle w:val="4CC8011E3B4440E783C28F9AF7BEF9E5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2B4C9F1CD64044A3878DE5FEECB86B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03B55B-7BDD-4B4B-9A46-96DB615EE7A1}"/>
      </w:docPartPr>
      <w:docPartBody>
        <w:p w:rsidR="00C127B2" w:rsidRDefault="00BF76D0" w:rsidP="00BF76D0">
          <w:pPr>
            <w:pStyle w:val="2B4C9F1CD64044A3878DE5FEECB86BD3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C71E4EB0EF294327A6ED8834B7E9B5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7352EF-33A7-40D5-A67E-89B4DAB871FD}"/>
      </w:docPartPr>
      <w:docPartBody>
        <w:p w:rsidR="00C127B2" w:rsidRDefault="00BF76D0" w:rsidP="00BF76D0">
          <w:pPr>
            <w:pStyle w:val="C71E4EB0EF294327A6ED8834B7E9B5CE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A00EEC942AED46C291CDCB2D3FA7B0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F150F1-9FA7-485E-B11B-33D87D8DB64A}"/>
      </w:docPartPr>
      <w:docPartBody>
        <w:p w:rsidR="00A6210C" w:rsidRDefault="00502A2C" w:rsidP="00502A2C">
          <w:pPr>
            <w:pStyle w:val="A00EEC942AED46C291CDCB2D3FA7B0E7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69AFE4843ABD4F3CB94EE71E64F792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8ABC36-8DF9-4166-9E6C-31F5A46C3854}"/>
      </w:docPartPr>
      <w:docPartBody>
        <w:p w:rsidR="00A6210C" w:rsidRDefault="00502A2C" w:rsidP="00502A2C">
          <w:pPr>
            <w:pStyle w:val="69AFE4843ABD4F3CB94EE71E64F79266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47FEA63714444331AFE6B64DEA63C9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E74E4F-5165-4CFB-A27C-3EA414E31E6F}"/>
      </w:docPartPr>
      <w:docPartBody>
        <w:p w:rsidR="00A6210C" w:rsidRDefault="00502A2C" w:rsidP="00502A2C">
          <w:pPr>
            <w:pStyle w:val="47FEA63714444331AFE6B64DEA63C90A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7033C941FBA4400BBA83D952C88178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FB3754-76B1-40FC-AC51-BC616DD18FF1}"/>
      </w:docPartPr>
      <w:docPartBody>
        <w:p w:rsidR="00BA0102" w:rsidRDefault="00BD4489" w:rsidP="00BD4489">
          <w:pPr>
            <w:pStyle w:val="7033C941FBA4400BBA83D952C8817828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AC8F73AD2A584639A6704E19091217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E14AB1-2DC4-48B8-919C-1C469BA95D39}"/>
      </w:docPartPr>
      <w:docPartBody>
        <w:p w:rsidR="00BA0102" w:rsidRDefault="00BD4489" w:rsidP="00BD4489">
          <w:pPr>
            <w:pStyle w:val="AC8F73AD2A584639A6704E1909121753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CA01F3B2CC7E4E8F827CA5C89FBFD4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D02A72-8E7E-4F4D-AF88-4B39925D69C8}"/>
      </w:docPartPr>
      <w:docPartBody>
        <w:p w:rsidR="00850443" w:rsidRDefault="00850443" w:rsidP="00850443">
          <w:pPr>
            <w:pStyle w:val="CA01F3B2CC7E4E8F827CA5C89FBFD48E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F40786E29D3345FF9770E4A86738D4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25586C-66DF-47E8-BC6E-0FE3E40636C6}"/>
      </w:docPartPr>
      <w:docPartBody>
        <w:p w:rsidR="00850443" w:rsidRDefault="00850443" w:rsidP="00850443">
          <w:pPr>
            <w:pStyle w:val="F40786E29D3345FF9770E4A86738D4C7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E941C7B6DFD1410A9B2C0A411469FC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2F61B3-D4FF-4F88-A171-624A5EA641ED}"/>
      </w:docPartPr>
      <w:docPartBody>
        <w:p w:rsidR="004B08C9" w:rsidRDefault="004B08C9" w:rsidP="004B08C9">
          <w:pPr>
            <w:pStyle w:val="E941C7B6DFD1410A9B2C0A411469FCD0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E9332039C8F44801811C8060D14A71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8FB77B-2717-4FD6-B82D-71C1CB4E188C}"/>
      </w:docPartPr>
      <w:docPartBody>
        <w:p w:rsidR="004B08C9" w:rsidRDefault="004B08C9" w:rsidP="004B08C9">
          <w:pPr>
            <w:pStyle w:val="E9332039C8F44801811C8060D14A713F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C11188C470C444D4AD02521AB42FF1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16073B-E1BE-4787-8912-2AC3849AEE1E}"/>
      </w:docPartPr>
      <w:docPartBody>
        <w:p w:rsidR="004021FB" w:rsidRDefault="004021FB" w:rsidP="004021FB">
          <w:pPr>
            <w:pStyle w:val="C11188C470C444D4AD02521AB42FF167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158C82CA8D1846EBBC77900C96D747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F2EEF7-5E7A-4D3C-893B-80A6774F2171}"/>
      </w:docPartPr>
      <w:docPartBody>
        <w:p w:rsidR="004021FB" w:rsidRDefault="004021FB" w:rsidP="004021FB">
          <w:pPr>
            <w:pStyle w:val="158C82CA8D1846EBBC77900C96D7470C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A7633EA81C024E7D823A12A2379852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6E7C09-EF83-4110-B52D-62E5BCAD6DD4}"/>
      </w:docPartPr>
      <w:docPartBody>
        <w:p w:rsidR="004021FB" w:rsidRDefault="004021FB" w:rsidP="004021FB">
          <w:pPr>
            <w:pStyle w:val="A7633EA81C024E7D823A12A2379852BD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D0"/>
    <w:rsid w:val="00043F26"/>
    <w:rsid w:val="001E1C59"/>
    <w:rsid w:val="0034783D"/>
    <w:rsid w:val="003A0C7F"/>
    <w:rsid w:val="003C7055"/>
    <w:rsid w:val="004021FB"/>
    <w:rsid w:val="0045441B"/>
    <w:rsid w:val="004A0E95"/>
    <w:rsid w:val="004B08C9"/>
    <w:rsid w:val="004F4925"/>
    <w:rsid w:val="00502A2C"/>
    <w:rsid w:val="00533223"/>
    <w:rsid w:val="00552E3D"/>
    <w:rsid w:val="00664CB3"/>
    <w:rsid w:val="0071133B"/>
    <w:rsid w:val="007C3199"/>
    <w:rsid w:val="00846FDF"/>
    <w:rsid w:val="00850443"/>
    <w:rsid w:val="009626FB"/>
    <w:rsid w:val="00A0677E"/>
    <w:rsid w:val="00A6210C"/>
    <w:rsid w:val="00AD6579"/>
    <w:rsid w:val="00B8572B"/>
    <w:rsid w:val="00BA0102"/>
    <w:rsid w:val="00BB709A"/>
    <w:rsid w:val="00BC1379"/>
    <w:rsid w:val="00BD4489"/>
    <w:rsid w:val="00BF76D0"/>
    <w:rsid w:val="00C127B2"/>
    <w:rsid w:val="00C2662C"/>
    <w:rsid w:val="00E02178"/>
    <w:rsid w:val="00E506C5"/>
    <w:rsid w:val="00EB0C4B"/>
    <w:rsid w:val="00F110F2"/>
    <w:rsid w:val="00F1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594F873882C647CA8662FC25F1362F56">
    <w:name w:val="594F873882C647CA8662FC25F1362F56"/>
    <w:rsid w:val="00BF76D0"/>
  </w:style>
  <w:style w:type="paragraph" w:customStyle="1" w:styleId="945CF07DA8334643841BAE6622E754D3">
    <w:name w:val="945CF07DA8334643841BAE6622E754D3"/>
    <w:rsid w:val="00BF76D0"/>
  </w:style>
  <w:style w:type="paragraph" w:customStyle="1" w:styleId="B7F75147A63647A683687F85325EE004">
    <w:name w:val="B7F75147A63647A683687F85325EE004"/>
    <w:rsid w:val="00BF76D0"/>
  </w:style>
  <w:style w:type="paragraph" w:customStyle="1" w:styleId="064B8694BCC6416DB196C7380A886FDF">
    <w:name w:val="064B8694BCC6416DB196C7380A886FDF"/>
    <w:rsid w:val="00BF76D0"/>
  </w:style>
  <w:style w:type="paragraph" w:customStyle="1" w:styleId="F8253E7F01AF4294AD2DC9F126C9D39A">
    <w:name w:val="F8253E7F01AF4294AD2DC9F126C9D39A"/>
    <w:rsid w:val="00BF76D0"/>
  </w:style>
  <w:style w:type="paragraph" w:customStyle="1" w:styleId="D637D57DB6EF4FA38A68A804AD8B1CE8">
    <w:name w:val="D637D57DB6EF4FA38A68A804AD8B1CE8"/>
    <w:rsid w:val="00BF76D0"/>
  </w:style>
  <w:style w:type="paragraph" w:customStyle="1" w:styleId="348265FD1E8D4FC08A1BB4A1FD5ACDEB">
    <w:name w:val="348265FD1E8D4FC08A1BB4A1FD5ACDEB"/>
    <w:rsid w:val="00BF76D0"/>
  </w:style>
  <w:style w:type="paragraph" w:customStyle="1" w:styleId="42AD9C3724B04B9AB87CBDC13A2E50E1">
    <w:name w:val="42AD9C3724B04B9AB87CBDC13A2E50E1"/>
    <w:rsid w:val="00BF76D0"/>
  </w:style>
  <w:style w:type="paragraph" w:customStyle="1" w:styleId="2AEE244CB6EF4511BE623981D58E73A4">
    <w:name w:val="2AEE244CB6EF4511BE623981D58E73A4"/>
    <w:rsid w:val="00BF76D0"/>
  </w:style>
  <w:style w:type="paragraph" w:customStyle="1" w:styleId="D99272969547465C917534CF790775FB">
    <w:name w:val="D99272969547465C917534CF790775FB"/>
    <w:rsid w:val="00BF76D0"/>
  </w:style>
  <w:style w:type="paragraph" w:customStyle="1" w:styleId="2ACCBBAF5C0E4193BBC48727726BB6D6">
    <w:name w:val="2ACCBBAF5C0E4193BBC48727726BB6D6"/>
    <w:rsid w:val="00BF76D0"/>
  </w:style>
  <w:style w:type="paragraph" w:customStyle="1" w:styleId="C0D3D093CBB4473BA51E909214F79F39">
    <w:name w:val="C0D3D093CBB4473BA51E909214F79F39"/>
    <w:rsid w:val="00BF76D0"/>
  </w:style>
  <w:style w:type="paragraph" w:customStyle="1" w:styleId="ADEA843159D140EAAF6A3A8A969AEA6E">
    <w:name w:val="ADEA843159D140EAAF6A3A8A969AEA6E"/>
    <w:rsid w:val="00BF76D0"/>
  </w:style>
  <w:style w:type="paragraph" w:customStyle="1" w:styleId="8286B6DB27464A0BBF47013D10DDD14D">
    <w:name w:val="8286B6DB27464A0BBF47013D10DDD14D"/>
    <w:rsid w:val="00BF76D0"/>
  </w:style>
  <w:style w:type="paragraph" w:customStyle="1" w:styleId="4CC8011E3B4440E783C28F9AF7BEF9E5">
    <w:name w:val="4CC8011E3B4440E783C28F9AF7BEF9E5"/>
    <w:rsid w:val="00BF76D0"/>
  </w:style>
  <w:style w:type="paragraph" w:customStyle="1" w:styleId="2B4C9F1CD64044A3878DE5FEECB86BD3">
    <w:name w:val="2B4C9F1CD64044A3878DE5FEECB86BD3"/>
    <w:rsid w:val="00BF76D0"/>
  </w:style>
  <w:style w:type="paragraph" w:customStyle="1" w:styleId="C71E4EB0EF294327A6ED8834B7E9B5CE">
    <w:name w:val="C71E4EB0EF294327A6ED8834B7E9B5CE"/>
    <w:rsid w:val="00BF76D0"/>
  </w:style>
  <w:style w:type="paragraph" w:customStyle="1" w:styleId="A00EEC942AED46C291CDCB2D3FA7B0E7">
    <w:name w:val="A00EEC942AED46C291CDCB2D3FA7B0E7"/>
    <w:rsid w:val="00502A2C"/>
    <w:rPr>
      <w:lang w:val="de-AT" w:eastAsia="de-AT"/>
    </w:rPr>
  </w:style>
  <w:style w:type="paragraph" w:customStyle="1" w:styleId="69AFE4843ABD4F3CB94EE71E64F79266">
    <w:name w:val="69AFE4843ABD4F3CB94EE71E64F79266"/>
    <w:rsid w:val="00502A2C"/>
    <w:rPr>
      <w:lang w:val="de-AT" w:eastAsia="de-AT"/>
    </w:rPr>
  </w:style>
  <w:style w:type="paragraph" w:customStyle="1" w:styleId="47FEA63714444331AFE6B64DEA63C90A">
    <w:name w:val="47FEA63714444331AFE6B64DEA63C90A"/>
    <w:rsid w:val="00502A2C"/>
    <w:rPr>
      <w:lang w:val="de-AT" w:eastAsia="de-AT"/>
    </w:rPr>
  </w:style>
  <w:style w:type="paragraph" w:customStyle="1" w:styleId="7033C941FBA4400BBA83D952C8817828">
    <w:name w:val="7033C941FBA4400BBA83D952C8817828"/>
    <w:rsid w:val="00BD44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8F73AD2A584639A6704E1909121753">
    <w:name w:val="AC8F73AD2A584639A6704E1909121753"/>
    <w:rsid w:val="00BD44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01F3B2CC7E4E8F827CA5C89FBFD48E">
    <w:name w:val="CA01F3B2CC7E4E8F827CA5C89FBFD48E"/>
    <w:rsid w:val="008504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0786E29D3345FF9770E4A86738D4C7">
    <w:name w:val="F40786E29D3345FF9770E4A86738D4C7"/>
    <w:rsid w:val="008504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41C7B6DFD1410A9B2C0A411469FCD0">
    <w:name w:val="E941C7B6DFD1410A9B2C0A411469FCD0"/>
    <w:rsid w:val="004B08C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332039C8F44801811C8060D14A713F">
    <w:name w:val="E9332039C8F44801811C8060D14A713F"/>
    <w:rsid w:val="004B08C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1188C470C444D4AD02521AB42FF167">
    <w:name w:val="C11188C470C444D4AD02521AB42FF167"/>
    <w:rsid w:val="004021F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8C82CA8D1846EBBC77900C96D7470C">
    <w:name w:val="158C82CA8D1846EBBC77900C96D7470C"/>
    <w:rsid w:val="004021F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633EA81C024E7D823A12A2379852BD">
    <w:name w:val="A7633EA81C024E7D823A12A2379852BD"/>
    <w:rsid w:val="004021F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BB71B-64C7-4C9B-9D2C-1D5CF54DE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Planta Wildenberg</dc:creator>
  <cp:keywords/>
  <dc:description/>
  <cp:lastModifiedBy>Benderer Cilgia</cp:lastModifiedBy>
  <cp:revision>803</cp:revision>
  <cp:lastPrinted>2024-08-20T07:05:00Z</cp:lastPrinted>
  <dcterms:created xsi:type="dcterms:W3CDTF">2022-10-19T07:43:00Z</dcterms:created>
  <dcterms:modified xsi:type="dcterms:W3CDTF">2024-10-11T08:33:00Z</dcterms:modified>
</cp:coreProperties>
</file>